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Pr="00B46366" w:rsidRDefault="008E7CA5" w:rsidP="00B46366">
      <w:pPr>
        <w:pStyle w:val="a8"/>
        <w:rPr>
          <w:rtl/>
        </w:rPr>
      </w:pPr>
      <w:r>
        <w:rPr>
          <w:rFonts w:hint="cs"/>
          <w:rtl/>
        </w:rPr>
        <w:t xml:space="preserve">رياضيات / صف رابع 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AC7C9B" w:rsidTr="00EC1404">
        <w:tc>
          <w:tcPr>
            <w:tcW w:w="2690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Tr="00EC1404">
        <w:tc>
          <w:tcPr>
            <w:tcW w:w="2690" w:type="dxa"/>
          </w:tcPr>
          <w:p w:rsidR="00AC7C9B" w:rsidRPr="00EA36B5" w:rsidRDefault="00EA36B5" w:rsidP="00EA36B5">
            <w:pPr>
              <w:pStyle w:val="1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الرياضيات</w:t>
            </w:r>
          </w:p>
        </w:tc>
        <w:tc>
          <w:tcPr>
            <w:tcW w:w="2690" w:type="dxa"/>
          </w:tcPr>
          <w:p w:rsidR="00AC7C9B" w:rsidRPr="000A041D" w:rsidRDefault="00EA36B5" w:rsidP="008E7CA5">
            <w:pPr>
              <w:pStyle w:val="1"/>
              <w:outlineLvl w:val="0"/>
              <w:rPr>
                <w:color w:val="FF0000"/>
                <w:rtl/>
              </w:rPr>
            </w:pPr>
            <w:r w:rsidRPr="00EA36B5">
              <w:rPr>
                <w:rFonts w:hint="cs"/>
                <w:rtl/>
              </w:rPr>
              <w:t>ال</w:t>
            </w:r>
            <w:r w:rsidR="008E7CA5">
              <w:rPr>
                <w:rFonts w:hint="cs"/>
                <w:rtl/>
              </w:rPr>
              <w:t>رابع</w:t>
            </w:r>
          </w:p>
        </w:tc>
        <w:tc>
          <w:tcPr>
            <w:tcW w:w="2691" w:type="dxa"/>
          </w:tcPr>
          <w:p w:rsidR="00AC7C9B" w:rsidRPr="00EA36B5" w:rsidRDefault="00900854" w:rsidP="00EA36B5">
            <w:pPr>
              <w:pStyle w:val="1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 xml:space="preserve">الهندسة والقياس </w:t>
            </w:r>
            <w:r w:rsidR="00D96D48">
              <w:rPr>
                <w:rFonts w:hint="cs"/>
                <w:rtl/>
              </w:rPr>
              <w:t xml:space="preserve"> (1)</w:t>
            </w:r>
          </w:p>
        </w:tc>
        <w:tc>
          <w:tcPr>
            <w:tcW w:w="2691" w:type="dxa"/>
          </w:tcPr>
          <w:p w:rsidR="00D96D48" w:rsidRDefault="00885D1F" w:rsidP="008E7CA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 w:rsidR="0093400A">
              <w:rPr>
                <w:rFonts w:hint="cs"/>
                <w:sz w:val="28"/>
                <w:szCs w:val="28"/>
                <w:rtl/>
              </w:rPr>
              <w:t xml:space="preserve"> حصة</w:t>
            </w:r>
          </w:p>
          <w:p w:rsidR="00AC7C9B" w:rsidRPr="0093400A" w:rsidRDefault="00AC7C9B" w:rsidP="001B4AC2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762"/>
      </w:tblGrid>
      <w:tr w:rsidR="00AC7C9B" w:rsidTr="00EC1404">
        <w:tc>
          <w:tcPr>
            <w:tcW w:w="10762" w:type="dxa"/>
            <w:shd w:val="pct10" w:color="auto" w:fill="auto"/>
          </w:tcPr>
          <w:p w:rsidR="00AC7C9B" w:rsidRDefault="00AC7C9B" w:rsidP="00EC14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Tr="00EC1404">
        <w:tc>
          <w:tcPr>
            <w:tcW w:w="10762" w:type="dxa"/>
          </w:tcPr>
          <w:p w:rsidR="008E7CA5" w:rsidRPr="008E7CA5" w:rsidRDefault="008E7CA5" w:rsidP="00885D1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توظيف </w:t>
            </w:r>
            <w:r w:rsidR="00885D1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الهندسة والقياس في امور حياتية </w:t>
            </w:r>
            <w:r w:rsidR="008E1C0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.</w:t>
            </w:r>
          </w:p>
          <w:p w:rsidR="00AC7C9B" w:rsidRDefault="00AC7C9B" w:rsidP="00EC1404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</w:rPr>
      </w:pPr>
    </w:p>
    <w:tbl>
      <w:tblPr>
        <w:tblStyle w:val="a3"/>
        <w:bidiVisual/>
        <w:tblW w:w="0" w:type="auto"/>
        <w:tblLook w:val="04A0"/>
      </w:tblPr>
      <w:tblGrid>
        <w:gridCol w:w="10762"/>
      </w:tblGrid>
      <w:tr w:rsidR="00AC7C9B" w:rsidTr="00EC1404">
        <w:tc>
          <w:tcPr>
            <w:tcW w:w="10762" w:type="dxa"/>
            <w:shd w:val="pct10" w:color="auto" w:fill="auto"/>
          </w:tcPr>
          <w:p w:rsidR="00AC7C9B" w:rsidRDefault="00AC7C9B" w:rsidP="00EC14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Tr="00EC1404">
        <w:tc>
          <w:tcPr>
            <w:tcW w:w="10762" w:type="dxa"/>
          </w:tcPr>
          <w:p w:rsidR="00A313A8" w:rsidRDefault="00885D1F" w:rsidP="004B3EB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مشروعي ص 104 </w:t>
            </w:r>
          </w:p>
          <w:p w:rsidR="00AC7C9B" w:rsidRPr="004A1872" w:rsidRDefault="00885D1F" w:rsidP="004A18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رسم زخرفات هندسية . </w:t>
            </w:r>
          </w:p>
        </w:tc>
      </w:tr>
    </w:tbl>
    <w:p w:rsidR="00AC7C9B" w:rsidRPr="00FB62EC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09"/>
        <w:gridCol w:w="5386"/>
        <w:gridCol w:w="1867"/>
      </w:tblGrid>
      <w:tr w:rsidR="00AC7C9B" w:rsidTr="004B3EBB">
        <w:tc>
          <w:tcPr>
            <w:tcW w:w="3509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  <w:r w:rsidR="001E4E16">
              <w:rPr>
                <w:rFonts w:hint="cs"/>
                <w:sz w:val="28"/>
                <w:szCs w:val="28"/>
                <w:rtl/>
              </w:rPr>
              <w:t xml:space="preserve"> والحقائق</w:t>
            </w:r>
          </w:p>
        </w:tc>
        <w:tc>
          <w:tcPr>
            <w:tcW w:w="5386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867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RPr="004B3EBB" w:rsidTr="004B3EBB">
        <w:tc>
          <w:tcPr>
            <w:tcW w:w="3509" w:type="dxa"/>
          </w:tcPr>
          <w:p w:rsidR="00885D1F" w:rsidRDefault="00885D1F" w:rsidP="005E7414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المستقيمات </w:t>
            </w:r>
            <w:r w:rsidR="00900854">
              <w:rPr>
                <w:rFonts w:hint="cs"/>
                <w:color w:val="000000" w:themeColor="text1"/>
                <w:sz w:val="28"/>
                <w:szCs w:val="28"/>
                <w:rtl/>
              </w:rPr>
              <w:t>/ الشعاع / القطعة المسنقيمة</w:t>
            </w:r>
          </w:p>
          <w:p w:rsidR="00885D1F" w:rsidRDefault="00885D1F" w:rsidP="005E7414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التوازي</w:t>
            </w:r>
          </w:p>
          <w:p w:rsidR="008E1C00" w:rsidRDefault="00885D1F" w:rsidP="005E7414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المستقيمات المتوازية</w:t>
            </w:r>
            <w:r w:rsidR="008E1C00" w:rsidRPr="004B3EBB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.</w:t>
            </w:r>
          </w:p>
          <w:p w:rsidR="00885D1F" w:rsidRDefault="00885D1F" w:rsidP="005E7414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المستقيمات المتعامدة .</w:t>
            </w:r>
          </w:p>
          <w:p w:rsidR="00885D1F" w:rsidRDefault="00885D1F" w:rsidP="005E7414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المنقلة .</w:t>
            </w:r>
          </w:p>
          <w:p w:rsidR="00885D1F" w:rsidRDefault="00885D1F" w:rsidP="005E7414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الزاوية .</w:t>
            </w:r>
          </w:p>
          <w:p w:rsidR="00885D1F" w:rsidRDefault="00885D1F" w:rsidP="005E7414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أنواع الزوايا .</w:t>
            </w:r>
          </w:p>
          <w:p w:rsidR="001E4E16" w:rsidRPr="004B3EBB" w:rsidRDefault="00885D1F" w:rsidP="00885D1F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مجموع قياسات زوايا المثلث </w:t>
            </w:r>
          </w:p>
        </w:tc>
        <w:tc>
          <w:tcPr>
            <w:tcW w:w="5386" w:type="dxa"/>
          </w:tcPr>
          <w:p w:rsidR="001001E9" w:rsidRPr="004B3EBB" w:rsidRDefault="001001E9" w:rsidP="005A0F18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</w:p>
          <w:p w:rsidR="00885D1F" w:rsidRDefault="00885D1F" w:rsidP="00885D1F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تعرف المستقيمات ( المتوازية والمتعامدة )</w:t>
            </w:r>
          </w:p>
          <w:p w:rsidR="00885D1F" w:rsidRDefault="00885D1F" w:rsidP="00885D1F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رسم مستقيمين ( متوازيين ، متعامدين ) </w:t>
            </w:r>
          </w:p>
          <w:p w:rsidR="00885D1F" w:rsidRDefault="00885D1F" w:rsidP="00885D1F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تعرف أداة قياس الزاوية ( المنقلة) ووحدة قياسها .</w:t>
            </w:r>
          </w:p>
          <w:p w:rsidR="00885D1F" w:rsidRDefault="00885D1F" w:rsidP="00885D1F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ايجاد قياسا الزاوية بالمنقلة . </w:t>
            </w:r>
          </w:p>
          <w:p w:rsidR="00885D1F" w:rsidRDefault="00885D1F" w:rsidP="00885D1F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رسم زاوية باستخدام الأدوات الهندسية ( المسطرة والمنقلة ) </w:t>
            </w:r>
          </w:p>
          <w:p w:rsidR="00885D1F" w:rsidRDefault="00885D1F" w:rsidP="00885D1F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تقدير قياس زاوية مرسومة . </w:t>
            </w:r>
          </w:p>
          <w:p w:rsidR="00885D1F" w:rsidRDefault="00885D1F" w:rsidP="00885D1F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استنتاج مجموع زوايا المثلث .</w:t>
            </w:r>
          </w:p>
          <w:p w:rsidR="00885D1F" w:rsidRDefault="00885D1F" w:rsidP="00885D1F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ايجاد قياس زاوية في مثلث اذا علم زاويتين . </w:t>
            </w:r>
          </w:p>
          <w:p w:rsidR="004B3EBB" w:rsidRPr="00885D1F" w:rsidRDefault="004B3EBB" w:rsidP="00885D1F">
            <w:pPr>
              <w:pStyle w:val="a4"/>
              <w:rPr>
                <w:color w:val="000000" w:themeColor="text1"/>
                <w:sz w:val="28"/>
                <w:szCs w:val="28"/>
                <w:rtl/>
              </w:rPr>
            </w:pPr>
            <w:r w:rsidRPr="00885D1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67" w:type="dxa"/>
          </w:tcPr>
          <w:p w:rsidR="00AC7C9B" w:rsidRPr="004B3EBB" w:rsidRDefault="00AB0F0C" w:rsidP="005E7414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العمل التعاوني ، احترام النظام </w:t>
            </w:r>
            <w:r w:rsidR="005E7414" w:rsidRPr="004B3EBB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001E9" w:rsidRPr="004B3EBB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:rsidR="00AB0F0C" w:rsidRDefault="00AC7C9B" w:rsidP="00885D1F">
      <w:pPr>
        <w:tabs>
          <w:tab w:val="left" w:pos="722"/>
        </w:tabs>
        <w:rPr>
          <w:color w:val="000000" w:themeColor="text1"/>
          <w:sz w:val="28"/>
          <w:szCs w:val="28"/>
          <w:rtl/>
        </w:rPr>
      </w:pPr>
      <w:r w:rsidRPr="004B3EBB">
        <w:rPr>
          <w:color w:val="000000" w:themeColor="text1"/>
          <w:sz w:val="28"/>
          <w:szCs w:val="28"/>
          <w:rtl/>
        </w:rPr>
        <w:tab/>
      </w:r>
      <w:bookmarkStart w:id="0" w:name="_GoBack"/>
      <w:bookmarkEnd w:id="0"/>
    </w:p>
    <w:p w:rsidR="00885D1F" w:rsidRPr="00885D1F" w:rsidRDefault="00885D1F" w:rsidP="00885D1F">
      <w:pPr>
        <w:tabs>
          <w:tab w:val="left" w:pos="722"/>
        </w:tabs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5493"/>
        <w:gridCol w:w="5269"/>
      </w:tblGrid>
      <w:tr w:rsidR="00AC7C9B" w:rsidTr="00A313A8">
        <w:tc>
          <w:tcPr>
            <w:tcW w:w="5493" w:type="dxa"/>
            <w:shd w:val="pct10" w:color="auto" w:fill="auto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5269" w:type="dxa"/>
            <w:shd w:val="pct10" w:color="auto" w:fill="auto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AC7C9B" w:rsidTr="00A313A8">
        <w:tc>
          <w:tcPr>
            <w:tcW w:w="5493" w:type="dxa"/>
          </w:tcPr>
          <w:p w:rsidR="005D689D" w:rsidRDefault="005D689D" w:rsidP="005D689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A041D" w:rsidRPr="005D689D" w:rsidRDefault="000A041D" w:rsidP="005D689D">
            <w:pPr>
              <w:pStyle w:val="4"/>
              <w:tabs>
                <w:tab w:val="left" w:pos="722"/>
              </w:tabs>
              <w:outlineLvl w:val="3"/>
              <w:rPr>
                <w:rtl/>
              </w:rPr>
            </w:pPr>
            <w:r w:rsidRPr="005D689D">
              <w:rPr>
                <w:rFonts w:hint="cs"/>
                <w:rtl/>
              </w:rPr>
              <w:t>حل أسئلة الكتاب</w:t>
            </w:r>
            <w:r w:rsidR="00A313A8">
              <w:rPr>
                <w:rFonts w:hint="cs"/>
                <w:rtl/>
              </w:rPr>
              <w:t xml:space="preserve"> .</w:t>
            </w:r>
          </w:p>
          <w:p w:rsidR="000A041D" w:rsidRPr="005D689D" w:rsidRDefault="000A041D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5D689D">
              <w:rPr>
                <w:rFonts w:hint="cs"/>
                <w:sz w:val="28"/>
                <w:szCs w:val="28"/>
                <w:rtl/>
              </w:rPr>
              <w:t>حل أوراق عمل</w:t>
            </w:r>
            <w:r w:rsidR="00A313A8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0A041D" w:rsidRDefault="005D689D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اضافة أسئلة اثرائية</w:t>
            </w:r>
            <w:r w:rsidR="00A313A8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3E21BB" w:rsidRPr="005D689D" w:rsidRDefault="003E21BB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زوايا مختلفة .</w:t>
            </w:r>
          </w:p>
          <w:p w:rsidR="00AC7C9B" w:rsidRDefault="00A313A8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التعاون مع افراد المجموعة للقيام بالمهام الجماعية .</w:t>
            </w:r>
          </w:p>
          <w:p w:rsidR="00AC7C9B" w:rsidRDefault="00AC7C9B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269" w:type="dxa"/>
          </w:tcPr>
          <w:p w:rsidR="005D689D" w:rsidRDefault="005D689D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D689D" w:rsidRPr="005D689D" w:rsidRDefault="000A041D" w:rsidP="00A313A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5D689D">
              <w:rPr>
                <w:rFonts w:hint="cs"/>
                <w:sz w:val="28"/>
                <w:szCs w:val="28"/>
                <w:rtl/>
              </w:rPr>
              <w:t xml:space="preserve">الملاحظة الصفية </w:t>
            </w:r>
            <w:r w:rsidR="00A313A8">
              <w:rPr>
                <w:rFonts w:hint="cs"/>
                <w:sz w:val="28"/>
                <w:szCs w:val="28"/>
                <w:rtl/>
              </w:rPr>
              <w:t>ا</w:t>
            </w:r>
            <w:r w:rsidR="005D689D" w:rsidRPr="005D689D">
              <w:rPr>
                <w:rFonts w:hint="cs"/>
                <w:sz w:val="28"/>
                <w:szCs w:val="28"/>
                <w:rtl/>
              </w:rPr>
              <w:t>لمباشرة</w:t>
            </w:r>
          </w:p>
          <w:p w:rsidR="00AC7C9B" w:rsidRPr="005D689D" w:rsidRDefault="000A041D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5D689D"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0A041D" w:rsidRDefault="000A041D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5D689D">
              <w:rPr>
                <w:rFonts w:hint="cs"/>
                <w:sz w:val="28"/>
                <w:szCs w:val="28"/>
                <w:rtl/>
              </w:rPr>
              <w:t>ا</w:t>
            </w:r>
            <w:r w:rsidR="00667BE8">
              <w:rPr>
                <w:rFonts w:hint="cs"/>
                <w:sz w:val="28"/>
                <w:szCs w:val="28"/>
                <w:rtl/>
              </w:rPr>
              <w:t xml:space="preserve">وراق العمل </w:t>
            </w:r>
          </w:p>
        </w:tc>
      </w:tr>
    </w:tbl>
    <w:p w:rsidR="00AC7C9B" w:rsidRDefault="00AC7C9B" w:rsidP="0087644D">
      <w:pPr>
        <w:tabs>
          <w:tab w:val="left" w:pos="72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جدول تنظيم الدروس على عدد الحصص</w:t>
      </w:r>
    </w:p>
    <w:tbl>
      <w:tblPr>
        <w:tblStyle w:val="a3"/>
        <w:bidiVisual/>
        <w:tblW w:w="0" w:type="auto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AC7C9B" w:rsidTr="00EC1404">
        <w:tc>
          <w:tcPr>
            <w:tcW w:w="1537" w:type="dxa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AC7C9B" w:rsidTr="00554771">
        <w:trPr>
          <w:trHeight w:val="1462"/>
        </w:trPr>
        <w:tc>
          <w:tcPr>
            <w:tcW w:w="1537" w:type="dxa"/>
          </w:tcPr>
          <w:p w:rsidR="00AC7C9B" w:rsidRDefault="00900854" w:rsidP="0055477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المستقيمات المتوازية والمتعامدة</w:t>
            </w:r>
            <w:r w:rsidR="00A313A8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313A8" w:rsidRDefault="00A313A8" w:rsidP="0055477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1537" w:type="dxa"/>
          </w:tcPr>
          <w:p w:rsidR="00102434" w:rsidRDefault="00900854" w:rsidP="000A04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المستقيمات المتوازية والمتعامدة</w:t>
            </w:r>
          </w:p>
          <w:p w:rsidR="00A313A8" w:rsidRPr="000A041D" w:rsidRDefault="00102434" w:rsidP="000A04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313A8"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1537" w:type="dxa"/>
          </w:tcPr>
          <w:p w:rsidR="00A313A8" w:rsidRPr="000A041D" w:rsidRDefault="00900854" w:rsidP="000A041D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المستقيمات المتوازية والمتعامدة </w:t>
            </w:r>
            <w:r w:rsidR="00A313A8">
              <w:rPr>
                <w:rFonts w:hint="cs"/>
                <w:color w:val="2E74B5" w:themeColor="accent1" w:themeShade="BF"/>
                <w:sz w:val="28"/>
                <w:szCs w:val="28"/>
                <w:rtl/>
              </w:rPr>
              <w:t>(3)</w:t>
            </w:r>
          </w:p>
        </w:tc>
        <w:tc>
          <w:tcPr>
            <w:tcW w:w="1537" w:type="dxa"/>
          </w:tcPr>
          <w:p w:rsidR="00AC7C9B" w:rsidRDefault="00900854" w:rsidP="00A313A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الزوايا</w:t>
            </w:r>
          </w:p>
          <w:p w:rsidR="00A313A8" w:rsidRDefault="00A313A8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900854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8" w:type="dxa"/>
          </w:tcPr>
          <w:p w:rsidR="00900854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الزوايا</w:t>
            </w:r>
          </w:p>
          <w:p w:rsidR="00AC7C9B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313A8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="00A313A8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8" w:type="dxa"/>
          </w:tcPr>
          <w:p w:rsidR="00900854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الزوايا</w:t>
            </w:r>
          </w:p>
          <w:p w:rsidR="00AC7C9B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313A8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 w:rsidR="00102434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8" w:type="dxa"/>
          </w:tcPr>
          <w:p w:rsidR="00102434" w:rsidRDefault="00900854" w:rsidP="0010243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زوايا المثلث</w:t>
            </w:r>
          </w:p>
          <w:p w:rsidR="00AC7C9B" w:rsidRDefault="0010243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313A8">
              <w:rPr>
                <w:rFonts w:hint="cs"/>
                <w:sz w:val="28"/>
                <w:szCs w:val="28"/>
                <w:rtl/>
              </w:rPr>
              <w:t>(</w:t>
            </w:r>
            <w:r w:rsidR="00900854">
              <w:rPr>
                <w:rFonts w:hint="cs"/>
                <w:sz w:val="28"/>
                <w:szCs w:val="28"/>
                <w:rtl/>
              </w:rPr>
              <w:t>1</w:t>
            </w:r>
            <w:r w:rsidR="00A313A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3E21BB" w:rsidTr="00EC1404">
        <w:trPr>
          <w:gridAfter w:val="3"/>
          <w:wAfter w:w="4614" w:type="dxa"/>
        </w:trPr>
        <w:tc>
          <w:tcPr>
            <w:tcW w:w="1537" w:type="dxa"/>
          </w:tcPr>
          <w:p w:rsidR="003E21BB" w:rsidRDefault="003E21B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</w:tcPr>
          <w:p w:rsidR="003E21BB" w:rsidRDefault="003E21B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3E21BB" w:rsidRDefault="003E21B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3E21BB" w:rsidRDefault="003E21B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3E21BB" w:rsidTr="009B3BF5">
        <w:trPr>
          <w:gridAfter w:val="3"/>
          <w:wAfter w:w="4614" w:type="dxa"/>
          <w:trHeight w:val="1170"/>
        </w:trPr>
        <w:tc>
          <w:tcPr>
            <w:tcW w:w="1537" w:type="dxa"/>
          </w:tcPr>
          <w:p w:rsidR="003E21BB" w:rsidRDefault="00900854" w:rsidP="0010243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زوايا المثلث</w:t>
            </w:r>
          </w:p>
          <w:p w:rsidR="003E21BB" w:rsidRPr="009B3BF5" w:rsidRDefault="003E21BB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900854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7" w:type="dxa"/>
          </w:tcPr>
          <w:p w:rsidR="003E21BB" w:rsidRDefault="00900854" w:rsidP="00A313A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زوايا المثلث</w:t>
            </w:r>
          </w:p>
          <w:p w:rsidR="003E21BB" w:rsidRDefault="003E21BB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900854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7" w:type="dxa"/>
          </w:tcPr>
          <w:p w:rsidR="003E21BB" w:rsidRDefault="00900854" w:rsidP="00A313A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</w:t>
            </w:r>
          </w:p>
          <w:p w:rsidR="003E21BB" w:rsidRDefault="003E21BB" w:rsidP="0010243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3E21BB" w:rsidRDefault="00FC607D" w:rsidP="0010243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</w:tr>
    </w:tbl>
    <w:p w:rsidR="00AC7C9B" w:rsidRDefault="00AC7C9B" w:rsidP="00554771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082"/>
        <w:gridCol w:w="2077"/>
        <w:gridCol w:w="4301"/>
        <w:gridCol w:w="1365"/>
        <w:gridCol w:w="1163"/>
      </w:tblGrid>
      <w:tr w:rsidR="00A313A8" w:rsidTr="00845CDF">
        <w:tc>
          <w:tcPr>
            <w:tcW w:w="2082" w:type="dxa"/>
            <w:tcBorders>
              <w:bottom w:val="single" w:sz="4" w:space="0" w:color="auto"/>
            </w:tcBorders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365" w:type="dxa"/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163" w:type="dxa"/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</w:tr>
      <w:tr w:rsidR="00A313A8" w:rsidTr="00845CDF">
        <w:tc>
          <w:tcPr>
            <w:tcW w:w="2082" w:type="dxa"/>
          </w:tcPr>
          <w:p w:rsidR="00A313A8" w:rsidRPr="00530462" w:rsidRDefault="00900854" w:rsidP="00A7038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المستقيمات المتوازية والمتعامدة </w:t>
            </w:r>
            <w:r w:rsidR="00A70389"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2077" w:type="dxa"/>
          </w:tcPr>
          <w:p w:rsidR="00CF778E" w:rsidRDefault="00FC607D" w:rsidP="004F71C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يستنتج الطالب مفهوم المستقيمات المتوزية .</w:t>
            </w:r>
          </w:p>
          <w:p w:rsidR="00FC607D" w:rsidRDefault="00FC607D" w:rsidP="00FC607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يعدد الطالب أمثلة حياتية على المستقيمات المتوازية</w:t>
            </w:r>
          </w:p>
        </w:tc>
        <w:tc>
          <w:tcPr>
            <w:tcW w:w="4301" w:type="dxa"/>
          </w:tcPr>
          <w:p w:rsidR="00A313A8" w:rsidRPr="00667BEA" w:rsidRDefault="00546836" w:rsidP="00FC607D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</w:t>
            </w:r>
            <w:r w:rsidR="00FC607D">
              <w:rPr>
                <w:rFonts w:hint="cs"/>
                <w:sz w:val="24"/>
                <w:szCs w:val="24"/>
                <w:rtl/>
              </w:rPr>
              <w:t xml:space="preserve">مفاهيم المستقيم / الشعاع /القطعة المستقيمة 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22A20">
              <w:rPr>
                <w:rFonts w:hint="cs"/>
                <w:sz w:val="24"/>
                <w:szCs w:val="24"/>
                <w:rtl/>
              </w:rPr>
              <w:t xml:space="preserve">باستخدام </w:t>
            </w:r>
            <w:r w:rsidR="00FC607D">
              <w:rPr>
                <w:rFonts w:hint="cs"/>
                <w:sz w:val="24"/>
                <w:szCs w:val="24"/>
                <w:rtl/>
              </w:rPr>
              <w:t xml:space="preserve">لعبة </w:t>
            </w:r>
            <w:r w:rsidR="00122A20">
              <w:rPr>
                <w:rFonts w:hint="cs"/>
                <w:sz w:val="24"/>
                <w:szCs w:val="24"/>
                <w:rtl/>
              </w:rPr>
              <w:t>"</w:t>
            </w:r>
            <w:r w:rsidR="00FC607D">
              <w:rPr>
                <w:rFonts w:hint="cs"/>
                <w:sz w:val="24"/>
                <w:szCs w:val="24"/>
                <w:rtl/>
              </w:rPr>
              <w:t>من أنا</w:t>
            </w:r>
            <w:r w:rsidR="00122A20">
              <w:rPr>
                <w:rFonts w:hint="cs"/>
                <w:sz w:val="24"/>
                <w:szCs w:val="24"/>
                <w:rtl/>
              </w:rPr>
              <w:t>"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546836" w:rsidRPr="00667BEA" w:rsidRDefault="00546836" w:rsidP="00FC607D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FC607D">
              <w:rPr>
                <w:rFonts w:hint="cs"/>
                <w:sz w:val="24"/>
                <w:szCs w:val="24"/>
                <w:rtl/>
              </w:rPr>
              <w:t>الاجابة عن الأسئلة المطروحة باستخدام الفعالية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546836" w:rsidRPr="00667BEA" w:rsidRDefault="00546836" w:rsidP="007312E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312EB">
              <w:rPr>
                <w:rFonts w:hint="cs"/>
                <w:sz w:val="24"/>
                <w:szCs w:val="24"/>
                <w:rtl/>
              </w:rPr>
              <w:t>عرض صورة لخطوط السكة الحديدة أو أي صورة تحتوي خطوط مستقيمة ثم طرح مجموعة أسئلة للتوصل الى مفهوم الخطوط المستقيمة بالمناقشة</w:t>
            </w:r>
            <w:r w:rsidR="0089405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312EB">
              <w:rPr>
                <w:rFonts w:hint="cs"/>
                <w:sz w:val="24"/>
                <w:szCs w:val="24"/>
                <w:rtl/>
              </w:rPr>
              <w:t xml:space="preserve">ثم استخدام البيئة الصفية والمعجونة والخيطان لتمثيلها </w:t>
            </w:r>
            <w:r w:rsidR="0089405D">
              <w:rPr>
                <w:rFonts w:hint="cs"/>
                <w:sz w:val="24"/>
                <w:szCs w:val="24"/>
                <w:rtl/>
              </w:rPr>
              <w:t>.</w:t>
            </w:r>
          </w:p>
          <w:p w:rsidR="00546836" w:rsidRPr="00667BEA" w:rsidRDefault="00546836" w:rsidP="007312E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7312EB">
              <w:rPr>
                <w:rFonts w:hint="cs"/>
                <w:sz w:val="24"/>
                <w:szCs w:val="24"/>
                <w:rtl/>
              </w:rPr>
              <w:t xml:space="preserve">المشاركة الفعالة للتوصل الى استنتاج المفهوم </w:t>
            </w:r>
            <w:r w:rsidR="004F71CC">
              <w:rPr>
                <w:rFonts w:hint="cs"/>
                <w:sz w:val="24"/>
                <w:szCs w:val="24"/>
                <w:rtl/>
              </w:rPr>
              <w:t xml:space="preserve"> .</w:t>
            </w:r>
            <w:r w:rsidR="00CF778E"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546836" w:rsidRPr="00667BEA" w:rsidRDefault="00546836" w:rsidP="007312E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4F71CC">
              <w:rPr>
                <w:rFonts w:hint="cs"/>
                <w:sz w:val="24"/>
                <w:szCs w:val="24"/>
                <w:rtl/>
              </w:rPr>
              <w:t xml:space="preserve">توجيه الطلاب لحل </w:t>
            </w:r>
            <w:r w:rsidR="007312EB">
              <w:rPr>
                <w:rFonts w:hint="cs"/>
                <w:sz w:val="24"/>
                <w:szCs w:val="24"/>
                <w:rtl/>
              </w:rPr>
              <w:t xml:space="preserve">ص88 </w:t>
            </w:r>
            <w:r w:rsidR="007312EB">
              <w:rPr>
                <w:sz w:val="24"/>
                <w:szCs w:val="24"/>
                <w:rtl/>
              </w:rPr>
              <w:t>–</w:t>
            </w:r>
            <w:r w:rsidR="007312EB">
              <w:rPr>
                <w:rFonts w:hint="cs"/>
                <w:sz w:val="24"/>
                <w:szCs w:val="24"/>
                <w:rtl/>
              </w:rPr>
              <w:t xml:space="preserve"> ص 89</w:t>
            </w:r>
          </w:p>
          <w:p w:rsidR="00845CDF" w:rsidRPr="00667BEA" w:rsidRDefault="00845CDF" w:rsidP="00845CDF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وتصويب الخاطئ وتعزيز الصائب .</w:t>
            </w:r>
          </w:p>
          <w:p w:rsidR="00845CDF" w:rsidRPr="00667BEA" w:rsidRDefault="00845CDF" w:rsidP="007312E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4F71CC">
              <w:rPr>
                <w:rFonts w:hint="cs"/>
                <w:sz w:val="24"/>
                <w:szCs w:val="24"/>
                <w:rtl/>
              </w:rPr>
              <w:t xml:space="preserve">حل </w:t>
            </w:r>
            <w:r w:rsidR="007312EB">
              <w:rPr>
                <w:rFonts w:hint="cs"/>
                <w:sz w:val="24"/>
                <w:szCs w:val="24"/>
                <w:rtl/>
              </w:rPr>
              <w:t>الأسئلة المطلوبة</w:t>
            </w:r>
            <w:r w:rsidR="004F71CC"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365" w:type="dxa"/>
          </w:tcPr>
          <w:p w:rsidR="00A313A8" w:rsidRDefault="00A313A8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A313A8" w:rsidRDefault="00A313A8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A313A8" w:rsidRDefault="00A313A8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A313A8" w:rsidRDefault="00A313A8" w:rsidP="00311018">
            <w:pPr>
              <w:pStyle w:val="4"/>
              <w:tabs>
                <w:tab w:val="left" w:pos="722"/>
              </w:tabs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</w:tc>
        <w:tc>
          <w:tcPr>
            <w:tcW w:w="1163" w:type="dxa"/>
          </w:tcPr>
          <w:p w:rsidR="00A313A8" w:rsidRDefault="00A313A8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9B3BF5" w:rsidRPr="00530462" w:rsidRDefault="00900854" w:rsidP="004F71C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المستقيمات المتوازية والمتعامدة </w:t>
            </w:r>
            <w:r w:rsidR="004F71CC"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2077" w:type="dxa"/>
          </w:tcPr>
          <w:p w:rsidR="0087644D" w:rsidRDefault="0087644D" w:rsidP="0087644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يستنتج الطالب مفهوم المستقيمات المتوزية .</w:t>
            </w:r>
          </w:p>
          <w:p w:rsidR="009B3BF5" w:rsidRDefault="0087644D" w:rsidP="0087644D">
            <w:pPr>
              <w:tabs>
                <w:tab w:val="left" w:pos="151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يعدد الطالب أمثلة حياتية على المستقيمات المتوازية</w:t>
            </w:r>
          </w:p>
        </w:tc>
        <w:tc>
          <w:tcPr>
            <w:tcW w:w="4301" w:type="dxa"/>
          </w:tcPr>
          <w:p w:rsidR="00845CDF" w:rsidRPr="00667BEA" w:rsidRDefault="00845CDF" w:rsidP="0087644D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</w:t>
            </w:r>
            <w:r w:rsidR="0087644D">
              <w:rPr>
                <w:rFonts w:hint="cs"/>
                <w:sz w:val="24"/>
                <w:szCs w:val="24"/>
                <w:rtl/>
              </w:rPr>
              <w:t>أنواع الزوايا والحصة السابقة بلعبة القطارات .</w:t>
            </w:r>
          </w:p>
          <w:p w:rsidR="00447FC9" w:rsidRPr="0087644D" w:rsidRDefault="00845CDF" w:rsidP="0087644D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الاجابة عن اسئلة المعلم </w:t>
            </w:r>
            <w:r w:rsidR="0087644D">
              <w:rPr>
                <w:rFonts w:hint="cs"/>
                <w:sz w:val="24"/>
                <w:szCs w:val="24"/>
                <w:rtl/>
              </w:rPr>
              <w:t>والمشاركة الفعالة باللعبة</w:t>
            </w:r>
          </w:p>
          <w:p w:rsidR="00CF778E" w:rsidRPr="00667BEA" w:rsidRDefault="00845CDF" w:rsidP="0087644D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7644D">
              <w:rPr>
                <w:rFonts w:hint="cs"/>
                <w:sz w:val="24"/>
                <w:szCs w:val="24"/>
                <w:rtl/>
              </w:rPr>
              <w:t>عرض صورة لتقاطع طرق وطرح أسئلة للتوصل الى المفهوم</w:t>
            </w:r>
          </w:p>
          <w:p w:rsidR="00845CDF" w:rsidRPr="00667BEA" w:rsidRDefault="00447FC9" w:rsidP="0087644D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845CDF" w:rsidRPr="00667BEA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845CDF"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="00845CDF"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9A5595">
              <w:rPr>
                <w:rFonts w:hint="cs"/>
                <w:sz w:val="24"/>
                <w:szCs w:val="24"/>
                <w:rtl/>
              </w:rPr>
              <w:t xml:space="preserve">مشاركة جميع الطلبة باستنتاج </w:t>
            </w:r>
            <w:r w:rsidR="0087644D">
              <w:rPr>
                <w:rFonts w:hint="cs"/>
                <w:sz w:val="24"/>
                <w:szCs w:val="24"/>
                <w:rtl/>
              </w:rPr>
              <w:t>المفهوم</w:t>
            </w:r>
            <w:r w:rsidR="009A559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7644D">
              <w:rPr>
                <w:rFonts w:hint="cs"/>
                <w:sz w:val="24"/>
                <w:szCs w:val="24"/>
                <w:rtl/>
              </w:rPr>
              <w:t xml:space="preserve"> ثم تشكيل خطوط متعامدة بأدوات ملموسة</w:t>
            </w:r>
            <w:r w:rsidR="009A559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F778E" w:rsidRPr="00667BE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9B3BF5" w:rsidRPr="00667BEA" w:rsidRDefault="00845CDF" w:rsidP="0087644D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87644D">
              <w:rPr>
                <w:rFonts w:hint="cs"/>
                <w:sz w:val="24"/>
                <w:szCs w:val="24"/>
                <w:rtl/>
              </w:rPr>
              <w:t>توجيه الطلبة لحل ص90-91</w:t>
            </w:r>
            <w:r w:rsidR="00CF778E" w:rsidRPr="00667BEA">
              <w:rPr>
                <w:rFonts w:hint="cs"/>
                <w:sz w:val="24"/>
                <w:szCs w:val="24"/>
                <w:rtl/>
              </w:rPr>
              <w:t xml:space="preserve"> .</w:t>
            </w:r>
            <w:r w:rsidR="00447FC9">
              <w:rPr>
                <w:rFonts w:hint="cs"/>
                <w:sz w:val="24"/>
                <w:szCs w:val="24"/>
                <w:rtl/>
              </w:rPr>
              <w:t xml:space="preserve">         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حل الأسئلة المطلوبة منه</w:t>
            </w:r>
            <w:r w:rsidR="00CF778E"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846C0" w:rsidRPr="00667B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845CDF" w:rsidRDefault="00845CDF" w:rsidP="00845CD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845CDF" w:rsidRDefault="00845CDF" w:rsidP="00845CD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845CDF" w:rsidP="00845CD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4F71CC" w:rsidRDefault="00900854" w:rsidP="004F71C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المستقيمات المتوازية والمتعامدة</w:t>
            </w:r>
          </w:p>
          <w:p w:rsidR="00A407ED" w:rsidRDefault="00A407ED" w:rsidP="004F71CC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</w:p>
          <w:p w:rsidR="009B3BF5" w:rsidRPr="00530462" w:rsidRDefault="00A407ED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color w:val="2E74B5" w:themeColor="accent1" w:themeShade="BF"/>
                <w:sz w:val="28"/>
                <w:szCs w:val="28"/>
                <w:rtl/>
              </w:rPr>
              <w:t>(3)</w:t>
            </w:r>
          </w:p>
        </w:tc>
        <w:tc>
          <w:tcPr>
            <w:tcW w:w="2077" w:type="dxa"/>
          </w:tcPr>
          <w:p w:rsidR="0087644D" w:rsidRDefault="0087644D" w:rsidP="0087644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تمييز الخطوط المتعامدة والمتوازية في رسومات وأشكال هندسية </w:t>
            </w:r>
          </w:p>
          <w:p w:rsidR="0087644D" w:rsidRDefault="0087644D" w:rsidP="0087644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87644D" w:rsidRDefault="0087644D" w:rsidP="0087644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خطوط متوازية ومتعامدة .</w:t>
            </w:r>
          </w:p>
        </w:tc>
        <w:tc>
          <w:tcPr>
            <w:tcW w:w="4301" w:type="dxa"/>
          </w:tcPr>
          <w:p w:rsidR="009A5595" w:rsidRDefault="00F846C0" w:rsidP="0087644D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الحصة السابقة</w:t>
            </w:r>
            <w:r w:rsidR="00E16A32"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7644D">
              <w:rPr>
                <w:rFonts w:hint="cs"/>
                <w:sz w:val="24"/>
                <w:szCs w:val="24"/>
                <w:rtl/>
              </w:rPr>
              <w:t>، استخدام " لنشكل بأجسادنا "</w:t>
            </w:r>
          </w:p>
          <w:p w:rsidR="00F846C0" w:rsidRPr="00667BEA" w:rsidRDefault="00E16A32" w:rsidP="0087644D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  <w:r w:rsidR="009A5595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="00F846C0"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="00F846C0"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A5595">
              <w:rPr>
                <w:rFonts w:hint="cs"/>
                <w:sz w:val="24"/>
                <w:szCs w:val="24"/>
                <w:rtl/>
              </w:rPr>
              <w:t xml:space="preserve">: </w:t>
            </w:r>
            <w:r w:rsidR="0087644D">
              <w:rPr>
                <w:rFonts w:hint="cs"/>
                <w:sz w:val="24"/>
                <w:szCs w:val="24"/>
                <w:rtl/>
              </w:rPr>
              <w:t xml:space="preserve">القيام بما طلب منه 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  <w:r w:rsidR="00F846C0"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F846C0" w:rsidRPr="00667BEA" w:rsidRDefault="00F846C0" w:rsidP="0087644D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="0087644D">
              <w:rPr>
                <w:rFonts w:hint="cs"/>
                <w:sz w:val="24"/>
                <w:szCs w:val="24"/>
                <w:rtl/>
              </w:rPr>
              <w:t xml:space="preserve"> احضار رسومات وأشكال هندسية تحتوي على خطوط متوازية ومتعامدة</w:t>
            </w:r>
            <w:r w:rsidR="00611AFE"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F846C0" w:rsidRPr="00667BEA" w:rsidRDefault="00F846C0" w:rsidP="0087644D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87644D">
              <w:rPr>
                <w:rFonts w:hint="cs"/>
                <w:sz w:val="24"/>
                <w:szCs w:val="24"/>
                <w:rtl/>
              </w:rPr>
              <w:t>استخدام العمل التعاوني لاكتشاف المستقيمات المتوازية والمتعامدة في الأشكال</w:t>
            </w:r>
          </w:p>
          <w:p w:rsidR="00F846C0" w:rsidRPr="00667BEA" w:rsidRDefault="00F846C0" w:rsidP="0087644D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87644D">
              <w:rPr>
                <w:rFonts w:hint="cs"/>
                <w:sz w:val="24"/>
                <w:szCs w:val="24"/>
                <w:rtl/>
              </w:rPr>
              <w:t>توجيه الطلبة لحل ص92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9B3BF5" w:rsidRPr="00667BEA" w:rsidRDefault="00F846C0" w:rsidP="0087644D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447FC9">
              <w:rPr>
                <w:rFonts w:hint="cs"/>
                <w:sz w:val="24"/>
                <w:szCs w:val="24"/>
                <w:rtl/>
              </w:rPr>
              <w:t>حل الاسئلة ال</w:t>
            </w:r>
            <w:r w:rsidR="0087644D">
              <w:rPr>
                <w:rFonts w:hint="cs"/>
                <w:sz w:val="24"/>
                <w:szCs w:val="24"/>
                <w:rtl/>
              </w:rPr>
              <w:t>مطلوبة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77D8" w:rsidRDefault="004210B3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4E1211">
        <w:trPr>
          <w:trHeight w:val="4069"/>
        </w:trPr>
        <w:tc>
          <w:tcPr>
            <w:tcW w:w="2082" w:type="dxa"/>
          </w:tcPr>
          <w:p w:rsidR="00900854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الزوايا</w:t>
            </w:r>
          </w:p>
          <w:p w:rsidR="009B3BF5" w:rsidRPr="00530462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F71CC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  <w:r w:rsidR="004F71CC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7" w:type="dxa"/>
          </w:tcPr>
          <w:p w:rsidR="00092F5C" w:rsidRDefault="0083688B" w:rsidP="0083688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ذكر أنواع الزوايا </w:t>
            </w:r>
          </w:p>
          <w:p w:rsidR="0083688B" w:rsidRDefault="0083688B" w:rsidP="0083688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83688B" w:rsidRDefault="0083688B" w:rsidP="0083688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رسم زويا متنوعة بقياسا منوعة </w:t>
            </w:r>
          </w:p>
          <w:p w:rsidR="0083688B" w:rsidRDefault="0083688B" w:rsidP="0083688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83688B" w:rsidRDefault="0083688B" w:rsidP="0083688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استنتاج قياسات كل من الزوايا الحادة والمنفرجة والقائمة والمستقيمة</w:t>
            </w:r>
          </w:p>
          <w:p w:rsidR="00611AFE" w:rsidRDefault="00611AFE" w:rsidP="00611AF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9B3BF5" w:rsidP="00611AF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301" w:type="dxa"/>
          </w:tcPr>
          <w:p w:rsidR="00611AFE" w:rsidRPr="00667BEA" w:rsidRDefault="00611AFE" w:rsidP="00AE422C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AE422C">
              <w:rPr>
                <w:rFonts w:hint="cs"/>
                <w:sz w:val="24"/>
                <w:szCs w:val="24"/>
                <w:rtl/>
              </w:rPr>
              <w:t xml:space="preserve">مراجعة أنواع الزوايا </w:t>
            </w:r>
            <w:r w:rsidR="0083688B">
              <w:rPr>
                <w:rFonts w:hint="cs"/>
                <w:sz w:val="24"/>
                <w:szCs w:val="24"/>
                <w:rtl/>
              </w:rPr>
              <w:t>(احضار خشبين مثبة برغي تحرك لصنع انواع الزوايا ، ثم شكيلها بأشكال مخلفة وسؤال الطلبة عن نوع الزاوية)، عريف الطلبة بأداة المنقلة</w:t>
            </w:r>
            <w:r w:rsidR="00447FC9">
              <w:rPr>
                <w:rFonts w:hint="cs"/>
                <w:sz w:val="24"/>
                <w:szCs w:val="24"/>
                <w:rtl/>
              </w:rPr>
              <w:t>.</w:t>
            </w:r>
          </w:p>
          <w:p w:rsidR="00611AFE" w:rsidRPr="00667BEA" w:rsidRDefault="00611AFE" w:rsidP="0083688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83688B">
              <w:rPr>
                <w:rFonts w:hint="cs"/>
                <w:sz w:val="24"/>
                <w:szCs w:val="24"/>
                <w:rtl/>
              </w:rPr>
              <w:t>الاجابة عن اسئلة المعلم</w:t>
            </w:r>
            <w:r w:rsidR="00C668A3"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611AFE" w:rsidRPr="00667BEA" w:rsidRDefault="00611AFE" w:rsidP="0083688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3688B">
              <w:rPr>
                <w:rFonts w:hint="cs"/>
                <w:sz w:val="24"/>
                <w:szCs w:val="24"/>
                <w:rtl/>
              </w:rPr>
              <w:t>وضيح كيفية رسم زوايا مخلفة بالشرح على السبورة والطبيق العملي بالعمل التعاوني بين الطلبه ومتابعة المجموعات خطوة بخطوة</w:t>
            </w:r>
            <w:r w:rsidR="00667BEA" w:rsidRPr="00667BEA">
              <w:rPr>
                <w:rFonts w:hint="cs"/>
                <w:sz w:val="24"/>
                <w:szCs w:val="24"/>
                <w:rtl/>
              </w:rPr>
              <w:t>.</w:t>
            </w:r>
            <w:r w:rsidR="0083688B">
              <w:rPr>
                <w:rFonts w:hint="cs"/>
                <w:sz w:val="24"/>
                <w:szCs w:val="24"/>
                <w:rtl/>
              </w:rPr>
              <w:t>ثم استنتاج قياسات الزوايا الحادة ، القائمة ..........</w:t>
            </w:r>
          </w:p>
          <w:p w:rsidR="00DE29D5" w:rsidRDefault="00611AFE" w:rsidP="0083688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4E1211">
              <w:rPr>
                <w:rFonts w:hint="cs"/>
                <w:sz w:val="24"/>
                <w:szCs w:val="24"/>
                <w:rtl/>
              </w:rPr>
              <w:t>ا</w:t>
            </w:r>
            <w:r w:rsidR="00DE29D5">
              <w:rPr>
                <w:rFonts w:hint="cs"/>
                <w:sz w:val="24"/>
                <w:szCs w:val="24"/>
                <w:rtl/>
              </w:rPr>
              <w:t xml:space="preserve">لمشاركة </w:t>
            </w:r>
            <w:r w:rsidR="0083688B">
              <w:rPr>
                <w:rFonts w:hint="cs"/>
                <w:sz w:val="24"/>
                <w:szCs w:val="24"/>
                <w:rtl/>
              </w:rPr>
              <w:t>بالعمل التعاوني وبالرسم</w:t>
            </w:r>
            <w:r w:rsidR="004E1211">
              <w:rPr>
                <w:rFonts w:hint="cs"/>
                <w:sz w:val="24"/>
                <w:szCs w:val="24"/>
                <w:rtl/>
              </w:rPr>
              <w:t>.</w:t>
            </w:r>
          </w:p>
          <w:p w:rsidR="00611AFE" w:rsidRPr="00667BEA" w:rsidRDefault="00667BEA" w:rsidP="00DE29D5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611AFE" w:rsidRPr="00667BEA" w:rsidRDefault="00611AFE" w:rsidP="0083688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DE29D5">
              <w:rPr>
                <w:rFonts w:hint="cs"/>
                <w:sz w:val="24"/>
                <w:szCs w:val="24"/>
                <w:rtl/>
              </w:rPr>
              <w:t>توجيه الطلبة لحل  س</w:t>
            </w:r>
            <w:r w:rsidR="0083688B">
              <w:rPr>
                <w:rFonts w:hint="cs"/>
                <w:sz w:val="24"/>
                <w:szCs w:val="24"/>
                <w:rtl/>
              </w:rPr>
              <w:t>10</w:t>
            </w:r>
            <w:r w:rsidR="00DE29D5">
              <w:rPr>
                <w:rFonts w:hint="cs"/>
                <w:sz w:val="24"/>
                <w:szCs w:val="24"/>
                <w:rtl/>
              </w:rPr>
              <w:t xml:space="preserve"> + 11</w:t>
            </w:r>
            <w:r w:rsidR="004E1211">
              <w:rPr>
                <w:rFonts w:hint="cs"/>
                <w:sz w:val="24"/>
                <w:szCs w:val="24"/>
                <w:rtl/>
              </w:rPr>
              <w:t xml:space="preserve"> + 12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611AFE" w:rsidRPr="00667BEA" w:rsidRDefault="00611AFE" w:rsidP="00611AF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وتصويب الخاطئ وتعزيز الصائب .</w:t>
            </w:r>
          </w:p>
          <w:p w:rsidR="009B3BF5" w:rsidRPr="004E1211" w:rsidRDefault="00611AFE" w:rsidP="004E121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تلخيص ما تم تعلمه ، وحل الأسئلة المطلوبة منه</w:t>
            </w:r>
            <w:r w:rsid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E1211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900854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الزوايا</w:t>
            </w:r>
          </w:p>
          <w:p w:rsidR="009B3BF5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F71CC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 w:rsidR="004F71CC">
              <w:rPr>
                <w:rFonts w:hint="cs"/>
                <w:sz w:val="28"/>
                <w:szCs w:val="28"/>
                <w:rtl/>
              </w:rPr>
              <w:t>)</w:t>
            </w:r>
          </w:p>
          <w:p w:rsidR="00087BD0" w:rsidRDefault="00087BD0" w:rsidP="004F71C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87BD0" w:rsidRDefault="00087BD0" w:rsidP="004F71C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87BD0" w:rsidRDefault="00087BD0" w:rsidP="004F71C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87BD0" w:rsidRDefault="00087BD0" w:rsidP="00087BD0">
            <w:pPr>
              <w:rPr>
                <w:sz w:val="28"/>
                <w:szCs w:val="28"/>
                <w:rtl/>
              </w:rPr>
            </w:pPr>
          </w:p>
          <w:p w:rsidR="00087BD0" w:rsidRDefault="00087BD0" w:rsidP="00087BD0">
            <w:pPr>
              <w:jc w:val="right"/>
              <w:rPr>
                <w:sz w:val="28"/>
                <w:szCs w:val="28"/>
                <w:rtl/>
              </w:rPr>
            </w:pPr>
          </w:p>
          <w:p w:rsidR="00087BD0" w:rsidRDefault="00087BD0" w:rsidP="00087BD0">
            <w:pPr>
              <w:jc w:val="right"/>
              <w:rPr>
                <w:sz w:val="28"/>
                <w:szCs w:val="28"/>
                <w:rtl/>
              </w:rPr>
            </w:pPr>
          </w:p>
          <w:p w:rsidR="00087BD0" w:rsidRDefault="00087BD0" w:rsidP="00087BD0">
            <w:pPr>
              <w:jc w:val="right"/>
              <w:rPr>
                <w:sz w:val="28"/>
                <w:szCs w:val="28"/>
                <w:rtl/>
              </w:rPr>
            </w:pPr>
          </w:p>
          <w:p w:rsidR="00087BD0" w:rsidRDefault="00087BD0" w:rsidP="00087BD0">
            <w:pPr>
              <w:jc w:val="right"/>
              <w:rPr>
                <w:sz w:val="28"/>
                <w:szCs w:val="28"/>
                <w:rtl/>
              </w:rPr>
            </w:pPr>
          </w:p>
          <w:p w:rsidR="00087BD0" w:rsidRDefault="00087BD0" w:rsidP="00087BD0">
            <w:pPr>
              <w:jc w:val="right"/>
              <w:rPr>
                <w:sz w:val="28"/>
                <w:szCs w:val="28"/>
                <w:rtl/>
              </w:rPr>
            </w:pPr>
          </w:p>
          <w:p w:rsidR="00087BD0" w:rsidRPr="00087BD0" w:rsidRDefault="00087BD0" w:rsidP="00087BD0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077" w:type="dxa"/>
          </w:tcPr>
          <w:p w:rsidR="009B3BF5" w:rsidRDefault="007E07D8" w:rsidP="0083688B">
            <w:pPr>
              <w:tabs>
                <w:tab w:val="left" w:pos="286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 w:rsidR="0083688B">
              <w:rPr>
                <w:rFonts w:hint="cs"/>
                <w:sz w:val="28"/>
                <w:szCs w:val="28"/>
                <w:rtl/>
              </w:rPr>
              <w:t>قياس زوايا مختلفة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4301" w:type="dxa"/>
          </w:tcPr>
          <w:p w:rsidR="00585CC9" w:rsidRPr="00667BEA" w:rsidRDefault="00585CC9" w:rsidP="00585CC9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4E1211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 xml:space="preserve">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الحصة السابقة</w:t>
            </w:r>
            <w:r w:rsidR="0083688B">
              <w:rPr>
                <w:rFonts w:hint="cs"/>
                <w:sz w:val="24"/>
                <w:szCs w:val="24"/>
                <w:rtl/>
              </w:rPr>
              <w:t xml:space="preserve"> وحل س1+2</w:t>
            </w:r>
          </w:p>
          <w:p w:rsidR="00585CC9" w:rsidRPr="00667BEA" w:rsidRDefault="00585CC9" w:rsidP="00585CC9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الاجابة عن اسئلة المعلم </w:t>
            </w:r>
          </w:p>
          <w:p w:rsidR="00585CC9" w:rsidRPr="00667BEA" w:rsidRDefault="00585CC9" w:rsidP="0083688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3688B">
              <w:rPr>
                <w:rFonts w:hint="cs"/>
                <w:sz w:val="24"/>
                <w:szCs w:val="24"/>
                <w:rtl/>
              </w:rPr>
              <w:t xml:space="preserve">توزيع اوراق عمل تعاونية لقياس الزوايا ثم التدريب على السورة باستخدام المنقلة والتطيق على ورقة العمل </w:t>
            </w:r>
            <w:r w:rsidR="004E121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646CA">
              <w:rPr>
                <w:rFonts w:hint="cs"/>
                <w:sz w:val="24"/>
                <w:szCs w:val="24"/>
                <w:rtl/>
              </w:rPr>
              <w:t>.</w:t>
            </w:r>
          </w:p>
          <w:p w:rsidR="00585CC9" w:rsidRPr="00667BEA" w:rsidRDefault="00585CC9" w:rsidP="0083688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83688B">
              <w:rPr>
                <w:rFonts w:hint="cs"/>
                <w:sz w:val="24"/>
                <w:szCs w:val="24"/>
                <w:rtl/>
              </w:rPr>
              <w:t>حل ورقة العمل التعاونية</w:t>
            </w:r>
            <w:r w:rsidR="004E121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646C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585CC9" w:rsidRPr="00667BEA" w:rsidRDefault="00585CC9" w:rsidP="00A842C0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توجيه الطلاب </w:t>
            </w:r>
            <w:r w:rsidR="004646CA">
              <w:rPr>
                <w:rFonts w:hint="cs"/>
                <w:sz w:val="24"/>
                <w:szCs w:val="24"/>
                <w:rtl/>
              </w:rPr>
              <w:t xml:space="preserve">لحل </w:t>
            </w:r>
            <w:r w:rsidR="00A842C0">
              <w:rPr>
                <w:rFonts w:hint="cs"/>
                <w:sz w:val="24"/>
                <w:szCs w:val="24"/>
                <w:rtl/>
              </w:rPr>
              <w:t>4 ، 5 ، 6</w:t>
            </w:r>
            <w:r w:rsidR="004E1211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4646CA" w:rsidRDefault="00585CC9" w:rsidP="009F5036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 حل الأسئلة المطلوبة منه </w:t>
            </w:r>
            <w:r w:rsidR="004646C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4646CA" w:rsidRDefault="004646CA" w:rsidP="004646C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</w:p>
          <w:p w:rsidR="009B3BF5" w:rsidRPr="00667BEA" w:rsidRDefault="00585CC9" w:rsidP="004646C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802CF1" w:rsidRDefault="00802CF1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802CF1" w:rsidRDefault="00802CF1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802CF1" w:rsidRDefault="00802CF1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900854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الزوايا</w:t>
            </w:r>
          </w:p>
          <w:p w:rsidR="009B3BF5" w:rsidRPr="00530462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87BD0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 w:rsidR="00087BD0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7" w:type="dxa"/>
          </w:tcPr>
          <w:p w:rsidR="004646CA" w:rsidRDefault="00A842C0" w:rsidP="00087BD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استنتاج أن " اذا تم تقسيم زاوية قائمة فان مجموع الزوايا الناتجة يساوي 180"</w:t>
            </w:r>
          </w:p>
        </w:tc>
        <w:tc>
          <w:tcPr>
            <w:tcW w:w="4301" w:type="dxa"/>
          </w:tcPr>
          <w:p w:rsidR="00C37D36" w:rsidRPr="00667BEA" w:rsidRDefault="00C37D36" w:rsidP="00A842C0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087BD0">
              <w:rPr>
                <w:rFonts w:hint="cs"/>
                <w:sz w:val="24"/>
                <w:szCs w:val="24"/>
                <w:rtl/>
              </w:rPr>
              <w:t xml:space="preserve">مراجعة </w:t>
            </w:r>
            <w:r w:rsidR="00A842C0">
              <w:rPr>
                <w:rFonts w:hint="cs"/>
                <w:sz w:val="24"/>
                <w:szCs w:val="24"/>
                <w:rtl/>
              </w:rPr>
              <w:t>الحصة الساقة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37D36" w:rsidRPr="00667BEA" w:rsidRDefault="00C37D36" w:rsidP="00087BD0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الاجابة عن اسئلة المعلم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C37D36" w:rsidRPr="00667BEA" w:rsidRDefault="00C37D36" w:rsidP="00A842C0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842C0">
              <w:rPr>
                <w:rFonts w:hint="cs"/>
                <w:sz w:val="24"/>
                <w:szCs w:val="24"/>
                <w:rtl/>
              </w:rPr>
              <w:t xml:space="preserve">رسم زاوية مستقيمة وسؤال </w:t>
            </w:r>
            <w:r w:rsidR="00A842C0" w:rsidRPr="00A842C0">
              <w:rPr>
                <w:rFonts w:hint="cs"/>
                <w:sz w:val="24"/>
                <w:szCs w:val="24"/>
                <w:rtl/>
              </w:rPr>
              <w:t>الطل</w:t>
            </w:r>
            <w:r w:rsidR="00A842C0">
              <w:rPr>
                <w:rFonts w:hint="cs"/>
                <w:sz w:val="24"/>
                <w:szCs w:val="24"/>
                <w:rtl/>
              </w:rPr>
              <w:t>ب</w:t>
            </w:r>
            <w:r w:rsidR="00A842C0" w:rsidRPr="00A842C0">
              <w:rPr>
                <w:rFonts w:hint="cs"/>
                <w:sz w:val="24"/>
                <w:szCs w:val="24"/>
                <w:rtl/>
              </w:rPr>
              <w:t>ة</w:t>
            </w:r>
            <w:r w:rsidR="00A842C0">
              <w:rPr>
                <w:rFonts w:hint="cs"/>
                <w:sz w:val="24"/>
                <w:szCs w:val="24"/>
                <w:rtl/>
              </w:rPr>
              <w:t xml:space="preserve"> عن نوعها والطل منهم ان يرسموا زاوية مستتقيمة ، ثم يقطعوها الى اقسام (2،3،4) اقسام ويقيسوا الزوايا الصغيرة ويجمعوها وبكتوا الاستنتاج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37D36" w:rsidRPr="00667BEA" w:rsidRDefault="00C37D36" w:rsidP="00A842C0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A842C0">
              <w:rPr>
                <w:rFonts w:hint="cs"/>
                <w:sz w:val="24"/>
                <w:szCs w:val="24"/>
                <w:rtl/>
              </w:rPr>
              <w:t>تطيق ما طلب منهم والاستنتاج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9F5036" w:rsidRPr="00667BEA" w:rsidRDefault="00C37D36" w:rsidP="00A842C0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توجيه الطلاب </w:t>
            </w:r>
            <w:r>
              <w:rPr>
                <w:rFonts w:hint="cs"/>
                <w:sz w:val="24"/>
                <w:szCs w:val="24"/>
                <w:rtl/>
              </w:rPr>
              <w:t>لحل س</w:t>
            </w:r>
            <w:r w:rsidR="00A842C0">
              <w:rPr>
                <w:rFonts w:hint="cs"/>
                <w:sz w:val="24"/>
                <w:szCs w:val="24"/>
                <w:rtl/>
              </w:rPr>
              <w:t>7</w:t>
            </w:r>
            <w:r w:rsidR="00087BD0">
              <w:rPr>
                <w:rFonts w:hint="cs"/>
                <w:sz w:val="24"/>
                <w:szCs w:val="24"/>
                <w:rtl/>
              </w:rPr>
              <w:t xml:space="preserve"> + س</w:t>
            </w:r>
            <w:r w:rsidR="00A842C0">
              <w:rPr>
                <w:rFonts w:hint="cs"/>
                <w:sz w:val="24"/>
                <w:szCs w:val="24"/>
                <w:rtl/>
              </w:rPr>
              <w:t>8</w:t>
            </w:r>
            <w:r w:rsidR="009F5036">
              <w:rPr>
                <w:rFonts w:hint="cs"/>
                <w:sz w:val="24"/>
                <w:szCs w:val="24"/>
                <w:rtl/>
              </w:rPr>
              <w:t>.</w:t>
            </w:r>
          </w:p>
          <w:p w:rsidR="009B3BF5" w:rsidRDefault="00C37D36" w:rsidP="009F5036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 حل الأسئلة المطلوبة منه </w:t>
            </w:r>
            <w:r w:rsidR="009F5036">
              <w:rPr>
                <w:rFonts w:hint="cs"/>
                <w:sz w:val="24"/>
                <w:szCs w:val="24"/>
                <w:rtl/>
              </w:rPr>
              <w:t>.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4646CA" w:rsidRPr="00667BEA" w:rsidRDefault="004646CA" w:rsidP="00311018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4210B3" w:rsidRDefault="004210B3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210B3" w:rsidRDefault="004210B3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قوائم الرصد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087BD0" w:rsidRDefault="00900854" w:rsidP="00087BD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زوايا المثلث</w:t>
            </w:r>
          </w:p>
          <w:p w:rsidR="009B3BF5" w:rsidRPr="00530462" w:rsidRDefault="00087BD0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900854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7" w:type="dxa"/>
          </w:tcPr>
          <w:p w:rsidR="001D62D5" w:rsidRDefault="001D62D5" w:rsidP="00087BD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يتذكر أنواع المثلث</w:t>
            </w:r>
          </w:p>
          <w:p w:rsidR="001D62D5" w:rsidRDefault="001D62D5" w:rsidP="00087BD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646CA" w:rsidRDefault="001D62D5" w:rsidP="00087BD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استنتاج أن مجموع زوايا المثلث = 180 </w:t>
            </w:r>
          </w:p>
        </w:tc>
        <w:tc>
          <w:tcPr>
            <w:tcW w:w="4301" w:type="dxa"/>
          </w:tcPr>
          <w:p w:rsidR="008B739B" w:rsidRPr="00667BEA" w:rsidRDefault="008B739B" w:rsidP="001D62D5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</w:t>
            </w:r>
            <w:r w:rsidR="001D62D5">
              <w:rPr>
                <w:rFonts w:hint="cs"/>
                <w:sz w:val="24"/>
                <w:szCs w:val="24"/>
                <w:rtl/>
              </w:rPr>
              <w:t>أنواع المثلث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اجابة اسئلة المراجعة .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1D62D5" w:rsidRDefault="008B739B" w:rsidP="001D62D5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D62D5">
              <w:rPr>
                <w:rFonts w:hint="cs"/>
                <w:sz w:val="24"/>
                <w:szCs w:val="24"/>
                <w:rtl/>
              </w:rPr>
              <w:t xml:space="preserve">تقسيم الصف الى 3 مجموعات وكتابة 3 فرضياتت على بطاقات على الطلبة التجريب لاكتشاف صحتها أو خطئها </w:t>
            </w:r>
          </w:p>
          <w:p w:rsidR="008B739B" w:rsidRPr="00667BEA" w:rsidRDefault="001D62D5" w:rsidP="001D62D5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الفرضيات : مجموع قياسات المثلث حاد الزوايا / قائم الزاوية / منفرج الزاوية =  180" كل فرضية نوع "</w:t>
            </w:r>
            <w:r w:rsidR="00BE6BEF"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:rsidR="008B739B" w:rsidRPr="00667BEA" w:rsidRDefault="008B739B" w:rsidP="001D62D5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="00BE6BEF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EA12DA">
              <w:rPr>
                <w:rFonts w:hint="cs"/>
                <w:sz w:val="24"/>
                <w:szCs w:val="24"/>
                <w:rtl/>
              </w:rPr>
              <w:t xml:space="preserve">المشاركة الفعالة ، التعاون اثناء </w:t>
            </w:r>
            <w:r w:rsidR="001D62D5">
              <w:rPr>
                <w:rFonts w:hint="cs"/>
                <w:sz w:val="24"/>
                <w:szCs w:val="24"/>
                <w:rtl/>
              </w:rPr>
              <w:t xml:space="preserve">قول / رفض الفرضية </w:t>
            </w:r>
            <w:r w:rsidR="00EA12D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E6BEF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8B739B" w:rsidRPr="00667BEA" w:rsidRDefault="008B739B" w:rsidP="001D62D5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BE6BEF">
              <w:rPr>
                <w:rFonts w:hint="cs"/>
                <w:sz w:val="24"/>
                <w:szCs w:val="24"/>
                <w:rtl/>
              </w:rPr>
              <w:t xml:space="preserve">توجيه الطلبة </w:t>
            </w:r>
            <w:r w:rsidR="00EA12DA">
              <w:rPr>
                <w:rFonts w:hint="cs"/>
                <w:sz w:val="24"/>
                <w:szCs w:val="24"/>
                <w:rtl/>
              </w:rPr>
              <w:t>لحل س</w:t>
            </w:r>
            <w:r w:rsidR="001D62D5">
              <w:rPr>
                <w:rFonts w:hint="cs"/>
                <w:sz w:val="24"/>
                <w:szCs w:val="24"/>
                <w:rtl/>
              </w:rPr>
              <w:t>1</w:t>
            </w:r>
            <w:r w:rsidR="00EA12DA">
              <w:rPr>
                <w:rFonts w:hint="cs"/>
                <w:sz w:val="24"/>
                <w:szCs w:val="24"/>
                <w:rtl/>
              </w:rPr>
              <w:t xml:space="preserve"> + س</w:t>
            </w:r>
            <w:r w:rsidR="001D62D5">
              <w:rPr>
                <w:rFonts w:hint="cs"/>
                <w:sz w:val="24"/>
                <w:szCs w:val="24"/>
                <w:rtl/>
              </w:rPr>
              <w:t>2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9B3BF5" w:rsidRPr="00667BEA" w:rsidRDefault="008B739B" w:rsidP="00BE6BEF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BE6BEF">
              <w:rPr>
                <w:rFonts w:hint="cs"/>
                <w:sz w:val="24"/>
                <w:szCs w:val="24"/>
                <w:rtl/>
              </w:rPr>
              <w:t>القيام بما طلبه المعلم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63" w:type="dxa"/>
          </w:tcPr>
          <w:p w:rsidR="009B3BF5" w:rsidRDefault="00125289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"احضار لوحة استنتاج أن مجموعة زوايا المثلث = 180</w:t>
            </w:r>
          </w:p>
        </w:tc>
      </w:tr>
      <w:tr w:rsidR="009B3BF5" w:rsidTr="00845CDF">
        <w:tc>
          <w:tcPr>
            <w:tcW w:w="2082" w:type="dxa"/>
          </w:tcPr>
          <w:p w:rsidR="00900854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زوايا المثلث</w:t>
            </w:r>
          </w:p>
          <w:p w:rsidR="009B3BF5" w:rsidRPr="00530462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87BD0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="00087BD0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7" w:type="dxa"/>
          </w:tcPr>
          <w:p w:rsidR="00E92F4C" w:rsidRPr="005B131F" w:rsidRDefault="001D62D5" w:rsidP="00EA12D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استنتاج فيما اذا كانت 3 زوايا معطاه تشكل مثلثا ام لا .</w:t>
            </w:r>
            <w:r w:rsidR="005B131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01" w:type="dxa"/>
          </w:tcPr>
          <w:p w:rsidR="00E532F0" w:rsidRDefault="00E532F0" w:rsidP="00EA12D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EA12DA">
              <w:rPr>
                <w:rFonts w:hint="cs"/>
                <w:sz w:val="24"/>
                <w:szCs w:val="24"/>
                <w:rtl/>
              </w:rPr>
              <w:t xml:space="preserve">مراجعة الحصة السابقة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E532F0" w:rsidRPr="00667BEA" w:rsidRDefault="00E532F0" w:rsidP="00EA12D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EA12DA">
              <w:rPr>
                <w:rFonts w:hint="cs"/>
                <w:sz w:val="24"/>
                <w:szCs w:val="24"/>
                <w:rtl/>
              </w:rPr>
              <w:t>المشاركة الفعالة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E532F0" w:rsidRPr="00667BEA" w:rsidRDefault="00E532F0" w:rsidP="001D62D5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="00125289">
              <w:rPr>
                <w:rFonts w:hint="cs"/>
                <w:sz w:val="24"/>
                <w:szCs w:val="24"/>
                <w:rtl/>
              </w:rPr>
              <w:t>كتابة قياس 3 زوايا على السبورة ثم الاستماع لرأي الطلبة في انها تكون مثلثا ام لا ثم استنتاج طريقة الحل ، ثم استخدام استراتيجية ساعي البريد للتقويم .</w:t>
            </w:r>
            <w:r w:rsidR="00EA12DA">
              <w:rPr>
                <w:rFonts w:hint="cs"/>
                <w:sz w:val="24"/>
                <w:szCs w:val="24"/>
                <w:rtl/>
              </w:rPr>
              <w:t xml:space="preserve">  </w:t>
            </w:r>
          </w:p>
          <w:p w:rsidR="00E532F0" w:rsidRPr="00667BEA" w:rsidRDefault="00E532F0" w:rsidP="00EA12D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EA12DA">
              <w:rPr>
                <w:rFonts w:hint="cs"/>
                <w:sz w:val="24"/>
                <w:szCs w:val="24"/>
                <w:rtl/>
              </w:rPr>
              <w:t>المشاركة الفعالة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E532F0" w:rsidRPr="00667BEA" w:rsidRDefault="00E532F0" w:rsidP="00125289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توجيه الطلبة ل</w:t>
            </w:r>
            <w:r w:rsidR="005B131F">
              <w:rPr>
                <w:rFonts w:hint="cs"/>
                <w:sz w:val="24"/>
                <w:szCs w:val="24"/>
                <w:rtl/>
              </w:rPr>
              <w:t xml:space="preserve">حل </w:t>
            </w:r>
            <w:r w:rsidR="00EA12DA">
              <w:rPr>
                <w:rFonts w:hint="cs"/>
                <w:sz w:val="24"/>
                <w:szCs w:val="24"/>
                <w:rtl/>
              </w:rPr>
              <w:t>س</w:t>
            </w:r>
            <w:r w:rsidR="00125289">
              <w:rPr>
                <w:rFonts w:hint="cs"/>
                <w:sz w:val="24"/>
                <w:szCs w:val="24"/>
                <w:rtl/>
              </w:rPr>
              <w:t>.</w:t>
            </w:r>
            <w:r w:rsidR="00EA12DA">
              <w:rPr>
                <w:rFonts w:hint="cs"/>
                <w:sz w:val="24"/>
                <w:szCs w:val="24"/>
                <w:rtl/>
              </w:rPr>
              <w:t xml:space="preserve"> + </w:t>
            </w:r>
            <w:r w:rsidR="00125289">
              <w:rPr>
                <w:rFonts w:hint="cs"/>
                <w:sz w:val="24"/>
                <w:szCs w:val="24"/>
                <w:rtl/>
              </w:rPr>
              <w:t>4</w:t>
            </w:r>
            <w:r w:rsidR="00EA12DA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125289">
              <w:rPr>
                <w:rFonts w:hint="cs"/>
                <w:sz w:val="24"/>
                <w:szCs w:val="24"/>
                <w:rtl/>
              </w:rPr>
              <w:t>5</w:t>
            </w:r>
          </w:p>
          <w:p w:rsidR="009B3BF5" w:rsidRPr="00667BEA" w:rsidRDefault="00E532F0" w:rsidP="005B131F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القيام </w:t>
            </w:r>
            <w:r w:rsidR="005B131F">
              <w:rPr>
                <w:rFonts w:hint="cs"/>
                <w:sz w:val="24"/>
                <w:szCs w:val="24"/>
                <w:rtl/>
              </w:rPr>
              <w:t>بحل الاسئلة المطلوبة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900854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زوايا المثلث</w:t>
            </w:r>
          </w:p>
          <w:p w:rsidR="009B3BF5" w:rsidRPr="00530462" w:rsidRDefault="00900854" w:rsidP="0090085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F3C74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 w:rsidR="007F3C74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7" w:type="dxa"/>
          </w:tcPr>
          <w:p w:rsidR="00775FB6" w:rsidRDefault="00125289" w:rsidP="00775FB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ايجاد قياس زاوية مجهولة في مثلث جبريا </w:t>
            </w:r>
          </w:p>
        </w:tc>
        <w:tc>
          <w:tcPr>
            <w:tcW w:w="4301" w:type="dxa"/>
          </w:tcPr>
          <w:p w:rsidR="00775FB6" w:rsidRDefault="00775FB6" w:rsidP="00125289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</w:t>
            </w:r>
            <w:r w:rsidR="00125289">
              <w:rPr>
                <w:rFonts w:hint="cs"/>
                <w:sz w:val="24"/>
                <w:szCs w:val="24"/>
                <w:rtl/>
              </w:rPr>
              <w:t>الحصتين السابقتين</w:t>
            </w:r>
            <w:r>
              <w:rPr>
                <w:rFonts w:hint="cs"/>
                <w:sz w:val="24"/>
                <w:szCs w:val="24"/>
                <w:rtl/>
              </w:rPr>
              <w:t xml:space="preserve"> . </w:t>
            </w:r>
          </w:p>
          <w:p w:rsidR="00775FB6" w:rsidRPr="00667BEA" w:rsidRDefault="007F3C74" w:rsidP="007F3C74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775FB6"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="00775FB6"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775FB6">
              <w:rPr>
                <w:rFonts w:hint="cs"/>
                <w:sz w:val="24"/>
                <w:szCs w:val="24"/>
                <w:rtl/>
              </w:rPr>
              <w:t>المشاركة لحل الأسئلة المطروحة .</w:t>
            </w:r>
          </w:p>
          <w:p w:rsidR="00FC6114" w:rsidRDefault="00775FB6" w:rsidP="00125289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="00C45C3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25289">
              <w:rPr>
                <w:rFonts w:hint="cs"/>
                <w:sz w:val="24"/>
                <w:szCs w:val="24"/>
                <w:rtl/>
              </w:rPr>
              <w:t xml:space="preserve">عرض مشكلة الدرس "  </w:t>
            </w:r>
            <w:r w:rsidR="00125289">
              <w:rPr>
                <w:rFonts w:hint="cs"/>
                <w:sz w:val="28"/>
                <w:szCs w:val="28"/>
                <w:rtl/>
              </w:rPr>
              <w:t>ايجاد قياس زاوية مجهولة في مثلث جبريا "</w:t>
            </w:r>
            <w:r w:rsidR="00125289">
              <w:rPr>
                <w:rFonts w:hint="cs"/>
                <w:sz w:val="24"/>
                <w:szCs w:val="24"/>
                <w:rtl/>
              </w:rPr>
              <w:t>على شكل دراما صغيرة مدرب عليها مسبقا ثم مناقشة الطلبة بما تم حضره  ، ثم اسخدام استراتيجية بائع الاعداد لحل مارين على ذلك.</w:t>
            </w:r>
          </w:p>
          <w:p w:rsidR="00775FB6" w:rsidRPr="00667BEA" w:rsidRDefault="00775FB6" w:rsidP="00FC6114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</w:p>
          <w:p w:rsidR="00775FB6" w:rsidRPr="00667BEA" w:rsidRDefault="00775FB6" w:rsidP="00125289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25289">
              <w:rPr>
                <w:rFonts w:hint="cs"/>
                <w:sz w:val="24"/>
                <w:szCs w:val="24"/>
                <w:rtl/>
              </w:rPr>
              <w:t xml:space="preserve">: حفظ الادوار الدرامسة للطلبة المشاركين بالعرض والمشاركة الفعالة لباقي الطلة في المناقشة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25289">
              <w:rPr>
                <w:rFonts w:hint="cs"/>
                <w:sz w:val="24"/>
                <w:szCs w:val="24"/>
                <w:rtl/>
              </w:rPr>
              <w:t>والمشاركة العالة بالاستراتيجية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45C3A" w:rsidRDefault="00775FB6" w:rsidP="004210B3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C45C3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C6114">
              <w:rPr>
                <w:rFonts w:hint="cs"/>
                <w:sz w:val="24"/>
                <w:szCs w:val="24"/>
                <w:rtl/>
              </w:rPr>
              <w:t>توجيه الطالب لحل ا</w:t>
            </w:r>
            <w:r w:rsidR="004210B3">
              <w:rPr>
                <w:rFonts w:hint="cs"/>
                <w:sz w:val="24"/>
                <w:szCs w:val="24"/>
                <w:rtl/>
              </w:rPr>
              <w:t>خر</w:t>
            </w:r>
            <w:r w:rsidR="00FC6114">
              <w:rPr>
                <w:rFonts w:hint="cs"/>
                <w:sz w:val="24"/>
                <w:szCs w:val="24"/>
                <w:rtl/>
              </w:rPr>
              <w:t>3</w:t>
            </w:r>
            <w:r w:rsidR="004210B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C6114">
              <w:rPr>
                <w:rFonts w:hint="cs"/>
                <w:sz w:val="24"/>
                <w:szCs w:val="24"/>
                <w:rtl/>
              </w:rPr>
              <w:t xml:space="preserve"> اسئلة</w:t>
            </w:r>
            <w:r w:rsidR="00C45C3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9B3BF5" w:rsidRPr="00667BEA" w:rsidRDefault="00775FB6" w:rsidP="004210B3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FC6114">
              <w:rPr>
                <w:rFonts w:hint="cs"/>
                <w:sz w:val="24"/>
                <w:szCs w:val="24"/>
                <w:rtl/>
              </w:rPr>
              <w:t>حل ا</w:t>
            </w:r>
            <w:r w:rsidR="004210B3">
              <w:rPr>
                <w:rFonts w:hint="cs"/>
                <w:sz w:val="24"/>
                <w:szCs w:val="24"/>
                <w:rtl/>
              </w:rPr>
              <w:t>خر</w:t>
            </w:r>
            <w:r w:rsidR="00FC6114">
              <w:rPr>
                <w:rFonts w:hint="cs"/>
                <w:sz w:val="24"/>
                <w:szCs w:val="24"/>
                <w:rtl/>
              </w:rPr>
              <w:t xml:space="preserve"> 3 اسئلة</w:t>
            </w:r>
            <w:r w:rsidR="00C45C3A"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125289" w:rsidRDefault="00125289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4210B3" w:rsidP="0012528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قوائم الرصد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7F3C74" w:rsidRDefault="00900854" w:rsidP="007F3C7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</w:t>
            </w:r>
          </w:p>
          <w:p w:rsidR="009B3BF5" w:rsidRPr="00530462" w:rsidRDefault="009B3BF5" w:rsidP="007F3C7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7" w:type="dxa"/>
          </w:tcPr>
          <w:p w:rsidR="009B3BF5" w:rsidRDefault="004210B3" w:rsidP="004210B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تصنيف الزوايا حسب نوعها بعد قياسها</w:t>
            </w:r>
            <w:r w:rsidR="004006A3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4210B3" w:rsidRDefault="004210B3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210B3" w:rsidRDefault="004210B3" w:rsidP="004210B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ايجاد زاوية مجهولة في مثلث </w:t>
            </w:r>
          </w:p>
          <w:p w:rsidR="004210B3" w:rsidRDefault="004210B3" w:rsidP="004210B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210B3" w:rsidRDefault="004210B3" w:rsidP="004210B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زوايا متنوعه</w:t>
            </w:r>
          </w:p>
        </w:tc>
        <w:tc>
          <w:tcPr>
            <w:tcW w:w="4301" w:type="dxa"/>
          </w:tcPr>
          <w:p w:rsidR="00C45C3A" w:rsidRDefault="00C45C3A" w:rsidP="00C45C3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مراجعة .</w:t>
            </w:r>
          </w:p>
          <w:p w:rsidR="00C45C3A" w:rsidRPr="00667BEA" w:rsidRDefault="00C45C3A" w:rsidP="00C45C3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الفاعلة بمراجعة الخبرات السابقة .</w:t>
            </w:r>
          </w:p>
          <w:p w:rsidR="00C45C3A" w:rsidRPr="00667BEA" w:rsidRDefault="00C45C3A" w:rsidP="004210B3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</w:t>
            </w:r>
            <w:r w:rsidR="004210B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والخاتمة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210B3">
              <w:rPr>
                <w:rFonts w:hint="cs"/>
                <w:sz w:val="24"/>
                <w:szCs w:val="24"/>
                <w:rtl/>
              </w:rPr>
              <w:t>استخدام المسابقات المتنوعة بين الطلبة</w:t>
            </w:r>
            <w:r w:rsidR="004006A3">
              <w:rPr>
                <w:rFonts w:hint="cs"/>
                <w:sz w:val="24"/>
                <w:szCs w:val="24"/>
                <w:rtl/>
              </w:rPr>
              <w:t xml:space="preserve"> .</w:t>
            </w:r>
            <w:r w:rsidR="006C7FD2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C45C3A" w:rsidRPr="00667BEA" w:rsidRDefault="00C45C3A" w:rsidP="004210B3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:</w:t>
            </w:r>
          </w:p>
          <w:p w:rsidR="009B3BF5" w:rsidRPr="00667BEA" w:rsidRDefault="00C45C3A" w:rsidP="004210B3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4210B3">
              <w:rPr>
                <w:rFonts w:hint="cs"/>
                <w:sz w:val="24"/>
                <w:szCs w:val="24"/>
                <w:rtl/>
              </w:rPr>
              <w:t>المشاركة الفعالة بالمسابقات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77D8" w:rsidRDefault="004210B3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قوائم الرصد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  <w:tcBorders>
              <w:bottom w:val="single" w:sz="4" w:space="0" w:color="auto"/>
            </w:tcBorders>
          </w:tcPr>
          <w:p w:rsidR="009B3BF5" w:rsidRPr="00530462" w:rsidRDefault="00A407ED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9B3BF5" w:rsidRDefault="00636E41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ورقة عمل </w:t>
            </w: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:rsidR="009B3BF5" w:rsidRPr="00667BEA" w:rsidRDefault="00636E41" w:rsidP="00C0043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ورقة عمل الوحدة </w:t>
            </w:r>
            <w:r w:rsidR="00C00431">
              <w:rPr>
                <w:rFonts w:hint="cs"/>
                <w:sz w:val="24"/>
                <w:szCs w:val="24"/>
                <w:rtl/>
              </w:rPr>
              <w:t>الخامسة</w:t>
            </w:r>
          </w:p>
        </w:tc>
        <w:tc>
          <w:tcPr>
            <w:tcW w:w="1365" w:type="dxa"/>
          </w:tcPr>
          <w:p w:rsidR="009B3BF5" w:rsidRDefault="00636E41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ورقة عمل </w:t>
            </w:r>
          </w:p>
          <w:p w:rsidR="00636E41" w:rsidRDefault="004210B3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قوائم الرصد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653B00" w:rsidRPr="00332BB0" w:rsidRDefault="00653B00">
      <w:pPr>
        <w:rPr>
          <w:color w:val="7030A0"/>
          <w:sz w:val="28"/>
          <w:szCs w:val="28"/>
        </w:rPr>
      </w:pPr>
    </w:p>
    <w:sectPr w:rsidR="00653B00" w:rsidRPr="00332BB0" w:rsidSect="00B46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170" w:footer="1020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34F" w:rsidRDefault="0078034F" w:rsidP="00530462">
      <w:pPr>
        <w:spacing w:after="0" w:line="240" w:lineRule="auto"/>
      </w:pPr>
      <w:r>
        <w:separator/>
      </w:r>
    </w:p>
  </w:endnote>
  <w:endnote w:type="continuationSeparator" w:id="1">
    <w:p w:rsidR="0078034F" w:rsidRDefault="0078034F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C0" w:rsidRDefault="00A842C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C0" w:rsidRDefault="00A842C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C0" w:rsidRDefault="00A842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34F" w:rsidRDefault="0078034F" w:rsidP="00530462">
      <w:pPr>
        <w:spacing w:after="0" w:line="240" w:lineRule="auto"/>
      </w:pPr>
      <w:r>
        <w:separator/>
      </w:r>
    </w:p>
  </w:footnote>
  <w:footnote w:type="continuationSeparator" w:id="1">
    <w:p w:rsidR="0078034F" w:rsidRDefault="0078034F" w:rsidP="0053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C0" w:rsidRDefault="00A842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C0" w:rsidRDefault="00A842C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C0" w:rsidRPr="003A3652" w:rsidRDefault="00A842C0" w:rsidP="00B46366">
    <w:pPr>
      <w:spacing w:before="100" w:beforeAutospacing="1" w:after="0"/>
      <w:ind w:left="-57" w:right="-2098"/>
      <w:rPr>
        <w:rFonts w:cs="Arial"/>
        <w:b/>
        <w:bCs/>
        <w:rtl/>
      </w:rPr>
    </w:pPr>
    <w:r>
      <w:rPr>
        <w:rFonts w:cs="Arial" w:hint="cs"/>
        <w:b/>
        <w:bCs/>
        <w:rtl/>
      </w:rPr>
      <w:t xml:space="preserve">                                                                             </w:t>
    </w:r>
    <w:r w:rsidRPr="003A3652">
      <w:rPr>
        <w:rFonts w:cs="Arial"/>
        <w:b/>
        <w:bCs/>
        <w:rtl/>
      </w:rPr>
      <w:t xml:space="preserve">  </w:t>
    </w:r>
    <w:r>
      <w:rPr>
        <w:noProof/>
      </w:rPr>
      <w:drawing>
        <wp:inline distT="0" distB="0" distL="0" distR="0">
          <wp:extent cx="581025" cy="733425"/>
          <wp:effectExtent l="0" t="0" r="9525" b="9525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 w:hint="cs"/>
        <w:b/>
        <w:bCs/>
        <w:rtl/>
      </w:rPr>
      <w:t xml:space="preserve">                                                      </w:t>
    </w:r>
  </w:p>
  <w:p w:rsidR="00A842C0" w:rsidRDefault="00A842C0" w:rsidP="00B46366">
    <w:pPr>
      <w:rPr>
        <w:b/>
        <w:bCs/>
        <w:rtl/>
      </w:rPr>
    </w:pPr>
    <w:r w:rsidRPr="003A3652">
      <w:rPr>
        <w:rFonts w:cs="Arial"/>
        <w:b/>
        <w:bCs/>
        <w:rtl/>
      </w:rPr>
      <w:t xml:space="preserve">  </w:t>
    </w:r>
    <w:r>
      <w:rPr>
        <w:rFonts w:cs="Arial" w:hint="cs"/>
        <w:b/>
        <w:bCs/>
        <w:rtl/>
      </w:rPr>
      <w:t xml:space="preserve">  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وزارة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التربية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والتعليم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العالي</w:t>
    </w:r>
    <w:r w:rsidRPr="003A3652">
      <w:rPr>
        <w:rFonts w:cs="Arial"/>
        <w:b/>
        <w:bCs/>
        <w:rtl/>
      </w:rPr>
      <w:t xml:space="preserve"> </w:t>
    </w:r>
    <w:r>
      <w:rPr>
        <w:rFonts w:hint="cs"/>
        <w:b/>
        <w:bCs/>
        <w:rtl/>
      </w:rPr>
      <w:t xml:space="preserve">                                                                                                </w:t>
    </w:r>
    <w:r>
      <w:rPr>
        <w:rFonts w:cs="Arial" w:hint="cs"/>
        <w:b/>
        <w:bCs/>
        <w:rtl/>
      </w:rPr>
      <w:t>اعداد: ايمان أبو عصيدة</w:t>
    </w:r>
  </w:p>
  <w:p w:rsidR="00A842C0" w:rsidRDefault="00A842C0" w:rsidP="00130555">
    <w:pPr>
      <w:rPr>
        <w:rFonts w:cs="Arial"/>
        <w:b/>
        <w:bCs/>
        <w:rtl/>
      </w:rPr>
    </w:pPr>
    <w:r>
      <w:rPr>
        <w:rFonts w:hint="cs"/>
        <w:b/>
        <w:bCs/>
        <w:rtl/>
      </w:rPr>
      <w:t xml:space="preserve">    مديرية التربية والتعليم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قلقيلية                           العام الدراسي :  2018/2019                             مديرة المدرسة : ناهدة صدقي    </w:t>
    </w:r>
  </w:p>
  <w:p w:rsidR="00A842C0" w:rsidRPr="003A3652" w:rsidRDefault="00A842C0" w:rsidP="008E7CA5">
    <w:pPr>
      <w:jc w:val="center"/>
      <w:rPr>
        <w:b/>
        <w:bCs/>
      </w:rPr>
    </w:pPr>
    <w:r>
      <w:rPr>
        <w:rFonts w:cs="Arial" w:hint="cs"/>
        <w:b/>
        <w:bCs/>
        <w:rtl/>
      </w:rPr>
      <w:t>مدر</w:t>
    </w:r>
    <w:r w:rsidRPr="003A3652">
      <w:rPr>
        <w:rFonts w:cs="Arial" w:hint="cs"/>
        <w:b/>
        <w:bCs/>
        <w:rtl/>
      </w:rPr>
      <w:t>سة</w:t>
    </w:r>
    <w:r w:rsidRPr="003A3652">
      <w:rPr>
        <w:rFonts w:cs="Arial"/>
        <w:b/>
        <w:bCs/>
        <w:rtl/>
      </w:rPr>
      <w:t xml:space="preserve"> </w:t>
    </w:r>
    <w:r>
      <w:rPr>
        <w:rFonts w:cs="Arial" w:hint="cs"/>
        <w:b/>
        <w:bCs/>
        <w:rtl/>
      </w:rPr>
      <w:t>بنات حطين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الأساسية</w:t>
    </w:r>
  </w:p>
  <w:p w:rsidR="00A842C0" w:rsidRPr="00B46366" w:rsidRDefault="00A842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A3E"/>
    <w:multiLevelType w:val="hybridMultilevel"/>
    <w:tmpl w:val="DEC2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3C8"/>
    <w:multiLevelType w:val="hybridMultilevel"/>
    <w:tmpl w:val="DBF26D10"/>
    <w:lvl w:ilvl="0" w:tplc="C1B82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020EF"/>
    <w:multiLevelType w:val="hybridMultilevel"/>
    <w:tmpl w:val="7C764332"/>
    <w:lvl w:ilvl="0" w:tplc="49FA9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D425D"/>
    <w:multiLevelType w:val="hybridMultilevel"/>
    <w:tmpl w:val="1D826348"/>
    <w:lvl w:ilvl="0" w:tplc="47BA267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C1091"/>
    <w:multiLevelType w:val="hybridMultilevel"/>
    <w:tmpl w:val="3FA29348"/>
    <w:lvl w:ilvl="0" w:tplc="71E268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743A4"/>
    <w:multiLevelType w:val="hybridMultilevel"/>
    <w:tmpl w:val="12081F32"/>
    <w:lvl w:ilvl="0" w:tplc="82522D1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C389B"/>
    <w:multiLevelType w:val="hybridMultilevel"/>
    <w:tmpl w:val="B512003E"/>
    <w:lvl w:ilvl="0" w:tplc="9CC27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B414C"/>
    <w:multiLevelType w:val="hybridMultilevel"/>
    <w:tmpl w:val="90F21D12"/>
    <w:lvl w:ilvl="0" w:tplc="9CC2702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BC1FE0"/>
    <w:multiLevelType w:val="hybridMultilevel"/>
    <w:tmpl w:val="3C6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F3967"/>
    <w:multiLevelType w:val="hybridMultilevel"/>
    <w:tmpl w:val="085E40AA"/>
    <w:lvl w:ilvl="0" w:tplc="9CC27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118FE"/>
    <w:rsid w:val="000226F9"/>
    <w:rsid w:val="00064FD8"/>
    <w:rsid w:val="00086126"/>
    <w:rsid w:val="00087BD0"/>
    <w:rsid w:val="00092F5C"/>
    <w:rsid w:val="000A041D"/>
    <w:rsid w:val="000C2227"/>
    <w:rsid w:val="000C6D6E"/>
    <w:rsid w:val="000C6DC9"/>
    <w:rsid w:val="001001E9"/>
    <w:rsid w:val="0010232B"/>
    <w:rsid w:val="00102434"/>
    <w:rsid w:val="00106F40"/>
    <w:rsid w:val="00122A20"/>
    <w:rsid w:val="00125289"/>
    <w:rsid w:val="00130555"/>
    <w:rsid w:val="001358C5"/>
    <w:rsid w:val="00177727"/>
    <w:rsid w:val="001A7E28"/>
    <w:rsid w:val="001B4AC2"/>
    <w:rsid w:val="001D62D5"/>
    <w:rsid w:val="001E4E16"/>
    <w:rsid w:val="001E5681"/>
    <w:rsid w:val="002174B9"/>
    <w:rsid w:val="002477D8"/>
    <w:rsid w:val="00273D66"/>
    <w:rsid w:val="0029353B"/>
    <w:rsid w:val="002B2EE0"/>
    <w:rsid w:val="00311018"/>
    <w:rsid w:val="00332BB0"/>
    <w:rsid w:val="00334C3C"/>
    <w:rsid w:val="00386E18"/>
    <w:rsid w:val="003C147C"/>
    <w:rsid w:val="003C2284"/>
    <w:rsid w:val="003C3FE4"/>
    <w:rsid w:val="003E21BB"/>
    <w:rsid w:val="004006A3"/>
    <w:rsid w:val="004066BF"/>
    <w:rsid w:val="00406890"/>
    <w:rsid w:val="00414C76"/>
    <w:rsid w:val="004210B3"/>
    <w:rsid w:val="004348FA"/>
    <w:rsid w:val="004434B0"/>
    <w:rsid w:val="00447FC9"/>
    <w:rsid w:val="00461900"/>
    <w:rsid w:val="004646CA"/>
    <w:rsid w:val="004A1872"/>
    <w:rsid w:val="004B3EBB"/>
    <w:rsid w:val="004C40C9"/>
    <w:rsid w:val="004E1211"/>
    <w:rsid w:val="004F71CC"/>
    <w:rsid w:val="00506A77"/>
    <w:rsid w:val="0052300D"/>
    <w:rsid w:val="00530462"/>
    <w:rsid w:val="00546836"/>
    <w:rsid w:val="00554771"/>
    <w:rsid w:val="005746EA"/>
    <w:rsid w:val="00585CC9"/>
    <w:rsid w:val="005A0F18"/>
    <w:rsid w:val="005B0821"/>
    <w:rsid w:val="005B131F"/>
    <w:rsid w:val="005D6040"/>
    <w:rsid w:val="005D689D"/>
    <w:rsid w:val="005E7414"/>
    <w:rsid w:val="005F346D"/>
    <w:rsid w:val="00611AFE"/>
    <w:rsid w:val="00636E41"/>
    <w:rsid w:val="00653B00"/>
    <w:rsid w:val="0065575C"/>
    <w:rsid w:val="00667BE8"/>
    <w:rsid w:val="00667BEA"/>
    <w:rsid w:val="006947D1"/>
    <w:rsid w:val="006B0FDD"/>
    <w:rsid w:val="006C7FD2"/>
    <w:rsid w:val="006E4CC1"/>
    <w:rsid w:val="006E7FE8"/>
    <w:rsid w:val="007312EB"/>
    <w:rsid w:val="00731CEB"/>
    <w:rsid w:val="00775FB6"/>
    <w:rsid w:val="0078034F"/>
    <w:rsid w:val="007D1A3E"/>
    <w:rsid w:val="007D3E12"/>
    <w:rsid w:val="007E07D8"/>
    <w:rsid w:val="007E7740"/>
    <w:rsid w:val="007F3C74"/>
    <w:rsid w:val="007F51D1"/>
    <w:rsid w:val="00802CF1"/>
    <w:rsid w:val="00804030"/>
    <w:rsid w:val="0083688B"/>
    <w:rsid w:val="00845CDF"/>
    <w:rsid w:val="0087454A"/>
    <w:rsid w:val="0087644D"/>
    <w:rsid w:val="00885D1F"/>
    <w:rsid w:val="0089405D"/>
    <w:rsid w:val="008A5FC9"/>
    <w:rsid w:val="008A6124"/>
    <w:rsid w:val="008B5865"/>
    <w:rsid w:val="008B739B"/>
    <w:rsid w:val="008D700C"/>
    <w:rsid w:val="008E1C00"/>
    <w:rsid w:val="008E6A9E"/>
    <w:rsid w:val="008E7CA5"/>
    <w:rsid w:val="00900854"/>
    <w:rsid w:val="0091763D"/>
    <w:rsid w:val="0093400A"/>
    <w:rsid w:val="00940043"/>
    <w:rsid w:val="009A5595"/>
    <w:rsid w:val="009B3BF5"/>
    <w:rsid w:val="009B6D1C"/>
    <w:rsid w:val="009E258C"/>
    <w:rsid w:val="009E446C"/>
    <w:rsid w:val="009F3AA9"/>
    <w:rsid w:val="009F5036"/>
    <w:rsid w:val="00A313A8"/>
    <w:rsid w:val="00A407ED"/>
    <w:rsid w:val="00A70389"/>
    <w:rsid w:val="00A842C0"/>
    <w:rsid w:val="00A905D8"/>
    <w:rsid w:val="00AB0F0C"/>
    <w:rsid w:val="00AC7C9B"/>
    <w:rsid w:val="00AE422C"/>
    <w:rsid w:val="00AE5CB5"/>
    <w:rsid w:val="00B14773"/>
    <w:rsid w:val="00B234D0"/>
    <w:rsid w:val="00B26C71"/>
    <w:rsid w:val="00B46366"/>
    <w:rsid w:val="00B55150"/>
    <w:rsid w:val="00B7728D"/>
    <w:rsid w:val="00B84BE4"/>
    <w:rsid w:val="00BE6BEF"/>
    <w:rsid w:val="00C00431"/>
    <w:rsid w:val="00C15D3C"/>
    <w:rsid w:val="00C2451E"/>
    <w:rsid w:val="00C37D36"/>
    <w:rsid w:val="00C45C3A"/>
    <w:rsid w:val="00C56003"/>
    <w:rsid w:val="00C668A3"/>
    <w:rsid w:val="00C82E43"/>
    <w:rsid w:val="00CA3909"/>
    <w:rsid w:val="00CC77A8"/>
    <w:rsid w:val="00CD73A3"/>
    <w:rsid w:val="00CE7F50"/>
    <w:rsid w:val="00CF778E"/>
    <w:rsid w:val="00D17251"/>
    <w:rsid w:val="00D96D48"/>
    <w:rsid w:val="00DE29D5"/>
    <w:rsid w:val="00E07298"/>
    <w:rsid w:val="00E16A32"/>
    <w:rsid w:val="00E52197"/>
    <w:rsid w:val="00E532F0"/>
    <w:rsid w:val="00E71F7B"/>
    <w:rsid w:val="00E92F4C"/>
    <w:rsid w:val="00EA12DA"/>
    <w:rsid w:val="00EA36B5"/>
    <w:rsid w:val="00EB0A84"/>
    <w:rsid w:val="00EC1404"/>
    <w:rsid w:val="00ED3D7C"/>
    <w:rsid w:val="00EF79C8"/>
    <w:rsid w:val="00F0206A"/>
    <w:rsid w:val="00F035C1"/>
    <w:rsid w:val="00F33D88"/>
    <w:rsid w:val="00F3700D"/>
    <w:rsid w:val="00F510DB"/>
    <w:rsid w:val="00F51998"/>
    <w:rsid w:val="00F61ADD"/>
    <w:rsid w:val="00F81C99"/>
    <w:rsid w:val="00F846C0"/>
    <w:rsid w:val="00FB62EC"/>
    <w:rsid w:val="00FC607D"/>
    <w:rsid w:val="00FC6114"/>
    <w:rsid w:val="00FD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8</cp:revision>
  <dcterms:created xsi:type="dcterms:W3CDTF">2018-12-09T03:56:00Z</dcterms:created>
  <dcterms:modified xsi:type="dcterms:W3CDTF">2018-12-18T11:47:00Z</dcterms:modified>
</cp:coreProperties>
</file>