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975"/>
        <w:bidiVisual/>
        <w:tblW w:w="1096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3"/>
        <w:gridCol w:w="4230"/>
        <w:gridCol w:w="3592"/>
      </w:tblGrid>
      <w:tr w:rsidR="00531999" w:rsidRPr="00261D02" w:rsidTr="00531999">
        <w:tc>
          <w:tcPr>
            <w:tcW w:w="3143" w:type="dxa"/>
          </w:tcPr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دولة فلسطين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مديرية التربية والتعليم العالي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مديرية التربية والتعليم- رفح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مدرسة شفا عمرو الثانوية للبنات</w:t>
            </w:r>
          </w:p>
        </w:tc>
        <w:tc>
          <w:tcPr>
            <w:tcW w:w="4230" w:type="dxa"/>
          </w:tcPr>
          <w:p w:rsidR="00531999" w:rsidRPr="00261D02" w:rsidRDefault="00531999" w:rsidP="00C14C7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466090" cy="63296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96" cy="68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999" w:rsidRPr="00261D02" w:rsidRDefault="00FF600E" w:rsidP="00C14C7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امتحان </w:t>
            </w:r>
            <w:r w:rsidR="00AC412E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سبتمبر للفصل</w:t>
            </w: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الدراسي الأول</w:t>
            </w:r>
            <w:r w:rsidR="00531999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لمبحث تكنولوجيا المعلومات للعام </w:t>
            </w:r>
            <w:r w:rsidR="00A669F5">
              <w:rPr>
                <w:rFonts w:asciiTheme="majorBidi" w:hAnsiTheme="majorBidi" w:cstheme="majorBidi" w:hint="cs"/>
                <w:sz w:val="28"/>
                <w:szCs w:val="28"/>
                <w:rtl/>
              </w:rPr>
              <w:t>2018</w:t>
            </w:r>
            <w:r w:rsidR="00531999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A669F5">
              <w:rPr>
                <w:rFonts w:asciiTheme="majorBidi" w:hAnsiTheme="majorBidi" w:cstheme="maj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592" w:type="dxa"/>
          </w:tcPr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الاسم: ...................................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الشعبة: ( ........... )</w:t>
            </w:r>
          </w:p>
          <w:p w:rsidR="00623418" w:rsidRPr="00261D02" w:rsidRDefault="00623418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الدرجة: .........../ </w:t>
            </w:r>
            <w:r w:rsidR="00FF600E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</w:tr>
    </w:tbl>
    <w:p w:rsidR="00D13076" w:rsidRPr="00261D02" w:rsidRDefault="00531999" w:rsidP="00C14C79">
      <w:pPr>
        <w:shd w:val="clear" w:color="auto" w:fill="F2F2F2" w:themeFill="background1" w:themeFillShade="F2"/>
        <w:ind w:right="-900" w:hanging="96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 w:rsidR="006249C0"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: ضعي علامة (</w:t>
      </w:r>
      <w:r w:rsidRPr="00261D02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أمام</w:t>
      </w:r>
      <w:r w:rsidR="006249C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العبارة</w:t>
      </w:r>
      <w:r w:rsidR="006249C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الصحيحة</w:t>
      </w:r>
      <w:r w:rsidR="006249C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وعلامة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×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أمام</w:t>
      </w:r>
      <w:r w:rsidR="006249C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العبارة</w:t>
      </w:r>
      <w:r w:rsidR="006249C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الخاطئة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 (</w:t>
      </w:r>
      <w:r w:rsidR="00FF600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3</w:t>
      </w:r>
      <w:r w:rsidR="006C7A94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درجات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</w:t>
      </w:r>
    </w:p>
    <w:p w:rsidR="00DE5B50" w:rsidRPr="00261D02" w:rsidRDefault="00BC1075" w:rsidP="00C14C79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BC1075">
        <w:rPr>
          <w:rFonts w:ascii="Simplified Arabic" w:hAnsi="Simplified Arabic" w:cs="Simplified Arabic"/>
          <w:b/>
          <w:bCs/>
          <w:noProof/>
          <w:sz w:val="32"/>
          <w:szCs w:val="32"/>
          <w:lang w:val="ar-SA"/>
        </w:rPr>
        <w:pict>
          <v:oval id="Oval 1" o:spid="_x0000_s1026" style="position:absolute;left:0;text-align:left;margin-left:2.8pt;margin-top:9.65pt;width:57pt;height:74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" fillcolor="white [3201]" strokecolor="#f79646 [3209]" strokeweight="2pt">
            <v:textbox>
              <w:txbxContent>
                <w:p w:rsidR="003C7DF7" w:rsidRPr="003C7DF7" w:rsidRDefault="003C7DF7" w:rsidP="003C7DF7">
                  <w:pPr>
                    <w:jc w:val="center"/>
                    <w:rPr>
                      <w:sz w:val="90"/>
                      <w:szCs w:val="90"/>
                    </w:rPr>
                  </w:pPr>
                  <w:r w:rsidRPr="003C7DF7">
                    <w:rPr>
                      <w:rFonts w:hint="cs"/>
                      <w:sz w:val="90"/>
                      <w:szCs w:val="90"/>
                      <w:rtl/>
                    </w:rPr>
                    <w:t>أ</w:t>
                  </w:r>
                </w:p>
              </w:txbxContent>
            </v:textbox>
          </v:oval>
        </w:pict>
      </w:r>
      <w:r w:rsidR="00DE5B50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        ) </w:t>
      </w:r>
      <w:r w:rsidR="00A2330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زيادة التفاصيل في الرسم الهندسي تزيد من دقة ووضوح </w:t>
      </w:r>
      <w:r w:rsidR="00D806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الرسم</w:t>
      </w:r>
      <w:r w:rsidR="00A2330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DE5B50" w:rsidRPr="00261D02" w:rsidRDefault="00DE5B50" w:rsidP="00C14C79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        ) </w:t>
      </w:r>
      <w:r w:rsidR="00761B9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يرسم العمق في منظور </w:t>
      </w:r>
      <w:r w:rsidR="008B2E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الأوبليك</w:t>
      </w:r>
      <w:r w:rsidR="00761B9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بنصف العمق الحقيقي.</w:t>
      </w:r>
    </w:p>
    <w:p w:rsidR="00DE5B50" w:rsidRPr="00261D02" w:rsidRDefault="00DE5B50" w:rsidP="00C14C79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        ) </w:t>
      </w:r>
      <w:r w:rsidR="008B2E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تميل طاولة الرسم الهندسي بزاوية 45 درجة لزيادة الدقة في الرسم</w:t>
      </w:r>
      <w:r w:rsidR="00761B9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DE5B50" w:rsidRPr="00261D02" w:rsidRDefault="00DE5B50" w:rsidP="00C14C79">
      <w:pPr>
        <w:shd w:val="clear" w:color="auto" w:fill="F2F2F2" w:themeFill="background1" w:themeFillShade="F2"/>
        <w:ind w:right="-900" w:hanging="96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الثاني: أكتبي المصطلح التكنولوجي المناسب لكل مما </w:t>
      </w:r>
      <w:r w:rsidR="00A703AA"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يلي:  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( </w:t>
      </w:r>
      <w:r w:rsidR="00FF600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درجتين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</w:p>
    <w:p w:rsidR="00761B9C" w:rsidRDefault="00DE5B50" w:rsidP="00C14C79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(.................</w:t>
      </w:r>
      <w:r w:rsidR="006C7A94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..........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......) </w:t>
      </w:r>
      <w:r w:rsidR="00A703A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نوع من أنواع الرسم يعتمد على القلم الرصاص فقط.</w:t>
      </w:r>
    </w:p>
    <w:p w:rsidR="006C283C" w:rsidRPr="00761B9C" w:rsidRDefault="00DE5B50" w:rsidP="00761B9C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(.........................</w:t>
      </w:r>
      <w:r w:rsidR="006C7A94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.....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..) </w:t>
      </w:r>
      <w:r w:rsidR="00FD701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</w:t>
      </w:r>
      <w:r w:rsidR="00761B9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ظور هندسي يرسم بزاويتين قياسهما 30 درجة</w:t>
      </w:r>
    </w:p>
    <w:p w:rsidR="00D62DF3" w:rsidRPr="00261D02" w:rsidRDefault="00D62DF3" w:rsidP="00C14C79">
      <w:pPr>
        <w:shd w:val="clear" w:color="auto" w:fill="F2F2F2" w:themeFill="background1" w:themeFillShade="F2"/>
        <w:ind w:right="-900" w:hanging="96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الثالث: أكملي الفراغات التالية بما </w:t>
      </w:r>
      <w:r w:rsidR="002C60D3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يناسبها:  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ab/>
        <w:t xml:space="preserve">( </w:t>
      </w:r>
      <w:r w:rsidR="00FF600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3</w:t>
      </w:r>
      <w:r w:rsidR="006C7A94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درجات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</w:t>
      </w:r>
    </w:p>
    <w:p w:rsidR="00D62DF3" w:rsidRPr="00261D02" w:rsidRDefault="00AC412E" w:rsidP="00C14C79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تبرز أهمية</w:t>
      </w:r>
      <w:r w:rsidR="003942A5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الرسم الهندسي </w:t>
      </w:r>
      <w:r w:rsidR="00A669F5"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في </w:t>
      </w:r>
      <w:r w:rsidR="00A669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...............................</w:t>
      </w:r>
      <w:r w:rsidR="00D62DF3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 .................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..............</w:t>
      </w:r>
      <w:r w:rsid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</w:t>
      </w:r>
    </w:p>
    <w:p w:rsidR="00D62DF3" w:rsidRPr="00261D02" w:rsidRDefault="00A703AA" w:rsidP="00C14C79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نستخدم ...................... لنقل </w:t>
      </w:r>
      <w:r w:rsidR="006249C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الأبعاد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بينما نستخدم ....................... لرسم الدوائر.</w:t>
      </w:r>
    </w:p>
    <w:p w:rsidR="00A703AA" w:rsidRPr="00261D02" w:rsidRDefault="00A703AA" w:rsidP="00A703AA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تتكون ورقة </w:t>
      </w:r>
      <w:r>
        <w:rPr>
          <w:rFonts w:ascii="Simplified Arabic" w:hAnsi="Simplified Arabic" w:cs="Simplified Arabic"/>
          <w:b/>
          <w:bCs/>
          <w:sz w:val="32"/>
          <w:szCs w:val="32"/>
        </w:rPr>
        <w:t>A6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من عدد ............. ورقة </w:t>
      </w:r>
      <w:r>
        <w:rPr>
          <w:rFonts w:ascii="Simplified Arabic" w:hAnsi="Simplified Arabic" w:cs="Simplified Arabic"/>
          <w:b/>
          <w:bCs/>
          <w:sz w:val="32"/>
          <w:szCs w:val="32"/>
        </w:rPr>
        <w:t>A7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، بينما تتكون ورقة ......... من ورقتي </w:t>
      </w:r>
      <w:r>
        <w:rPr>
          <w:rFonts w:ascii="Simplified Arabic" w:hAnsi="Simplified Arabic" w:cs="Simplified Arabic"/>
          <w:b/>
          <w:bCs/>
          <w:sz w:val="32"/>
          <w:szCs w:val="32"/>
        </w:rPr>
        <w:t>A4</w:t>
      </w:r>
    </w:p>
    <w:p w:rsidR="00AC412E" w:rsidRPr="00261D02" w:rsidRDefault="00E41B58" w:rsidP="00E32A27">
      <w:pPr>
        <w:pStyle w:val="a4"/>
        <w:shd w:val="clear" w:color="auto" w:fill="F2F2F2" w:themeFill="background1" w:themeFillShade="F2"/>
        <w:ind w:left="-604" w:right="-900" w:hanging="450"/>
        <w:rPr>
          <w:rFonts w:ascii="Simplified Arabic" w:hAnsi="Simplified Arabic" w:cs="Simplified Arabic"/>
          <w:noProof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الرابع: </w:t>
      </w:r>
      <w:r w:rsidR="003942A5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ارسمي مكعب طول ضلعه </w:t>
      </w:r>
      <w:r w:rsidR="009B6B6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 w:rsidR="003942A5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سم بمنظور</w:t>
      </w:r>
      <w:r w:rsidR="00E32A2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</w:t>
      </w:r>
      <w:r w:rsidR="00E32A27" w:rsidRPr="00E32A27">
        <w:rPr>
          <w:rFonts w:ascii="Simplified Arabic" w:hAnsi="Simplified Arabic" w:cs="Simplified Arabic"/>
          <w:b/>
          <w:bCs/>
          <w:sz w:val="32"/>
          <w:szCs w:val="32"/>
          <w:rtl/>
        </w:rPr>
        <w:t>لاوبليك</w:t>
      </w:r>
      <w:r w:rsidR="003942A5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؟             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</w:t>
      </w:r>
      <w:r w:rsidR="00FF600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درجتين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</w:p>
    <w:p w:rsidR="00AC412E" w:rsidRPr="00261D02" w:rsidRDefault="00134298" w:rsidP="00AC412E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1511300</wp:posOffset>
            </wp:positionH>
            <wp:positionV relativeFrom="paragraph">
              <wp:posOffset>59055</wp:posOffset>
            </wp:positionV>
            <wp:extent cx="4241800" cy="3200400"/>
            <wp:effectExtent l="1905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12E" w:rsidRPr="00261D02" w:rsidRDefault="00AC412E" w:rsidP="00AC412E">
      <w:pPr>
        <w:rPr>
          <w:rFonts w:ascii="Simplified Arabic" w:hAnsi="Simplified Arabic" w:cs="Simplified Arabic"/>
          <w:sz w:val="32"/>
          <w:szCs w:val="32"/>
          <w:rtl/>
        </w:rPr>
      </w:pPr>
    </w:p>
    <w:p w:rsidR="00AC412E" w:rsidRPr="00261D02" w:rsidRDefault="00AC412E" w:rsidP="00AC412E">
      <w:pPr>
        <w:rPr>
          <w:rFonts w:ascii="Simplified Arabic" w:hAnsi="Simplified Arabic" w:cs="Simplified Arabic"/>
          <w:sz w:val="32"/>
          <w:szCs w:val="32"/>
          <w:rtl/>
        </w:rPr>
      </w:pPr>
    </w:p>
    <w:p w:rsidR="00E41B58" w:rsidRPr="00261D02" w:rsidRDefault="00E41B58" w:rsidP="00AC412E">
      <w:pPr>
        <w:tabs>
          <w:tab w:val="left" w:pos="2092"/>
        </w:tabs>
        <w:rPr>
          <w:rFonts w:ascii="Simplified Arabic" w:hAnsi="Simplified Arabic" w:cs="Simplified Arabic"/>
          <w:sz w:val="32"/>
          <w:szCs w:val="32"/>
          <w:rtl/>
        </w:rPr>
      </w:pPr>
    </w:p>
    <w:sectPr w:rsidR="00E41B58" w:rsidRPr="00261D02" w:rsidSect="00D22169">
      <w:pgSz w:w="11906" w:h="16838"/>
      <w:pgMar w:top="1440" w:right="1440" w:bottom="284" w:left="1355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CFD" w:rsidRDefault="002A4CFD" w:rsidP="00AC412E">
      <w:pPr>
        <w:spacing w:after="0" w:line="240" w:lineRule="auto"/>
      </w:pPr>
      <w:r>
        <w:separator/>
      </w:r>
    </w:p>
  </w:endnote>
  <w:endnote w:type="continuationSeparator" w:id="1">
    <w:p w:rsidR="002A4CFD" w:rsidRDefault="002A4CFD" w:rsidP="00AC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CFD" w:rsidRDefault="002A4CFD" w:rsidP="00AC412E">
      <w:pPr>
        <w:spacing w:after="0" w:line="240" w:lineRule="auto"/>
      </w:pPr>
      <w:r>
        <w:separator/>
      </w:r>
    </w:p>
  </w:footnote>
  <w:footnote w:type="continuationSeparator" w:id="1">
    <w:p w:rsidR="002A4CFD" w:rsidRDefault="002A4CFD" w:rsidP="00AC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7DE"/>
    <w:multiLevelType w:val="hybridMultilevel"/>
    <w:tmpl w:val="8D0EFD44"/>
    <w:lvl w:ilvl="0" w:tplc="D176563C">
      <w:start w:val="1"/>
      <w:numFmt w:val="decimal"/>
      <w:lvlText w:val="%1-"/>
      <w:lvlJc w:val="left"/>
      <w:pPr>
        <w:ind w:left="-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4" w:hanging="360"/>
      </w:pPr>
    </w:lvl>
    <w:lvl w:ilvl="2" w:tplc="0409001B" w:tentative="1">
      <w:start w:val="1"/>
      <w:numFmt w:val="lowerRoman"/>
      <w:lvlText w:val="%3."/>
      <w:lvlJc w:val="right"/>
      <w:pPr>
        <w:ind w:left="656" w:hanging="180"/>
      </w:pPr>
    </w:lvl>
    <w:lvl w:ilvl="3" w:tplc="0409000F" w:tentative="1">
      <w:start w:val="1"/>
      <w:numFmt w:val="decimal"/>
      <w:lvlText w:val="%4."/>
      <w:lvlJc w:val="left"/>
      <w:pPr>
        <w:ind w:left="1376" w:hanging="360"/>
      </w:pPr>
    </w:lvl>
    <w:lvl w:ilvl="4" w:tplc="04090019" w:tentative="1">
      <w:start w:val="1"/>
      <w:numFmt w:val="lowerLetter"/>
      <w:lvlText w:val="%5."/>
      <w:lvlJc w:val="left"/>
      <w:pPr>
        <w:ind w:left="2096" w:hanging="360"/>
      </w:pPr>
    </w:lvl>
    <w:lvl w:ilvl="5" w:tplc="0409001B" w:tentative="1">
      <w:start w:val="1"/>
      <w:numFmt w:val="lowerRoman"/>
      <w:lvlText w:val="%6."/>
      <w:lvlJc w:val="right"/>
      <w:pPr>
        <w:ind w:left="2816" w:hanging="180"/>
      </w:pPr>
    </w:lvl>
    <w:lvl w:ilvl="6" w:tplc="0409000F" w:tentative="1">
      <w:start w:val="1"/>
      <w:numFmt w:val="decimal"/>
      <w:lvlText w:val="%7."/>
      <w:lvlJc w:val="left"/>
      <w:pPr>
        <w:ind w:left="3536" w:hanging="360"/>
      </w:pPr>
    </w:lvl>
    <w:lvl w:ilvl="7" w:tplc="04090019" w:tentative="1">
      <w:start w:val="1"/>
      <w:numFmt w:val="lowerLetter"/>
      <w:lvlText w:val="%8."/>
      <w:lvlJc w:val="left"/>
      <w:pPr>
        <w:ind w:left="4256" w:hanging="360"/>
      </w:pPr>
    </w:lvl>
    <w:lvl w:ilvl="8" w:tplc="0409001B" w:tentative="1">
      <w:start w:val="1"/>
      <w:numFmt w:val="lowerRoman"/>
      <w:lvlText w:val="%9."/>
      <w:lvlJc w:val="right"/>
      <w:pPr>
        <w:ind w:left="4976" w:hanging="180"/>
      </w:pPr>
    </w:lvl>
  </w:abstractNum>
  <w:abstractNum w:abstractNumId="1">
    <w:nsid w:val="448A1E0D"/>
    <w:multiLevelType w:val="hybridMultilevel"/>
    <w:tmpl w:val="CC206FDE"/>
    <w:lvl w:ilvl="0" w:tplc="76400038">
      <w:numFmt w:val="bullet"/>
      <w:lvlText w:val="-"/>
      <w:lvlJc w:val="left"/>
      <w:pPr>
        <w:ind w:left="-604" w:hanging="360"/>
      </w:pPr>
      <w:rPr>
        <w:rFonts w:ascii="Adobe Arabic" w:eastAsiaTheme="minorHAns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494"/>
    <w:rsid w:val="000313D3"/>
    <w:rsid w:val="000A22A7"/>
    <w:rsid w:val="00134298"/>
    <w:rsid w:val="00166703"/>
    <w:rsid w:val="0021541D"/>
    <w:rsid w:val="00261D02"/>
    <w:rsid w:val="002A4CFD"/>
    <w:rsid w:val="002C60D3"/>
    <w:rsid w:val="003942A5"/>
    <w:rsid w:val="003A46D3"/>
    <w:rsid w:val="003C7DF7"/>
    <w:rsid w:val="00463CF3"/>
    <w:rsid w:val="00531999"/>
    <w:rsid w:val="00593C41"/>
    <w:rsid w:val="006077FF"/>
    <w:rsid w:val="00623418"/>
    <w:rsid w:val="006249C0"/>
    <w:rsid w:val="006779A8"/>
    <w:rsid w:val="006C283C"/>
    <w:rsid w:val="006C7A94"/>
    <w:rsid w:val="00761B9C"/>
    <w:rsid w:val="007A6ACB"/>
    <w:rsid w:val="008728F4"/>
    <w:rsid w:val="008A3D11"/>
    <w:rsid w:val="008B2E16"/>
    <w:rsid w:val="009B6B67"/>
    <w:rsid w:val="00A13494"/>
    <w:rsid w:val="00A23300"/>
    <w:rsid w:val="00A669F5"/>
    <w:rsid w:val="00A703AA"/>
    <w:rsid w:val="00A845D8"/>
    <w:rsid w:val="00AA18DB"/>
    <w:rsid w:val="00AC412E"/>
    <w:rsid w:val="00BA6EC3"/>
    <w:rsid w:val="00BC1075"/>
    <w:rsid w:val="00BE2274"/>
    <w:rsid w:val="00C14C79"/>
    <w:rsid w:val="00C34D7F"/>
    <w:rsid w:val="00C73D9D"/>
    <w:rsid w:val="00CF7FA8"/>
    <w:rsid w:val="00D13076"/>
    <w:rsid w:val="00D22169"/>
    <w:rsid w:val="00D62DF3"/>
    <w:rsid w:val="00D80638"/>
    <w:rsid w:val="00D941EB"/>
    <w:rsid w:val="00DE5B50"/>
    <w:rsid w:val="00E32A27"/>
    <w:rsid w:val="00E41B58"/>
    <w:rsid w:val="00ED4BA9"/>
    <w:rsid w:val="00F43050"/>
    <w:rsid w:val="00FD7010"/>
    <w:rsid w:val="00FF6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1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B5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2C60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C4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AC412E"/>
  </w:style>
  <w:style w:type="paragraph" w:styleId="a7">
    <w:name w:val="footer"/>
    <w:basedOn w:val="a"/>
    <w:link w:val="Char1"/>
    <w:uiPriority w:val="99"/>
    <w:unhideWhenUsed/>
    <w:rsid w:val="00AC4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AC4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 Firwana</dc:creator>
  <cp:lastModifiedBy>EBDA3</cp:lastModifiedBy>
  <cp:revision>6</cp:revision>
  <cp:lastPrinted>2018-10-13T19:14:00Z</cp:lastPrinted>
  <dcterms:created xsi:type="dcterms:W3CDTF">2018-10-31T14:28:00Z</dcterms:created>
  <dcterms:modified xsi:type="dcterms:W3CDTF">2018-10-31T14:37:00Z</dcterms:modified>
</cp:coreProperties>
</file>