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586"/>
        <w:bidiVisual/>
        <w:tblW w:w="10506" w:type="dxa"/>
        <w:tblBorders>
          <w:bottom w:val="single" w:sz="12" w:space="0" w:color="auto"/>
        </w:tblBorders>
        <w:tblLayout w:type="fixed"/>
        <w:tblLook w:val="0000"/>
      </w:tblPr>
      <w:tblGrid>
        <w:gridCol w:w="3579"/>
        <w:gridCol w:w="3684"/>
        <w:gridCol w:w="3243"/>
      </w:tblGrid>
      <w:tr w:rsidR="00A11A02" w:rsidRPr="009B18B4" w:rsidTr="00180DA6">
        <w:trPr>
          <w:trHeight w:val="1560"/>
        </w:trPr>
        <w:tc>
          <w:tcPr>
            <w:tcW w:w="3579" w:type="dxa"/>
          </w:tcPr>
          <w:p w:rsidR="00A11A02" w:rsidRPr="009B18B4" w:rsidRDefault="009D07AB" w:rsidP="00604E1D">
            <w:pPr>
              <w:tabs>
                <w:tab w:val="left" w:pos="750"/>
                <w:tab w:val="left" w:pos="842"/>
                <w:tab w:val="center" w:pos="1681"/>
              </w:tabs>
              <w:spacing w:after="0" w:line="280" w:lineRule="exact"/>
              <w:jc w:val="center"/>
              <w:rPr>
                <w:rFonts w:ascii="Times New Roman" w:eastAsia="Times New Roman" w:hAnsi="Times New Roman" w:cs="Monotype Koufi"/>
                <w:b/>
                <w:bCs/>
                <w:color w:val="000000" w:themeColor="text1"/>
                <w:rtl/>
              </w:rPr>
            </w:pPr>
            <w:r w:rsidRPr="009B18B4">
              <w:rPr>
                <w:noProof/>
                <w:color w:val="000000" w:themeColor="text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916940</wp:posOffset>
                  </wp:positionH>
                  <wp:positionV relativeFrom="paragraph">
                    <wp:posOffset>8890</wp:posOffset>
                  </wp:positionV>
                  <wp:extent cx="304800" cy="333375"/>
                  <wp:effectExtent l="19050" t="0" r="0" b="0"/>
                  <wp:wrapNone/>
                  <wp:docPr id="3" name="Picture 5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11A02" w:rsidRPr="009B18B4" w:rsidRDefault="00A11A02" w:rsidP="00604E1D">
            <w:pPr>
              <w:tabs>
                <w:tab w:val="left" w:pos="842"/>
                <w:tab w:val="left" w:pos="896"/>
                <w:tab w:val="left" w:pos="1001"/>
                <w:tab w:val="left" w:pos="1054"/>
                <w:tab w:val="left" w:pos="1228"/>
                <w:tab w:val="center" w:pos="4153"/>
                <w:tab w:val="right" w:pos="8306"/>
              </w:tabs>
              <w:spacing w:after="0" w:line="280" w:lineRule="exact"/>
              <w:jc w:val="center"/>
              <w:rPr>
                <w:rFonts w:ascii="Times New Roman" w:eastAsia="Times New Roman" w:hAnsi="Times New Roman" w:cs="Monotype Koufi"/>
                <w:b/>
                <w:bCs/>
                <w:color w:val="000000" w:themeColor="text1"/>
                <w:rtl/>
              </w:rPr>
            </w:pPr>
          </w:p>
          <w:p w:rsidR="00A11A02" w:rsidRPr="009B18B4" w:rsidRDefault="00AF7DDB" w:rsidP="00604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rtl/>
              </w:rPr>
            </w:pPr>
            <w:r w:rsidRPr="009B18B4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rtl/>
              </w:rPr>
              <w:t>دولة فلسطين</w:t>
            </w:r>
          </w:p>
          <w:p w:rsidR="00A11A02" w:rsidRPr="009B18B4" w:rsidRDefault="00A11A02" w:rsidP="00604E1D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 w:themeColor="text1"/>
                <w:rtl/>
              </w:rPr>
            </w:pPr>
            <w:r w:rsidRPr="009B18B4">
              <w:rPr>
                <w:rFonts w:ascii="Times New Roman" w:eastAsia="Times New Roman" w:hAnsi="Times New Roman" w:cs="Arabic Transparent" w:hint="cs"/>
                <w:b/>
                <w:bCs/>
                <w:color w:val="000000" w:themeColor="text1"/>
                <w:rtl/>
              </w:rPr>
              <w:t>وزارة التربية والتعلـيم العالي</w:t>
            </w:r>
          </w:p>
          <w:p w:rsidR="00A11A02" w:rsidRPr="009B18B4" w:rsidRDefault="00A11A02" w:rsidP="00604E1D">
            <w:pPr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color w:val="000000" w:themeColor="text1"/>
              </w:rPr>
            </w:pPr>
            <w:r w:rsidRPr="009B18B4">
              <w:rPr>
                <w:rFonts w:ascii="Times New Roman" w:eastAsia="Times New Roman" w:hAnsi="Times New Roman" w:cs="Arabic Transparent" w:hint="cs"/>
                <w:b/>
                <w:bCs/>
                <w:color w:val="000000" w:themeColor="text1"/>
                <w:rtl/>
              </w:rPr>
              <w:t>مديرية التربية والتعليم– شرق خان يونس</w:t>
            </w:r>
          </w:p>
        </w:tc>
        <w:tc>
          <w:tcPr>
            <w:tcW w:w="3684" w:type="dxa"/>
          </w:tcPr>
          <w:tbl>
            <w:tblPr>
              <w:bidiVisual/>
              <w:tblW w:w="0" w:type="auto"/>
              <w:tblLayout w:type="fixed"/>
              <w:tblLook w:val="0000"/>
            </w:tblPr>
            <w:tblGrid>
              <w:gridCol w:w="2959"/>
            </w:tblGrid>
            <w:tr w:rsidR="00A11A02" w:rsidRPr="009B18B4" w:rsidTr="00AB3717">
              <w:trPr>
                <w:trHeight w:val="52"/>
              </w:trPr>
              <w:tc>
                <w:tcPr>
                  <w:tcW w:w="2959" w:type="dxa"/>
                  <w:vAlign w:val="center"/>
                </w:tcPr>
                <w:p w:rsidR="00A11A02" w:rsidRPr="009B18B4" w:rsidRDefault="00A11A02" w:rsidP="000975BB">
                  <w:pPr>
                    <w:framePr w:hSpace="180" w:wrap="around" w:vAnchor="page" w:hAnchor="margin" w:y="58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9B18B4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 w:themeColor="text1"/>
                      <w:rtl/>
                    </w:rPr>
                    <w:t>بسم الله الرحمن الرحيم</w:t>
                  </w:r>
                </w:p>
              </w:tc>
            </w:tr>
          </w:tbl>
          <w:p w:rsidR="00A11A02" w:rsidRPr="009B18B4" w:rsidRDefault="009B18B4" w:rsidP="00AF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rtl/>
              </w:rPr>
            </w:pPr>
            <w:hyperlink r:id="rId9" w:history="1">
              <w:r w:rsidR="00230E5A" w:rsidRPr="009B18B4">
                <w:rPr>
                  <w:rStyle w:val="Hyperlink"/>
                  <w:rFonts w:ascii="Times New Roman" w:eastAsia="Times New Roman" w:hAnsi="Times New Roman" w:cs="Times New Roman" w:hint="cs"/>
                  <w:b/>
                  <w:bCs/>
                  <w:color w:val="000000" w:themeColor="text1"/>
                  <w:rtl/>
                </w:rPr>
                <w:t xml:space="preserve">امتحان نهاية الفصل </w:t>
              </w:r>
              <w:r w:rsidR="00A11A02" w:rsidRPr="009B18B4">
                <w:rPr>
                  <w:rStyle w:val="Hyperlink"/>
                  <w:rFonts w:ascii="Times New Roman" w:eastAsia="Times New Roman" w:hAnsi="Times New Roman" w:cs="Times New Roman" w:hint="cs"/>
                  <w:b/>
                  <w:bCs/>
                  <w:color w:val="000000" w:themeColor="text1"/>
                  <w:rtl/>
                </w:rPr>
                <w:t>الثاني للعام الدراسي</w:t>
              </w:r>
            </w:hyperlink>
          </w:p>
          <w:p w:rsidR="00A11A02" w:rsidRPr="009B18B4" w:rsidRDefault="00AF7DDB" w:rsidP="00AF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9B18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2015</w:t>
            </w:r>
            <w:r w:rsidR="00521056" w:rsidRPr="009B18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9B18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- 2016</w:t>
            </w:r>
          </w:p>
          <w:p w:rsidR="00AF7DDB" w:rsidRPr="009B18B4" w:rsidRDefault="009B18B4" w:rsidP="00AF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rtl/>
              </w:rPr>
            </w:pPr>
            <w:hyperlink r:id="rId10" w:history="1">
              <w:r w:rsidR="007556D4" w:rsidRPr="009B18B4">
                <w:rPr>
                  <w:rStyle w:val="Hyperlink"/>
                  <w:rFonts w:ascii="Times New Roman" w:eastAsia="Times New Roman" w:hAnsi="Times New Roman" w:cs="Times New Roman" w:hint="cs"/>
                  <w:b/>
                  <w:bCs/>
                  <w:color w:val="000000" w:themeColor="text1"/>
                  <w:rtl/>
                </w:rPr>
                <w:t>المبحث:</w:t>
              </w:r>
              <w:r w:rsidR="00A11A02" w:rsidRPr="009B18B4">
                <w:rPr>
                  <w:rStyle w:val="Hyperlink"/>
                  <w:rFonts w:ascii="Times New Roman" w:eastAsia="Times New Roman" w:hAnsi="Times New Roman" w:cs="Times New Roman" w:hint="cs"/>
                  <w:b/>
                  <w:bCs/>
                  <w:color w:val="000000" w:themeColor="text1"/>
                  <w:rtl/>
                </w:rPr>
                <w:t xml:space="preserve"> اللغة الإنجليزية</w:t>
              </w:r>
            </w:hyperlink>
          </w:p>
          <w:p w:rsidR="00A11A02" w:rsidRPr="009B18B4" w:rsidRDefault="00A11A02" w:rsidP="00E1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rtl/>
              </w:rPr>
            </w:pPr>
            <w:r w:rsidRPr="009B18B4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highlight w:val="yellow"/>
                <w:rtl/>
              </w:rPr>
              <w:t>الصف: التاسع</w:t>
            </w:r>
          </w:p>
        </w:tc>
        <w:tc>
          <w:tcPr>
            <w:tcW w:w="3243" w:type="dxa"/>
          </w:tcPr>
          <w:p w:rsidR="00A11A02" w:rsidRPr="009B18B4" w:rsidRDefault="00A11A02" w:rsidP="001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rtl/>
              </w:rPr>
            </w:pPr>
            <w:r w:rsidRPr="009B18B4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rtl/>
              </w:rPr>
              <w:t xml:space="preserve">اسم </w:t>
            </w:r>
            <w:r w:rsidR="00521056" w:rsidRPr="009B18B4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rtl/>
              </w:rPr>
              <w:t>الطالب:</w:t>
            </w:r>
            <w:r w:rsidRPr="009B18B4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rtl/>
              </w:rPr>
              <w:t xml:space="preserve"> ..............................  </w:t>
            </w:r>
            <w:r w:rsidR="00AF7DDB" w:rsidRPr="009B18B4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rtl/>
              </w:rPr>
              <w:t xml:space="preserve">     </w:t>
            </w:r>
            <w:r w:rsidRPr="009B18B4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rtl/>
              </w:rPr>
              <w:t xml:space="preserve">زمن </w:t>
            </w:r>
            <w:r w:rsidR="00521056" w:rsidRPr="009B18B4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rtl/>
              </w:rPr>
              <w:t>الامتحان:</w:t>
            </w:r>
            <w:r w:rsidRPr="009B18B4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rtl/>
              </w:rPr>
              <w:t xml:space="preserve"> </w:t>
            </w:r>
            <w:r w:rsidR="00AF7DDB" w:rsidRPr="009B18B4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rtl/>
              </w:rPr>
              <w:t xml:space="preserve">ساعة ونصف </w:t>
            </w:r>
          </w:p>
          <w:p w:rsidR="00A11A02" w:rsidRPr="009B18B4" w:rsidRDefault="00521056" w:rsidP="00AF7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rtl/>
              </w:rPr>
            </w:pPr>
            <w:r w:rsidRPr="009B18B4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rtl/>
              </w:rPr>
              <w:t>التاريخ:</w:t>
            </w:r>
            <w:r w:rsidR="00F34A3F" w:rsidRPr="009B18B4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rtl/>
              </w:rPr>
              <w:t xml:space="preserve">  ...</w:t>
            </w:r>
            <w:r w:rsidR="00311E96" w:rsidRPr="009B18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....</w:t>
            </w:r>
            <w:r w:rsidR="00F34A3F" w:rsidRPr="009B18B4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rtl/>
              </w:rPr>
              <w:t xml:space="preserve"> / </w:t>
            </w:r>
            <w:r w:rsidR="00AF7DDB" w:rsidRPr="009B18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5</w:t>
            </w:r>
            <w:r w:rsidR="00F34A3F" w:rsidRPr="009B18B4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rtl/>
              </w:rPr>
              <w:t xml:space="preserve"> / </w:t>
            </w:r>
            <w:r w:rsidR="00AF7DDB" w:rsidRPr="009B18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2016</w:t>
            </w:r>
            <w:r w:rsidR="00A11A02" w:rsidRPr="009B18B4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rtl/>
              </w:rPr>
              <w:t xml:space="preserve"> م</w:t>
            </w:r>
          </w:p>
          <w:p w:rsidR="00AF7DDB" w:rsidRPr="009B18B4" w:rsidRDefault="00521056" w:rsidP="00180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rtl/>
              </w:rPr>
            </w:pPr>
            <w:r w:rsidRPr="009B18B4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rtl/>
              </w:rPr>
              <w:t>الدرجة:</w:t>
            </w:r>
            <w:r w:rsidR="00AF7DDB" w:rsidRPr="009B18B4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rtl/>
              </w:rPr>
              <w:t xml:space="preserve"> </w:t>
            </w:r>
            <w:r w:rsidR="00AF7DDB" w:rsidRPr="009B18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40 </w:t>
            </w:r>
          </w:p>
          <w:p w:rsidR="00A11A02" w:rsidRPr="009B18B4" w:rsidRDefault="00AF7DDB" w:rsidP="00E11525">
            <w:pPr>
              <w:spacing w:after="0" w:line="240" w:lineRule="auto"/>
              <w:ind w:left="441" w:hanging="44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9B18B4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highlight w:val="yellow"/>
                <w:rtl/>
              </w:rPr>
              <w:t xml:space="preserve">الفترة </w:t>
            </w:r>
            <w:r w:rsidR="00E11525" w:rsidRPr="009B18B4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highlight w:val="yellow"/>
                <w:rtl/>
              </w:rPr>
              <w:t>الصباحية</w:t>
            </w:r>
          </w:p>
        </w:tc>
      </w:tr>
    </w:tbl>
    <w:p w:rsidR="008A2E92" w:rsidRPr="009B18B4" w:rsidRDefault="008A2E92" w:rsidP="00DF39EA">
      <w:pPr>
        <w:tabs>
          <w:tab w:val="left" w:pos="1982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thick"/>
          <w:rtl/>
        </w:rPr>
      </w:pPr>
      <w:r w:rsidRPr="009B18B4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thick"/>
        </w:rPr>
        <w:t>Listening</w:t>
      </w:r>
      <w:r w:rsidR="00DF39EA" w:rsidRPr="009B18B4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:</w:t>
      </w:r>
      <w:r w:rsidR="00570A61" w:rsidRPr="009B18B4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AF7DDB" w:rsidRPr="009B18B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="00AB3717" w:rsidRPr="009B18B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Marks</w:t>
      </w:r>
    </w:p>
    <w:p w:rsidR="008A2E92" w:rsidRPr="009B18B4" w:rsidRDefault="009B18B4" w:rsidP="00DF39EA">
      <w:pPr>
        <w:bidi w:val="0"/>
        <w:ind w:right="426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thick"/>
        </w:rPr>
      </w:pPr>
      <w:hyperlink r:id="rId11" w:history="1">
        <w:r w:rsidR="008A2E92" w:rsidRPr="009B18B4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6"/>
            <w:szCs w:val="26"/>
          </w:rPr>
          <w:t>Listen and answer the following questions</w:t>
        </w:r>
      </w:hyperlink>
    </w:p>
    <w:p w:rsidR="008A2E92" w:rsidRPr="009B18B4" w:rsidRDefault="008A2E92" w:rsidP="00514CC5">
      <w:pPr>
        <w:tabs>
          <w:tab w:val="left" w:pos="7469"/>
          <w:tab w:val="right" w:pos="10064"/>
        </w:tabs>
        <w:bidi w:val="0"/>
        <w:ind w:right="284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thick"/>
        </w:rPr>
      </w:pPr>
      <w:r w:rsidRPr="009B18B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thick"/>
        </w:rPr>
        <w:t>A-Put (true) or (false</w:t>
      </w:r>
      <w:r w:rsidRPr="009B18B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  <w:r w:rsidR="00514CC5" w:rsidRPr="009B18B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                                                                                                            3points                                   </w:t>
      </w:r>
    </w:p>
    <w:p w:rsidR="008A2E92" w:rsidRPr="009B18B4" w:rsidRDefault="008A2E92" w:rsidP="00313CE3">
      <w:pPr>
        <w:ind w:right="284"/>
        <w:jc w:val="right"/>
        <w:rPr>
          <w:rFonts w:ascii="Times New Roman" w:hAnsi="Times New Roman" w:cs="Times New Roman"/>
          <w:color w:val="000000" w:themeColor="text1"/>
          <w:sz w:val="26"/>
          <w:szCs w:val="26"/>
          <w:rtl/>
        </w:rPr>
      </w:pPr>
      <w:r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Rural life was </w:t>
      </w:r>
      <w:r w:rsidR="00730743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>hard.</w:t>
      </w:r>
      <w:r w:rsidRPr="009B18B4">
        <w:rPr>
          <w:rFonts w:ascii="Times New Roman" w:hAnsi="Times New Roman" w:cs="Times New Roman"/>
          <w:color w:val="000000" w:themeColor="text1"/>
          <w:sz w:val="26"/>
          <w:szCs w:val="26"/>
          <w:rtl/>
        </w:rPr>
        <w:t xml:space="preserve"> </w:t>
      </w:r>
      <w:r w:rsidR="00313CE3" w:rsidRPr="009B18B4">
        <w:rPr>
          <w:rFonts w:ascii="Times New Roman" w:hAnsi="Times New Roman" w:cs="Times New Roman"/>
          <w:color w:val="000000" w:themeColor="text1"/>
          <w:sz w:val="26"/>
          <w:szCs w:val="26"/>
          <w:rtl/>
        </w:rPr>
        <w:t xml:space="preserve"> </w:t>
      </w:r>
      <w:r w:rsidRPr="009B18B4">
        <w:rPr>
          <w:rFonts w:ascii="Times New Roman" w:hAnsi="Times New Roman" w:cs="Times New Roman"/>
          <w:color w:val="000000" w:themeColor="text1"/>
          <w:sz w:val="26"/>
          <w:szCs w:val="26"/>
          <w:rtl/>
        </w:rPr>
        <w:t xml:space="preserve">( </w:t>
      </w:r>
      <w:r w:rsidR="00313CE3" w:rsidRPr="009B18B4">
        <w:rPr>
          <w:rFonts w:ascii="Times New Roman" w:hAnsi="Times New Roman" w:cs="Times New Roman"/>
          <w:color w:val="000000" w:themeColor="text1"/>
          <w:sz w:val="26"/>
          <w:szCs w:val="26"/>
          <w:rtl/>
        </w:rPr>
        <w:t xml:space="preserve">  </w:t>
      </w:r>
      <w:r w:rsidRPr="009B18B4">
        <w:rPr>
          <w:rFonts w:ascii="Times New Roman" w:hAnsi="Times New Roman" w:cs="Times New Roman"/>
          <w:color w:val="000000" w:themeColor="text1"/>
          <w:sz w:val="26"/>
          <w:szCs w:val="26"/>
          <w:rtl/>
        </w:rPr>
        <w:t xml:space="preserve"> )</w:t>
      </w:r>
      <w:r w:rsidR="00313CE3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>1-</w:t>
      </w:r>
    </w:p>
    <w:p w:rsidR="008A2E92" w:rsidRPr="009B18B4" w:rsidRDefault="008A2E92" w:rsidP="00313CE3">
      <w:pPr>
        <w:ind w:right="284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People used to </w:t>
      </w:r>
      <w:r w:rsidR="00730743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>have electricity</w:t>
      </w:r>
      <w:r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in their </w:t>
      </w:r>
      <w:r w:rsidR="00730743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>houses.</w:t>
      </w:r>
      <w:r w:rsidRPr="009B18B4">
        <w:rPr>
          <w:rFonts w:ascii="Times New Roman" w:hAnsi="Times New Roman" w:cs="Times New Roman"/>
          <w:color w:val="000000" w:themeColor="text1"/>
          <w:sz w:val="26"/>
          <w:szCs w:val="26"/>
          <w:rtl/>
        </w:rPr>
        <w:t xml:space="preserve">  ( </w:t>
      </w:r>
      <w:r w:rsidR="00313CE3" w:rsidRPr="009B18B4">
        <w:rPr>
          <w:rFonts w:ascii="Times New Roman" w:hAnsi="Times New Roman" w:cs="Times New Roman"/>
          <w:color w:val="000000" w:themeColor="text1"/>
          <w:sz w:val="26"/>
          <w:szCs w:val="26"/>
          <w:rtl/>
        </w:rPr>
        <w:t xml:space="preserve">  </w:t>
      </w:r>
      <w:r w:rsidRPr="009B18B4">
        <w:rPr>
          <w:rFonts w:ascii="Times New Roman" w:hAnsi="Times New Roman" w:cs="Times New Roman"/>
          <w:color w:val="000000" w:themeColor="text1"/>
          <w:sz w:val="26"/>
          <w:szCs w:val="26"/>
          <w:rtl/>
        </w:rPr>
        <w:t xml:space="preserve">  )</w:t>
      </w:r>
      <w:r w:rsidR="00313CE3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>2-</w:t>
      </w:r>
    </w:p>
    <w:p w:rsidR="008A2E92" w:rsidRPr="009B18B4" w:rsidRDefault="00313CE3" w:rsidP="00313CE3">
      <w:pPr>
        <w:ind w:right="284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</w:t>
      </w:r>
      <w:r w:rsidR="008A2E92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eople didn't have running water in their </w:t>
      </w:r>
      <w:r w:rsidR="00730743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houses. </w:t>
      </w:r>
      <w:r w:rsidR="008A2E92" w:rsidRPr="009B18B4">
        <w:rPr>
          <w:rFonts w:ascii="Times New Roman" w:hAnsi="Times New Roman" w:cs="Times New Roman"/>
          <w:color w:val="000000" w:themeColor="text1"/>
          <w:sz w:val="26"/>
          <w:szCs w:val="26"/>
          <w:rtl/>
        </w:rPr>
        <w:t xml:space="preserve">( </w:t>
      </w:r>
      <w:r w:rsidRPr="009B18B4">
        <w:rPr>
          <w:rFonts w:ascii="Times New Roman" w:hAnsi="Times New Roman" w:cs="Times New Roman"/>
          <w:color w:val="000000" w:themeColor="text1"/>
          <w:sz w:val="26"/>
          <w:szCs w:val="26"/>
          <w:rtl/>
        </w:rPr>
        <w:t xml:space="preserve"> </w:t>
      </w:r>
      <w:r w:rsidR="008A2E92" w:rsidRPr="009B18B4">
        <w:rPr>
          <w:rFonts w:ascii="Times New Roman" w:hAnsi="Times New Roman" w:cs="Times New Roman"/>
          <w:color w:val="000000" w:themeColor="text1"/>
          <w:sz w:val="26"/>
          <w:szCs w:val="26"/>
          <w:rtl/>
        </w:rPr>
        <w:t xml:space="preserve">  )</w:t>
      </w:r>
      <w:r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>3-</w:t>
      </w:r>
    </w:p>
    <w:p w:rsidR="008A2E92" w:rsidRPr="009B18B4" w:rsidRDefault="008A2E92" w:rsidP="00DF39EA">
      <w:pPr>
        <w:bidi w:val="0"/>
        <w:ind w:right="426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thick"/>
        </w:rPr>
      </w:pPr>
      <w:r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thick"/>
        </w:rPr>
        <w:t>B-Complete</w:t>
      </w:r>
      <w:r w:rsidR="00A11A02"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thick"/>
        </w:rPr>
        <w:t xml:space="preserve"> the </w:t>
      </w:r>
      <w:r w:rsidR="00DF39EA"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thick"/>
        </w:rPr>
        <w:t>following:</w:t>
      </w:r>
      <w:r w:rsidR="00AF7DDB"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                                                                    </w:t>
      </w:r>
      <w:r w:rsidR="00514CC5"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</w:t>
      </w:r>
      <w:r w:rsidR="00AF7DDB"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1 point</w:t>
      </w:r>
    </w:p>
    <w:p w:rsidR="00DF39EA" w:rsidRPr="009B18B4" w:rsidRDefault="008A2E92" w:rsidP="00DF39EA">
      <w:pPr>
        <w:pStyle w:val="a7"/>
        <w:numPr>
          <w:ilvl w:val="0"/>
          <w:numId w:val="1"/>
        </w:numPr>
        <w:bidi w:val="0"/>
        <w:ind w:right="284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>People could get water from</w:t>
      </w:r>
      <w:r w:rsidR="00313CE3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………………………….</w:t>
      </w:r>
      <w:r w:rsidRPr="009B18B4">
        <w:rPr>
          <w:rFonts w:ascii="Times New Roman" w:hAnsi="Times New Roman" w:cs="Times New Roman"/>
          <w:color w:val="000000" w:themeColor="text1"/>
          <w:sz w:val="26"/>
          <w:szCs w:val="26"/>
          <w:rtl/>
        </w:rPr>
        <w:t xml:space="preserve"> </w:t>
      </w:r>
      <w:r w:rsidR="00DF39EA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</w:p>
    <w:p w:rsidR="00313CE3" w:rsidRPr="009B18B4" w:rsidRDefault="00313CE3" w:rsidP="00DF39EA">
      <w:pPr>
        <w:pStyle w:val="a7"/>
        <w:numPr>
          <w:ilvl w:val="0"/>
          <w:numId w:val="1"/>
        </w:numPr>
        <w:bidi w:val="0"/>
        <w:ind w:right="284"/>
        <w:rPr>
          <w:rFonts w:ascii="Times New Roman" w:hAnsi="Times New Roman" w:cs="Times New Roman"/>
          <w:color w:val="000000" w:themeColor="text1"/>
          <w:sz w:val="26"/>
          <w:szCs w:val="26"/>
          <w:rtl/>
        </w:rPr>
      </w:pPr>
      <w:r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The </w:t>
      </w:r>
      <w:r w:rsidR="001F24C5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>community there</w:t>
      </w:r>
      <w:r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is very …………………………..</w:t>
      </w:r>
      <w:r w:rsidRPr="009B18B4">
        <w:rPr>
          <w:rFonts w:ascii="Times New Roman" w:hAnsi="Times New Roman" w:cs="Times New Roman"/>
          <w:color w:val="000000" w:themeColor="text1"/>
          <w:sz w:val="26"/>
          <w:szCs w:val="26"/>
          <w:rtl/>
        </w:rPr>
        <w:t xml:space="preserve"> </w:t>
      </w:r>
    </w:p>
    <w:p w:rsidR="0097484F" w:rsidRPr="009B18B4" w:rsidRDefault="00313CE3" w:rsidP="00514CC5">
      <w:pPr>
        <w:tabs>
          <w:tab w:val="left" w:pos="1701"/>
          <w:tab w:val="center" w:pos="5528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thick"/>
        </w:rPr>
      </w:pPr>
      <w:r w:rsidRPr="009B18B4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thick"/>
        </w:rPr>
        <w:t>Speaking</w:t>
      </w:r>
      <w:r w:rsidR="00514CC5" w:rsidRPr="009B18B4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thick"/>
        </w:rPr>
        <w:t xml:space="preserve"> </w:t>
      </w:r>
      <w:r w:rsidR="00514CC5" w:rsidRPr="009B18B4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  </w:t>
      </w:r>
      <w:r w:rsidR="00514CC5" w:rsidRPr="009B18B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3 Marks     </w:t>
      </w:r>
    </w:p>
    <w:p w:rsidR="00313CE3" w:rsidRPr="009B18B4" w:rsidRDefault="00230E5A" w:rsidP="00230E5A">
      <w:pPr>
        <w:jc w:val="right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thick"/>
        </w:rPr>
      </w:pPr>
      <w:r w:rsidRPr="009B18B4">
        <w:rPr>
          <w:rFonts w:ascii="Times New Roman" w:hAnsi="Times New Roman" w:cs="Times New Roman" w:hint="cs"/>
          <w:color w:val="000000" w:themeColor="text1"/>
          <w:rtl/>
        </w:rPr>
        <w:t xml:space="preserve">      </w:t>
      </w:r>
      <w:r w:rsidRPr="009B18B4">
        <w:rPr>
          <w:rFonts w:ascii="Times New Roman" w:hAnsi="Times New Roman" w:cs="Times New Roman" w:hint="cs"/>
          <w:b/>
          <w:bCs/>
          <w:color w:val="000000" w:themeColor="text1"/>
        </w:rPr>
        <w:t>2.5 points</w:t>
      </w:r>
      <w:r w:rsidRPr="009B18B4">
        <w:rPr>
          <w:rFonts w:ascii="Times New Roman" w:hAnsi="Times New Roman" w:cs="Times New Roman" w:hint="cs"/>
          <w:color w:val="000000" w:themeColor="text1"/>
        </w:rPr>
        <w:t xml:space="preserve"> </w:t>
      </w:r>
      <w:r w:rsidR="00313CE3" w:rsidRPr="009B18B4">
        <w:rPr>
          <w:rFonts w:ascii="Times New Roman" w:hAnsi="Times New Roman" w:cs="Times New Roman" w:hint="cs"/>
          <w:color w:val="000000" w:themeColor="text1"/>
          <w:rtl/>
        </w:rPr>
        <w:t xml:space="preserve"> </w:t>
      </w:r>
      <w:r w:rsidR="00514CC5" w:rsidRPr="009B18B4">
        <w:rPr>
          <w:rFonts w:ascii="Times New Roman" w:hAnsi="Times New Roman" w:cs="Times New Roman" w:hint="cs"/>
          <w:color w:val="000000" w:themeColor="text1"/>
          <w:rtl/>
        </w:rPr>
        <w:t xml:space="preserve">             </w:t>
      </w:r>
      <w:r w:rsidRPr="009B18B4">
        <w:rPr>
          <w:rFonts w:ascii="Times New Roman" w:hAnsi="Times New Roman" w:cs="Times New Roman" w:hint="cs"/>
          <w:color w:val="000000" w:themeColor="text1"/>
          <w:rtl/>
        </w:rPr>
        <w:t xml:space="preserve">                           </w:t>
      </w:r>
      <w:r w:rsidR="00313CE3" w:rsidRPr="009B18B4">
        <w:rPr>
          <w:rFonts w:ascii="Times New Roman" w:hAnsi="Times New Roman" w:cs="Times New Roman" w:hint="cs"/>
          <w:color w:val="000000" w:themeColor="text1"/>
          <w:rtl/>
        </w:rPr>
        <w:t xml:space="preserve">  </w:t>
      </w:r>
      <w:r w:rsidR="00F34A3F" w:rsidRPr="009B18B4">
        <w:rPr>
          <w:rFonts w:ascii="Times New Roman" w:hAnsi="Times New Roman" w:cs="Times New Roman" w:hint="cs"/>
          <w:color w:val="000000" w:themeColor="text1"/>
        </w:rPr>
        <w:t xml:space="preserve">   </w:t>
      </w:r>
      <w:r w:rsidR="00F34A3F" w:rsidRPr="009B18B4">
        <w:rPr>
          <w:rFonts w:ascii="Times New Roman" w:hAnsi="Times New Roman" w:cs="Times New Roman" w:hint="cs"/>
          <w:b/>
          <w:bCs/>
          <w:color w:val="000000" w:themeColor="text1"/>
          <w:sz w:val="26"/>
          <w:szCs w:val="26"/>
          <w:u w:val="thick"/>
        </w:rPr>
        <w:t>A</w:t>
      </w:r>
      <w:r w:rsidR="00DF39EA"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thick"/>
        </w:rPr>
        <w:t>) Supply</w:t>
      </w:r>
      <w:r w:rsidR="00313CE3" w:rsidRPr="009B18B4">
        <w:rPr>
          <w:rFonts w:ascii="Times New Roman" w:hAnsi="Times New Roman" w:cs="Times New Roman" w:hint="cs"/>
          <w:b/>
          <w:bCs/>
          <w:color w:val="000000" w:themeColor="text1"/>
          <w:sz w:val="26"/>
          <w:szCs w:val="26"/>
          <w:u w:val="thick"/>
        </w:rPr>
        <w:t xml:space="preserve"> the missing parts in the following </w:t>
      </w:r>
      <w:r w:rsidR="00DF39EA"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thick"/>
        </w:rPr>
        <w:t>dialogue: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64"/>
      </w:tblGrid>
      <w:tr w:rsidR="001F24C5" w:rsidRPr="009B18B4" w:rsidTr="00F21D67">
        <w:tc>
          <w:tcPr>
            <w:tcW w:w="10564" w:type="dxa"/>
            <w:shd w:val="clear" w:color="auto" w:fill="auto"/>
          </w:tcPr>
          <w:p w:rsidR="001F24C5" w:rsidRPr="009B18B4" w:rsidRDefault="001F24C5" w:rsidP="00F21D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B18B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(A)  I </w:t>
            </w:r>
            <w:r w:rsidR="00DF39EA" w:rsidRPr="009B18B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sometimes help a bit</w:t>
            </w:r>
            <w:r w:rsidRPr="009B18B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         (B) </w:t>
            </w:r>
            <w:r w:rsidR="000E2A40" w:rsidRPr="009B18B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</w:t>
            </w:r>
            <w:r w:rsidRPr="009B18B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o you ever cook ba</w:t>
            </w:r>
            <w:r w:rsidR="00DF39EA" w:rsidRPr="009B18B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ck</w:t>
            </w:r>
            <w:r w:rsidRPr="009B18B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home?    (C) I don't know very much about cooking         </w:t>
            </w:r>
            <w:r w:rsidR="00DF39EA" w:rsidRPr="009B18B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9B18B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684544" w:rsidRPr="009B18B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9B18B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(</w:t>
            </w:r>
            <w:r w:rsidR="00DF39EA" w:rsidRPr="009B18B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D)</w:t>
            </w:r>
            <w:r w:rsidRPr="009B18B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if you like    ( E) </w:t>
            </w:r>
            <w:r w:rsidR="004718E6" w:rsidRPr="009B18B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i</w:t>
            </w:r>
            <w:r w:rsidRPr="009B18B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t'll be very useful later ,when you grow up . </w:t>
            </w:r>
            <w:r w:rsidRPr="009B18B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</w:p>
        </w:tc>
      </w:tr>
    </w:tbl>
    <w:p w:rsidR="00201437" w:rsidRPr="009B18B4" w:rsidRDefault="00201437" w:rsidP="00CF1160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</w:rPr>
      </w:pPr>
    </w:p>
    <w:tbl>
      <w:tblPr>
        <w:tblpPr w:leftFromText="180" w:rightFromText="180" w:vertAnchor="text" w:horzAnchor="margin" w:tblpY="483"/>
        <w:bidiVisual/>
        <w:tblW w:w="11598" w:type="dxa"/>
        <w:tblLook w:val="04A0"/>
      </w:tblPr>
      <w:tblGrid>
        <w:gridCol w:w="10038"/>
        <w:gridCol w:w="1560"/>
      </w:tblGrid>
      <w:tr w:rsidR="008104AC" w:rsidRPr="009B18B4" w:rsidTr="00F21D67">
        <w:trPr>
          <w:trHeight w:val="367"/>
        </w:trPr>
        <w:tc>
          <w:tcPr>
            <w:tcW w:w="10038" w:type="dxa"/>
            <w:shd w:val="clear" w:color="auto" w:fill="auto"/>
          </w:tcPr>
          <w:p w:rsidR="008104AC" w:rsidRPr="009B18B4" w:rsidRDefault="008104AC" w:rsidP="00F21D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rtl/>
              </w:rPr>
            </w:pPr>
            <w:r w:rsidRPr="009B18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Tell </w:t>
            </w:r>
            <w:r w:rsidR="000E2A40" w:rsidRPr="009B18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me,</w:t>
            </w:r>
            <w:r w:rsidRPr="009B18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…………………………………………..?</w:t>
            </w:r>
          </w:p>
        </w:tc>
        <w:tc>
          <w:tcPr>
            <w:tcW w:w="1560" w:type="dxa"/>
            <w:shd w:val="clear" w:color="auto" w:fill="auto"/>
          </w:tcPr>
          <w:p w:rsidR="008104AC" w:rsidRPr="009B18B4" w:rsidRDefault="008104AC" w:rsidP="00F21D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B18B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Aunt Nada   :</w:t>
            </w:r>
          </w:p>
        </w:tc>
      </w:tr>
      <w:tr w:rsidR="008104AC" w:rsidRPr="009B18B4" w:rsidTr="00F21D67">
        <w:trPr>
          <w:trHeight w:val="347"/>
        </w:trPr>
        <w:tc>
          <w:tcPr>
            <w:tcW w:w="10038" w:type="dxa"/>
            <w:shd w:val="clear" w:color="auto" w:fill="auto"/>
          </w:tcPr>
          <w:p w:rsidR="008104AC" w:rsidRPr="009B18B4" w:rsidRDefault="008104AC" w:rsidP="00F21D67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rtl/>
              </w:rPr>
            </w:pPr>
            <w:r w:rsidRPr="009B18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0E2A40" w:rsidRPr="009B18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When I'm</w:t>
            </w:r>
            <w:r w:rsidR="00261129" w:rsidRPr="009B18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0E2A40" w:rsidRPr="009B18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at home</w:t>
            </w:r>
            <w:r w:rsidR="00975011" w:rsidRPr="009B18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,.</w:t>
            </w:r>
            <w:r w:rsidRPr="009B18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……………………………………………………</w:t>
            </w:r>
          </w:p>
        </w:tc>
        <w:tc>
          <w:tcPr>
            <w:tcW w:w="1560" w:type="dxa"/>
            <w:shd w:val="clear" w:color="auto" w:fill="auto"/>
          </w:tcPr>
          <w:p w:rsidR="008104AC" w:rsidRPr="009B18B4" w:rsidRDefault="008104AC" w:rsidP="00F21D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rtl/>
              </w:rPr>
            </w:pPr>
            <w:r w:rsidRPr="009B18B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Hadeel</w:t>
            </w:r>
            <w:r w:rsidRPr="009B18B4">
              <w:rPr>
                <w:rFonts w:ascii="Times New Roman" w:hAnsi="Times New Roman" w:cs="Times New Roman"/>
                <w:color w:val="000000" w:themeColor="text1"/>
              </w:rPr>
              <w:t xml:space="preserve">         :</w:t>
            </w:r>
            <w:r w:rsidRPr="009B18B4">
              <w:rPr>
                <w:rFonts w:ascii="Times New Roman" w:hAnsi="Times New Roman" w:cs="Times New Roman"/>
                <w:color w:val="000000" w:themeColor="text1"/>
                <w:rtl/>
              </w:rPr>
              <w:t xml:space="preserve">   </w:t>
            </w:r>
          </w:p>
        </w:tc>
      </w:tr>
      <w:tr w:rsidR="008104AC" w:rsidRPr="009B18B4" w:rsidTr="00F21D67">
        <w:trPr>
          <w:trHeight w:val="367"/>
        </w:trPr>
        <w:tc>
          <w:tcPr>
            <w:tcW w:w="10038" w:type="dxa"/>
            <w:shd w:val="clear" w:color="auto" w:fill="auto"/>
          </w:tcPr>
          <w:p w:rsidR="008104AC" w:rsidRPr="009B18B4" w:rsidRDefault="00975011" w:rsidP="00F21D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18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So</w:t>
            </w:r>
            <w:r w:rsidR="008104AC" w:rsidRPr="009B18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……………………………</w:t>
            </w:r>
            <w:r w:rsidRPr="009B18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……………… . I should though.</w:t>
            </w:r>
          </w:p>
        </w:tc>
        <w:tc>
          <w:tcPr>
            <w:tcW w:w="1560" w:type="dxa"/>
            <w:shd w:val="clear" w:color="auto" w:fill="auto"/>
          </w:tcPr>
          <w:p w:rsidR="008104AC" w:rsidRPr="009B18B4" w:rsidRDefault="008104AC" w:rsidP="00F21D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rtl/>
              </w:rPr>
            </w:pPr>
            <w:r w:rsidRPr="009B18B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Hadeel</w:t>
            </w:r>
            <w:r w:rsidRPr="009B18B4">
              <w:rPr>
                <w:rFonts w:ascii="Times New Roman" w:hAnsi="Times New Roman" w:cs="Times New Roman"/>
                <w:color w:val="000000" w:themeColor="text1"/>
              </w:rPr>
              <w:t xml:space="preserve">          :</w:t>
            </w:r>
            <w:r w:rsidRPr="009B18B4">
              <w:rPr>
                <w:rFonts w:ascii="Times New Roman" w:hAnsi="Times New Roman" w:cs="Times New Roman"/>
                <w:color w:val="000000" w:themeColor="text1"/>
                <w:rtl/>
              </w:rPr>
              <w:t xml:space="preserve">  </w:t>
            </w:r>
          </w:p>
        </w:tc>
      </w:tr>
      <w:tr w:rsidR="008104AC" w:rsidRPr="009B18B4" w:rsidTr="00F21D67">
        <w:trPr>
          <w:trHeight w:val="347"/>
        </w:trPr>
        <w:tc>
          <w:tcPr>
            <w:tcW w:w="10038" w:type="dxa"/>
            <w:shd w:val="clear" w:color="auto" w:fill="auto"/>
          </w:tcPr>
          <w:p w:rsidR="008104AC" w:rsidRPr="009B18B4" w:rsidRDefault="008104AC" w:rsidP="00F21D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18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Yes, if you learn </w:t>
            </w:r>
            <w:r w:rsidR="00604E1D" w:rsidRPr="009B18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to cook ………………………………………………..</w:t>
            </w:r>
          </w:p>
        </w:tc>
        <w:tc>
          <w:tcPr>
            <w:tcW w:w="1560" w:type="dxa"/>
            <w:shd w:val="clear" w:color="auto" w:fill="auto"/>
          </w:tcPr>
          <w:p w:rsidR="008104AC" w:rsidRPr="009B18B4" w:rsidRDefault="008104AC" w:rsidP="00F21D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9B18B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Aunt</w:t>
            </w:r>
            <w:r w:rsidRPr="009B18B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B18B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Nada</w:t>
            </w:r>
            <w:r w:rsidRPr="009B18B4">
              <w:rPr>
                <w:rFonts w:ascii="Times New Roman" w:hAnsi="Times New Roman" w:cs="Times New Roman"/>
                <w:color w:val="000000" w:themeColor="text1"/>
              </w:rPr>
              <w:t xml:space="preserve">   :</w:t>
            </w:r>
          </w:p>
        </w:tc>
      </w:tr>
      <w:tr w:rsidR="008104AC" w:rsidRPr="009B18B4" w:rsidTr="00F21D67">
        <w:trPr>
          <w:trHeight w:val="367"/>
        </w:trPr>
        <w:tc>
          <w:tcPr>
            <w:tcW w:w="10038" w:type="dxa"/>
            <w:shd w:val="clear" w:color="auto" w:fill="auto"/>
          </w:tcPr>
          <w:p w:rsidR="00975011" w:rsidRPr="009B18B4" w:rsidRDefault="008104AC" w:rsidP="00F21D67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18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You are right .I need to learn and if I don't learn, it won't be easy to live away </w:t>
            </w:r>
          </w:p>
          <w:p w:rsidR="008104AC" w:rsidRPr="009B18B4" w:rsidRDefault="008104AC" w:rsidP="00F21D67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18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from home </w:t>
            </w:r>
            <w:r w:rsidR="00965860" w:rsidRPr="009B18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in </w:t>
            </w:r>
            <w:r w:rsidRPr="009B18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the future .</w:t>
            </w:r>
          </w:p>
        </w:tc>
        <w:tc>
          <w:tcPr>
            <w:tcW w:w="1560" w:type="dxa"/>
            <w:shd w:val="clear" w:color="auto" w:fill="auto"/>
          </w:tcPr>
          <w:p w:rsidR="008104AC" w:rsidRPr="009B18B4" w:rsidRDefault="008104AC" w:rsidP="00F21D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rtl/>
              </w:rPr>
            </w:pPr>
            <w:r w:rsidRPr="009B18B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Hadeel</w:t>
            </w:r>
            <w:r w:rsidRPr="009B18B4">
              <w:rPr>
                <w:rFonts w:ascii="Times New Roman" w:hAnsi="Times New Roman" w:cs="Times New Roman"/>
                <w:color w:val="000000" w:themeColor="text1"/>
              </w:rPr>
              <w:t xml:space="preserve">         :</w:t>
            </w:r>
            <w:r w:rsidRPr="009B18B4">
              <w:rPr>
                <w:rFonts w:ascii="Times New Roman" w:hAnsi="Times New Roman" w:cs="Times New Roman"/>
                <w:color w:val="000000" w:themeColor="text1"/>
                <w:rtl/>
              </w:rPr>
              <w:t xml:space="preserve">   </w:t>
            </w:r>
          </w:p>
        </w:tc>
      </w:tr>
      <w:tr w:rsidR="008104AC" w:rsidRPr="009B18B4" w:rsidTr="00F21D67">
        <w:trPr>
          <w:trHeight w:val="347"/>
        </w:trPr>
        <w:tc>
          <w:tcPr>
            <w:tcW w:w="10038" w:type="dxa"/>
            <w:shd w:val="clear" w:color="auto" w:fill="auto"/>
          </w:tcPr>
          <w:p w:rsidR="008104AC" w:rsidRPr="009B18B4" w:rsidRDefault="008104AC" w:rsidP="00F21D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18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I'll teach you some dishes …………………………………….</w:t>
            </w:r>
          </w:p>
        </w:tc>
        <w:tc>
          <w:tcPr>
            <w:tcW w:w="1560" w:type="dxa"/>
            <w:shd w:val="clear" w:color="auto" w:fill="auto"/>
          </w:tcPr>
          <w:p w:rsidR="008104AC" w:rsidRPr="009B18B4" w:rsidRDefault="008104AC" w:rsidP="00F21D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9B18B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Aunt</w:t>
            </w:r>
            <w:r w:rsidRPr="009B18B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B18B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Nada</w:t>
            </w:r>
            <w:r w:rsidRPr="009B18B4">
              <w:rPr>
                <w:rFonts w:ascii="Times New Roman" w:hAnsi="Times New Roman" w:cs="Times New Roman"/>
                <w:color w:val="000000" w:themeColor="text1"/>
              </w:rPr>
              <w:t xml:space="preserve">   :</w:t>
            </w:r>
          </w:p>
        </w:tc>
      </w:tr>
      <w:tr w:rsidR="008104AC" w:rsidRPr="009B18B4" w:rsidTr="00F21D67">
        <w:trPr>
          <w:trHeight w:val="367"/>
        </w:trPr>
        <w:tc>
          <w:tcPr>
            <w:tcW w:w="10038" w:type="dxa"/>
            <w:shd w:val="clear" w:color="auto" w:fill="auto"/>
          </w:tcPr>
          <w:p w:rsidR="008104AC" w:rsidRPr="009B18B4" w:rsidRDefault="00975011" w:rsidP="00F21D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18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Great.</w:t>
            </w:r>
          </w:p>
        </w:tc>
        <w:tc>
          <w:tcPr>
            <w:tcW w:w="1560" w:type="dxa"/>
            <w:shd w:val="clear" w:color="auto" w:fill="auto"/>
          </w:tcPr>
          <w:p w:rsidR="008104AC" w:rsidRPr="009B18B4" w:rsidRDefault="008104AC" w:rsidP="00F21D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rtl/>
              </w:rPr>
            </w:pPr>
            <w:r w:rsidRPr="009B18B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Hadeel</w:t>
            </w:r>
            <w:r w:rsidRPr="009B18B4">
              <w:rPr>
                <w:rFonts w:ascii="Times New Roman" w:hAnsi="Times New Roman" w:cs="Times New Roman"/>
                <w:color w:val="000000" w:themeColor="text1"/>
              </w:rPr>
              <w:t xml:space="preserve">         :</w:t>
            </w:r>
            <w:r w:rsidRPr="009B18B4">
              <w:rPr>
                <w:rFonts w:ascii="Times New Roman" w:hAnsi="Times New Roman" w:cs="Times New Roman"/>
                <w:color w:val="000000" w:themeColor="text1"/>
                <w:rtl/>
              </w:rPr>
              <w:t xml:space="preserve">   </w:t>
            </w:r>
          </w:p>
        </w:tc>
      </w:tr>
    </w:tbl>
    <w:p w:rsidR="00AF7DDB" w:rsidRPr="009B18B4" w:rsidRDefault="00201437" w:rsidP="00201437">
      <w:pPr>
        <w:jc w:val="right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9B18B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Hadeel and Aunt Nada were talking in the kitchen</w:t>
      </w:r>
      <w:r w:rsidRPr="009B18B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rtl/>
        </w:rPr>
        <w:t xml:space="preserve"> </w:t>
      </w:r>
    </w:p>
    <w:p w:rsidR="00F34A3F" w:rsidRPr="009B18B4" w:rsidRDefault="00F34A3F" w:rsidP="00975011">
      <w:pPr>
        <w:bidi w:val="0"/>
        <w:rPr>
          <w:rFonts w:ascii="Times New Roman" w:hAnsi="Times New Roman" w:cs="Times New Roman"/>
          <w:b/>
          <w:bCs/>
          <w:color w:val="000000" w:themeColor="text1"/>
          <w:u w:val="thick"/>
        </w:rPr>
      </w:pPr>
      <w:r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thick"/>
        </w:rPr>
        <w:t xml:space="preserve">  B) What </w:t>
      </w:r>
      <w:r w:rsidR="00975011"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thick"/>
        </w:rPr>
        <w:t xml:space="preserve">you </w:t>
      </w:r>
      <w:r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thick"/>
        </w:rPr>
        <w:t xml:space="preserve">would do in the following </w:t>
      </w:r>
      <w:r w:rsidR="00514CC5"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thick"/>
        </w:rPr>
        <w:t>situations:</w:t>
      </w:r>
      <w:r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thick"/>
        </w:rPr>
        <w:t xml:space="preserve"> </w:t>
      </w:r>
      <w:r w:rsidR="00230E5A" w:rsidRPr="009B18B4">
        <w:rPr>
          <w:rFonts w:ascii="Times New Roman" w:hAnsi="Times New Roman" w:cs="Times New Roman"/>
          <w:b/>
          <w:bCs/>
          <w:color w:val="000000" w:themeColor="text1"/>
        </w:rPr>
        <w:t xml:space="preserve">                                               </w:t>
      </w:r>
      <w:r w:rsidR="00857260" w:rsidRPr="009B18B4">
        <w:rPr>
          <w:rFonts w:ascii="Times New Roman" w:hAnsi="Times New Roman" w:cs="Times New Roman"/>
          <w:b/>
          <w:bCs/>
          <w:color w:val="000000" w:themeColor="text1"/>
        </w:rPr>
        <w:tab/>
      </w:r>
      <w:r w:rsidR="00230E5A" w:rsidRPr="009B18B4">
        <w:rPr>
          <w:rFonts w:ascii="Times New Roman" w:hAnsi="Times New Roman" w:cs="Times New Roman"/>
          <w:b/>
          <w:bCs/>
          <w:color w:val="000000" w:themeColor="text1"/>
        </w:rPr>
        <w:t xml:space="preserve">    </w:t>
      </w:r>
      <w:r w:rsidR="00975011" w:rsidRPr="009B18B4">
        <w:rPr>
          <w:rFonts w:ascii="Times New Roman" w:hAnsi="Times New Roman" w:cs="Times New Roman"/>
          <w:b/>
          <w:bCs/>
          <w:color w:val="000000" w:themeColor="text1"/>
        </w:rPr>
        <w:t>1.5 point</w:t>
      </w:r>
    </w:p>
    <w:p w:rsidR="00F34A3F" w:rsidRPr="009B18B4" w:rsidRDefault="00311E96" w:rsidP="00311E96">
      <w:pPr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18B4">
        <w:rPr>
          <w:rFonts w:ascii="Times New Roman" w:hAnsi="Times New Roman" w:cs="Times New Roman"/>
          <w:color w:val="000000" w:themeColor="text1"/>
          <w:sz w:val="26"/>
          <w:szCs w:val="26"/>
          <w:rtl/>
        </w:rPr>
        <w:t xml:space="preserve">  </w:t>
      </w:r>
      <w:r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Your brother asks about your opinion of </w:t>
      </w:r>
      <w:r w:rsidR="00514CC5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smoking. </w:t>
      </w:r>
    </w:p>
    <w:p w:rsidR="00311E96" w:rsidRPr="009B18B4" w:rsidRDefault="00311E96" w:rsidP="00311E96">
      <w:pPr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A) Your </w:t>
      </w:r>
      <w:r w:rsidR="00975011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>brother:</w:t>
      </w:r>
      <w:r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What do think of </w:t>
      </w:r>
      <w:r w:rsidR="00975011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smoking? </w:t>
      </w:r>
    </w:p>
    <w:p w:rsidR="00311E96" w:rsidRPr="009B18B4" w:rsidRDefault="00311E96" w:rsidP="00604E1D">
      <w:pPr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B) You  : …………………………………………....</w:t>
      </w:r>
    </w:p>
    <w:p w:rsidR="00F34A3F" w:rsidRPr="009B18B4" w:rsidRDefault="00F34A3F" w:rsidP="004A18E5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857260" w:rsidRPr="009B18B4" w:rsidRDefault="00857260" w:rsidP="00E11525">
      <w:pPr>
        <w:rPr>
          <w:rFonts w:ascii="Times New Roman" w:hAnsi="Times New Roman" w:cs="Times New Roman"/>
          <w:color w:val="000000" w:themeColor="text1"/>
          <w:rtl/>
        </w:rPr>
      </w:pPr>
    </w:p>
    <w:p w:rsidR="00975011" w:rsidRPr="009B18B4" w:rsidRDefault="00975011" w:rsidP="00E11525">
      <w:pPr>
        <w:rPr>
          <w:rFonts w:ascii="Times New Roman" w:hAnsi="Times New Roman" w:cs="Times New Roman"/>
          <w:color w:val="000000" w:themeColor="text1"/>
        </w:rPr>
      </w:pPr>
    </w:p>
    <w:p w:rsidR="008C2909" w:rsidRPr="009B18B4" w:rsidRDefault="008C2909" w:rsidP="00E11525">
      <w:pPr>
        <w:rPr>
          <w:rFonts w:ascii="Times New Roman" w:hAnsi="Times New Roman" w:cs="Times New Roman"/>
          <w:b/>
          <w:bCs/>
          <w:color w:val="000000" w:themeColor="text1"/>
        </w:rPr>
      </w:pPr>
      <w:r w:rsidRPr="009B18B4">
        <w:rPr>
          <w:rFonts w:ascii="Times New Roman" w:hAnsi="Times New Roman" w:cs="Times New Roman" w:hint="cs"/>
          <w:b/>
          <w:bCs/>
          <w:color w:val="000000" w:themeColor="text1"/>
          <w:rtl/>
        </w:rPr>
        <w:t xml:space="preserve">تابع امتحان تاسع </w:t>
      </w:r>
      <w:r w:rsidR="00E11525" w:rsidRPr="009B18B4">
        <w:rPr>
          <w:rFonts w:ascii="Times New Roman" w:hAnsi="Times New Roman" w:cs="Times New Roman" w:hint="cs"/>
          <w:b/>
          <w:bCs/>
          <w:color w:val="000000" w:themeColor="text1"/>
          <w:rtl/>
        </w:rPr>
        <w:t>صباحي</w:t>
      </w:r>
      <w:r w:rsidRPr="009B18B4">
        <w:rPr>
          <w:rFonts w:ascii="Times New Roman" w:hAnsi="Times New Roman" w:cs="Times New Roman" w:hint="cs"/>
          <w:b/>
          <w:bCs/>
          <w:color w:val="000000" w:themeColor="text1"/>
          <w:rtl/>
        </w:rPr>
        <w:t xml:space="preserve"> </w:t>
      </w:r>
      <w:r w:rsidRPr="009B18B4">
        <w:rPr>
          <w:rFonts w:ascii="Times New Roman" w:hAnsi="Times New Roman" w:cs="Times New Roman"/>
          <w:b/>
          <w:bCs/>
          <w:color w:val="000000" w:themeColor="text1"/>
        </w:rPr>
        <w:t xml:space="preserve"> E-2 </w:t>
      </w:r>
      <w:r w:rsidR="005160A9" w:rsidRPr="009B18B4">
        <w:rPr>
          <w:rFonts w:ascii="Times New Roman" w:hAnsi="Times New Roman" w:cs="Times New Roman"/>
          <w:b/>
          <w:bCs/>
          <w:color w:val="000000" w:themeColor="text1"/>
        </w:rPr>
        <w:t>-</w:t>
      </w:r>
      <w:r w:rsidRPr="009B18B4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9B18B4">
        <w:rPr>
          <w:rFonts w:ascii="Times New Roman" w:hAnsi="Times New Roman" w:cs="Times New Roman" w:hint="cs"/>
          <w:b/>
          <w:bCs/>
          <w:color w:val="000000" w:themeColor="text1"/>
          <w:rtl/>
        </w:rPr>
        <w:t xml:space="preserve"> </w:t>
      </w:r>
    </w:p>
    <w:p w:rsidR="00060D4B" w:rsidRPr="009B18B4" w:rsidRDefault="004A18E5" w:rsidP="00180DA6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rtl/>
        </w:rPr>
      </w:pPr>
      <w:r w:rsidRPr="009B18B4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lastRenderedPageBreak/>
        <w:t>Reading</w:t>
      </w:r>
      <w:r w:rsidR="00180DA6" w:rsidRPr="009B18B4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180DA6" w:rsidRPr="009B18B4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(</w:t>
      </w:r>
      <w:r w:rsidR="00230E5A" w:rsidRPr="009B18B4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9</w:t>
      </w:r>
      <w:r w:rsidR="00DE7552" w:rsidRPr="009B18B4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marks</w:t>
      </w:r>
      <w:r w:rsidR="00180DA6" w:rsidRPr="009B18B4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)</w:t>
      </w:r>
    </w:p>
    <w:p w:rsidR="004A18E5" w:rsidRPr="009B18B4" w:rsidRDefault="009B18B4" w:rsidP="00180DA6">
      <w:pPr>
        <w:bidi w:val="0"/>
        <w:ind w:right="426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thick"/>
          <w:rtl/>
        </w:rPr>
      </w:pPr>
      <w:hyperlink r:id="rId12" w:history="1">
        <w:r w:rsidR="004A18E5" w:rsidRPr="009B18B4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6"/>
            <w:szCs w:val="26"/>
          </w:rPr>
          <w:t xml:space="preserve"> </w:t>
        </w:r>
        <w:r w:rsidR="00060D4B" w:rsidRPr="009B18B4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6"/>
            <w:szCs w:val="26"/>
          </w:rPr>
          <w:t>Read the following paragraph to answer the following questions</w:t>
        </w:r>
      </w:hyperlink>
      <w:r w:rsidR="00060D4B"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:                                        </w:t>
      </w:r>
      <w:r w:rsidR="00060D4B"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thick"/>
        </w:rPr>
        <w:t xml:space="preserve"> </w:t>
      </w:r>
    </w:p>
    <w:tbl>
      <w:tblPr>
        <w:bidiVisual/>
        <w:tblW w:w="1045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58"/>
      </w:tblGrid>
      <w:tr w:rsidR="00604E1D" w:rsidRPr="009B18B4" w:rsidTr="00F21D67">
        <w:trPr>
          <w:trHeight w:val="2829"/>
          <w:jc w:val="right"/>
        </w:trPr>
        <w:tc>
          <w:tcPr>
            <w:tcW w:w="10458" w:type="dxa"/>
            <w:shd w:val="clear" w:color="auto" w:fill="auto"/>
          </w:tcPr>
          <w:p w:rsidR="00F631E5" w:rsidRPr="009B18B4" w:rsidRDefault="00F631E5" w:rsidP="00F21D6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 w:rsidRPr="009B1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There are </w:t>
            </w:r>
            <w:r w:rsidR="00FB7EB7" w:rsidRPr="009B1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various</w:t>
            </w:r>
            <w:r w:rsidRPr="009B1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jobs for volunteer to do .They can do extra work in the library or some projects for the local </w:t>
            </w:r>
            <w:r w:rsidR="00E25D44" w:rsidRPr="009B1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community. </w:t>
            </w:r>
            <w:r w:rsidRPr="009B1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They can do </w:t>
            </w:r>
            <w:r w:rsidR="00975011" w:rsidRPr="009B1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projects, which</w:t>
            </w:r>
            <w:r w:rsidRPr="009B1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help the local community, </w:t>
            </w:r>
            <w:r w:rsidR="00E25D44" w:rsidRPr="009B1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like a</w:t>
            </w:r>
            <w:r w:rsidRPr="009B1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new </w:t>
            </w:r>
            <w:r w:rsidR="00975011" w:rsidRPr="009B1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playground, which</w:t>
            </w:r>
            <w:r w:rsidRPr="009B1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25D44" w:rsidRPr="009B1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they helped</w:t>
            </w:r>
            <w:r w:rsidRPr="009B1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to build. </w:t>
            </w:r>
            <w:r w:rsidR="00514CC5" w:rsidRPr="009B1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They set</w:t>
            </w:r>
            <w:r w:rsidRPr="009B1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up the new play equipment, and the childre</w:t>
            </w:r>
            <w:r w:rsidR="00D86993" w:rsidRPr="009B1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 love it. </w:t>
            </w:r>
            <w:r w:rsidRPr="009B1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We can </w:t>
            </w:r>
            <w:r w:rsidR="00E25D44" w:rsidRPr="009B1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see volunteer</w:t>
            </w:r>
            <w:r w:rsidR="00F261F4" w:rsidRPr="009B1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9B1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at the local library. There are various </w:t>
            </w:r>
            <w:r w:rsidR="00E25D44" w:rsidRPr="009B1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jobs, which</w:t>
            </w:r>
            <w:r w:rsidRPr="009B1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B18B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they </w:t>
            </w:r>
            <w:r w:rsidRPr="009B1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86993" w:rsidRPr="009B1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B1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can do there. For example, they can take books to the homes of disabled people who can’t get to the library or they</w:t>
            </w:r>
            <w:r w:rsidR="00D86993" w:rsidRPr="009B1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25D44" w:rsidRPr="009B1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can help</w:t>
            </w:r>
            <w:r w:rsidR="00D86993" w:rsidRPr="009B1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children with their homework or</w:t>
            </w:r>
            <w:r w:rsidRPr="009B1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read stories to young children. </w:t>
            </w:r>
            <w:r w:rsidR="00D86993" w:rsidRPr="009B1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25D44" w:rsidRPr="009B1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Besides, </w:t>
            </w:r>
            <w:r w:rsidR="003E74AA" w:rsidRPr="009B1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there’s always a big natural disaster somewhere in the world. If it isn’t an earthquake, it’s a flood or a hurricane. T</w:t>
            </w:r>
            <w:r w:rsidR="00E25D44" w:rsidRPr="009B1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hey</w:t>
            </w:r>
            <w:r w:rsidR="00D86993" w:rsidRPr="009B1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can help disaster victims</w:t>
            </w:r>
            <w:r w:rsidR="00975011" w:rsidRPr="009B1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86993" w:rsidRPr="009B1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75011" w:rsidRPr="009B1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E25D44" w:rsidRPr="009B1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belong</w:t>
            </w:r>
            <w:r w:rsidRPr="009B1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to an international </w:t>
            </w:r>
            <w:r w:rsidR="00E25D44" w:rsidRPr="009B1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organization, </w:t>
            </w:r>
            <w:r w:rsidR="00E25D44" w:rsidRPr="009B18B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which</w:t>
            </w:r>
            <w:r w:rsidRPr="009B1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sends help to people who are in danger. It collects money for things that disaster victims badly need – things like food and medicine. Then </w:t>
            </w:r>
            <w:r w:rsidR="00E25D44" w:rsidRPr="009B1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they put</w:t>
            </w:r>
            <w:r w:rsidRPr="009B1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everything into boxes ready to send. At Eid, we also sent toys for children </w:t>
            </w:r>
            <w:r w:rsidR="00E25D44" w:rsidRPr="009B1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 Africa</w:t>
            </w:r>
            <w:r w:rsidRPr="009B1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and that was nice. </w:t>
            </w:r>
          </w:p>
          <w:p w:rsidR="00F631E5" w:rsidRPr="009B18B4" w:rsidRDefault="00F631E5" w:rsidP="00F21D6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rtl/>
              </w:rPr>
            </w:pPr>
          </w:p>
        </w:tc>
      </w:tr>
    </w:tbl>
    <w:p w:rsidR="00820963" w:rsidRPr="009B18B4" w:rsidRDefault="00311E96" w:rsidP="00462626">
      <w:pPr>
        <w:pStyle w:val="a7"/>
        <w:jc w:val="right"/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</w:pPr>
      <w:r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 xml:space="preserve">A) </w:t>
      </w:r>
      <w:r w:rsidR="00060D4B"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 xml:space="preserve">Answer the </w:t>
      </w:r>
      <w:r w:rsidR="00975011"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questions:</w:t>
      </w:r>
      <w:r w:rsidR="00060D4B"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                                               </w:t>
      </w:r>
      <w:r w:rsidR="00B053FB"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                </w:t>
      </w:r>
      <w:r w:rsidR="00060D4B"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     3 points</w:t>
      </w:r>
    </w:p>
    <w:p w:rsidR="00820963" w:rsidRPr="009B18B4" w:rsidRDefault="00820963" w:rsidP="00820963">
      <w:pPr>
        <w:pStyle w:val="a7"/>
        <w:jc w:val="right"/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9B18B4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1-Where can volunteers do extra </w:t>
      </w:r>
      <w:r w:rsidR="00975011" w:rsidRPr="009B18B4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work?</w:t>
      </w:r>
    </w:p>
    <w:p w:rsidR="00820963" w:rsidRPr="009B18B4" w:rsidRDefault="00820963" w:rsidP="00820963">
      <w:pPr>
        <w:pStyle w:val="a7"/>
        <w:jc w:val="right"/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rtl/>
        </w:rPr>
      </w:pPr>
      <w:r w:rsidRPr="009B18B4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……………………………………………………………………………………………</w:t>
      </w:r>
    </w:p>
    <w:p w:rsidR="00820963" w:rsidRPr="009B18B4" w:rsidRDefault="00820963" w:rsidP="00820963">
      <w:pPr>
        <w:pStyle w:val="a7"/>
        <w:jc w:val="right"/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9B18B4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2- Why do volunteers take book</w:t>
      </w:r>
      <w:r w:rsidR="00975011" w:rsidRPr="009B18B4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s</w:t>
      </w:r>
      <w:r w:rsidRPr="009B18B4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to the home of disabled </w:t>
      </w:r>
      <w:r w:rsidR="00975011" w:rsidRPr="009B18B4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people?</w:t>
      </w:r>
    </w:p>
    <w:p w:rsidR="00820963" w:rsidRPr="009B18B4" w:rsidRDefault="00820963" w:rsidP="00820963">
      <w:pPr>
        <w:pStyle w:val="a7"/>
        <w:jc w:val="right"/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9B18B4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……………………………………………………………………………………………</w:t>
      </w:r>
    </w:p>
    <w:p w:rsidR="00820963" w:rsidRPr="009B18B4" w:rsidRDefault="00820963" w:rsidP="008D36DF">
      <w:pPr>
        <w:pStyle w:val="a7"/>
        <w:jc w:val="right"/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9B18B4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3- What did </w:t>
      </w:r>
      <w:r w:rsidR="008D36DF" w:rsidRPr="009B18B4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international </w:t>
      </w:r>
      <w:r w:rsidR="00975011" w:rsidRPr="009B18B4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organization send</w:t>
      </w:r>
      <w:r w:rsidRPr="009B18B4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for children in </w:t>
      </w:r>
      <w:r w:rsidR="006206CF" w:rsidRPr="009B18B4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Africa?</w:t>
      </w:r>
    </w:p>
    <w:p w:rsidR="008D36DF" w:rsidRPr="009B18B4" w:rsidRDefault="00820963" w:rsidP="008D36DF">
      <w:pPr>
        <w:pStyle w:val="a7"/>
        <w:jc w:val="right"/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9B18B4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…………………………………………………………………………………………….</w:t>
      </w:r>
    </w:p>
    <w:p w:rsidR="00820963" w:rsidRPr="009B18B4" w:rsidRDefault="008D36DF" w:rsidP="00201437">
      <w:pPr>
        <w:pStyle w:val="a7"/>
        <w:jc w:val="right"/>
        <w:rPr>
          <w:rStyle w:val="a6"/>
          <w:rFonts w:ascii="Times New Roman" w:hAnsi="Times New Roman" w:cs="Times New Roman"/>
          <w:color w:val="000000" w:themeColor="text1"/>
          <w:u w:val="thick"/>
        </w:rPr>
      </w:pPr>
      <w:r w:rsidRPr="009B18B4">
        <w:rPr>
          <w:rStyle w:val="a6"/>
          <w:rFonts w:ascii="Times New Roman" w:hAnsi="Times New Roman" w:cs="Times New Roman"/>
          <w:color w:val="000000" w:themeColor="text1"/>
          <w:sz w:val="24"/>
          <w:szCs w:val="24"/>
          <w:u w:val="thick"/>
        </w:rPr>
        <w:t xml:space="preserve">B) </w:t>
      </w:r>
      <w:r w:rsidR="00820963" w:rsidRPr="009B18B4">
        <w:rPr>
          <w:rStyle w:val="a6"/>
          <w:rFonts w:ascii="Times New Roman" w:hAnsi="Times New Roman" w:cs="Times New Roman"/>
          <w:color w:val="000000" w:themeColor="text1"/>
          <w:sz w:val="24"/>
          <w:szCs w:val="24"/>
          <w:u w:val="thick"/>
        </w:rPr>
        <w:t>Put ( T) or ( F )</w:t>
      </w:r>
      <w:r w:rsidR="00820963" w:rsidRPr="009B18B4">
        <w:rPr>
          <w:rStyle w:val="a6"/>
          <w:rFonts w:ascii="Times New Roman" w:hAnsi="Times New Roman" w:cs="Times New Roman"/>
          <w:color w:val="000000" w:themeColor="text1"/>
        </w:rPr>
        <w:t xml:space="preserve">   </w:t>
      </w:r>
      <w:r w:rsidR="00060D4B" w:rsidRPr="009B18B4">
        <w:rPr>
          <w:rStyle w:val="a6"/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</w:t>
      </w:r>
      <w:r w:rsidR="00201437" w:rsidRPr="009B18B4">
        <w:rPr>
          <w:rStyle w:val="a6"/>
          <w:rFonts w:ascii="Times New Roman" w:hAnsi="Times New Roman" w:cs="Times New Roman"/>
          <w:color w:val="000000" w:themeColor="text1"/>
        </w:rPr>
        <w:t xml:space="preserve">                </w:t>
      </w:r>
      <w:r w:rsidR="00B053FB" w:rsidRPr="009B18B4">
        <w:rPr>
          <w:rStyle w:val="a6"/>
          <w:rFonts w:ascii="Times New Roman" w:hAnsi="Times New Roman" w:cs="Times New Roman"/>
          <w:color w:val="000000" w:themeColor="text1"/>
        </w:rPr>
        <w:t xml:space="preserve">                </w:t>
      </w:r>
      <w:r w:rsidR="00230E5A" w:rsidRPr="009B18B4">
        <w:rPr>
          <w:rStyle w:val="a6"/>
          <w:rFonts w:ascii="Times New Roman" w:hAnsi="Times New Roman" w:cs="Times New Roman"/>
          <w:color w:val="000000" w:themeColor="text1"/>
        </w:rPr>
        <w:t xml:space="preserve">   </w:t>
      </w:r>
      <w:r w:rsidR="00514CC5" w:rsidRPr="009B18B4">
        <w:rPr>
          <w:rStyle w:val="a6"/>
          <w:rFonts w:ascii="Times New Roman" w:hAnsi="Times New Roman" w:cs="Times New Roman"/>
          <w:color w:val="000000" w:themeColor="text1"/>
        </w:rPr>
        <w:t xml:space="preserve">  </w:t>
      </w:r>
      <w:r w:rsidR="00230E5A" w:rsidRPr="009B18B4">
        <w:rPr>
          <w:rStyle w:val="a6"/>
          <w:rFonts w:ascii="Times New Roman" w:hAnsi="Times New Roman" w:cs="Times New Roman"/>
          <w:color w:val="000000" w:themeColor="text1"/>
        </w:rPr>
        <w:t xml:space="preserve">   </w:t>
      </w:r>
      <w:r w:rsidR="00230E5A" w:rsidRPr="009B18B4">
        <w:rPr>
          <w:rStyle w:val="a6"/>
          <w:rFonts w:ascii="Times New Roman" w:hAnsi="Times New Roman" w:cs="Times New Roman"/>
          <w:color w:val="000000" w:themeColor="text1"/>
          <w:sz w:val="26"/>
          <w:szCs w:val="26"/>
        </w:rPr>
        <w:t xml:space="preserve">   2 </w:t>
      </w:r>
      <w:r w:rsidR="00060D4B" w:rsidRPr="009B18B4">
        <w:rPr>
          <w:rStyle w:val="a6"/>
          <w:rFonts w:ascii="Times New Roman" w:hAnsi="Times New Roman" w:cs="Times New Roman"/>
          <w:color w:val="000000" w:themeColor="text1"/>
          <w:sz w:val="26"/>
          <w:szCs w:val="26"/>
        </w:rPr>
        <w:t xml:space="preserve">points </w:t>
      </w:r>
    </w:p>
    <w:p w:rsidR="00820963" w:rsidRPr="009B18B4" w:rsidRDefault="008D36DF" w:rsidP="008D36DF">
      <w:pPr>
        <w:pStyle w:val="a7"/>
        <w:jc w:val="right"/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9B18B4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rtl/>
        </w:rPr>
        <w:t xml:space="preserve">( </w:t>
      </w:r>
      <w:r w:rsidR="00965860" w:rsidRPr="009B18B4">
        <w:rPr>
          <w:rStyle w:val="a6"/>
          <w:rFonts w:ascii="Times New Roman" w:hAnsi="Times New Roman" w:cs="Times New Roman" w:hint="cs"/>
          <w:b w:val="0"/>
          <w:bCs w:val="0"/>
          <w:color w:val="000000" w:themeColor="text1"/>
          <w:sz w:val="26"/>
          <w:szCs w:val="26"/>
          <w:rtl/>
        </w:rPr>
        <w:t xml:space="preserve">  </w:t>
      </w:r>
      <w:r w:rsidRPr="009B18B4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rtl/>
        </w:rPr>
        <w:t xml:space="preserve">      )  </w:t>
      </w:r>
      <w:r w:rsidR="00230E5A" w:rsidRPr="009B18B4">
        <w:rPr>
          <w:rStyle w:val="a6"/>
          <w:rFonts w:ascii="Times New Roman" w:hAnsi="Times New Roman" w:cs="Times New Roman" w:hint="cs"/>
          <w:b w:val="0"/>
          <w:bCs w:val="0"/>
          <w:color w:val="000000" w:themeColor="text1"/>
          <w:sz w:val="26"/>
          <w:szCs w:val="26"/>
          <w:rtl/>
        </w:rPr>
        <w:t xml:space="preserve">     </w:t>
      </w:r>
      <w:r w:rsidR="00965860" w:rsidRPr="009B18B4">
        <w:rPr>
          <w:rStyle w:val="a6"/>
          <w:rFonts w:ascii="Times New Roman" w:hAnsi="Times New Roman" w:cs="Times New Roman" w:hint="cs"/>
          <w:b w:val="0"/>
          <w:bCs w:val="0"/>
          <w:color w:val="000000" w:themeColor="text1"/>
          <w:sz w:val="26"/>
          <w:szCs w:val="26"/>
          <w:rtl/>
        </w:rPr>
        <w:t xml:space="preserve">  </w:t>
      </w:r>
      <w:r w:rsidR="00230E5A" w:rsidRPr="009B18B4">
        <w:rPr>
          <w:rStyle w:val="a6"/>
          <w:rFonts w:ascii="Times New Roman" w:hAnsi="Times New Roman" w:cs="Times New Roman" w:hint="cs"/>
          <w:b w:val="0"/>
          <w:bCs w:val="0"/>
          <w:color w:val="000000" w:themeColor="text1"/>
          <w:sz w:val="26"/>
          <w:szCs w:val="26"/>
          <w:rtl/>
        </w:rPr>
        <w:t xml:space="preserve"> </w:t>
      </w:r>
      <w:r w:rsidRPr="009B18B4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rtl/>
        </w:rPr>
        <w:t xml:space="preserve">                                               </w:t>
      </w:r>
      <w:r w:rsidRPr="009B18B4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  1- </w:t>
      </w:r>
      <w:r w:rsidR="00820963" w:rsidRPr="009B18B4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Volunteers  can do different jobs</w:t>
      </w:r>
      <w:r w:rsidRPr="009B18B4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.</w:t>
      </w:r>
      <w:r w:rsidR="00820963" w:rsidRPr="009B18B4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rtl/>
        </w:rPr>
        <w:t xml:space="preserve">                   </w:t>
      </w:r>
    </w:p>
    <w:p w:rsidR="00820963" w:rsidRPr="009B18B4" w:rsidRDefault="008D36DF" w:rsidP="008D36DF">
      <w:pPr>
        <w:pStyle w:val="a7"/>
        <w:jc w:val="right"/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9B18B4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  2- </w:t>
      </w:r>
      <w:r w:rsidR="00820963" w:rsidRPr="009B18B4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The organization </w:t>
      </w:r>
      <w:r w:rsidR="00F261F4" w:rsidRPr="009B18B4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collects money</w:t>
      </w:r>
      <w:r w:rsidR="00820963" w:rsidRPr="009B18B4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for</w:t>
      </w:r>
      <w:r w:rsidR="00F261F4" w:rsidRPr="009B18B4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things that victims badly need</w:t>
      </w:r>
      <w:r w:rsidRPr="009B18B4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.</w:t>
      </w:r>
      <w:r w:rsidR="00F261F4" w:rsidRPr="009B18B4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 </w:t>
      </w:r>
      <w:r w:rsidRPr="009B18B4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(         )</w:t>
      </w:r>
      <w:r w:rsidR="00820963" w:rsidRPr="009B18B4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rtl/>
        </w:rPr>
        <w:t xml:space="preserve">  </w:t>
      </w:r>
    </w:p>
    <w:p w:rsidR="008D36DF" w:rsidRPr="009B18B4" w:rsidRDefault="008D36DF" w:rsidP="00965860">
      <w:pPr>
        <w:pStyle w:val="a7"/>
        <w:jc w:val="right"/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rtl/>
        </w:rPr>
      </w:pPr>
      <w:r w:rsidRPr="009B18B4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  3- </w:t>
      </w:r>
      <w:r w:rsidR="00820963" w:rsidRPr="009B18B4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There isn't </w:t>
      </w:r>
      <w:r w:rsidR="00F261F4" w:rsidRPr="009B18B4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any natural</w:t>
      </w:r>
      <w:r w:rsidR="00820963" w:rsidRPr="009B18B4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r w:rsidR="00F261F4" w:rsidRPr="009B18B4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disaster in</w:t>
      </w:r>
      <w:r w:rsidR="00820963" w:rsidRPr="009B18B4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the world</w:t>
      </w:r>
      <w:r w:rsidR="00965860" w:rsidRPr="009B18B4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.                                 </w:t>
      </w:r>
      <w:r w:rsidR="00F261F4" w:rsidRPr="009B18B4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 </w:t>
      </w:r>
      <w:r w:rsidRPr="009B18B4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    (         )</w:t>
      </w:r>
      <w:r w:rsidR="00820963" w:rsidRPr="009B18B4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rtl/>
        </w:rPr>
        <w:t xml:space="preserve">         </w:t>
      </w:r>
    </w:p>
    <w:p w:rsidR="00261129" w:rsidRPr="009B18B4" w:rsidRDefault="008D36DF" w:rsidP="008D36DF">
      <w:pPr>
        <w:pStyle w:val="a7"/>
        <w:jc w:val="right"/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9B18B4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  4- V</w:t>
      </w:r>
      <w:r w:rsidR="00820963" w:rsidRPr="009B18B4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olunteers can help disabled people only</w:t>
      </w:r>
      <w:r w:rsidRPr="009B18B4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.            </w:t>
      </w:r>
      <w:r w:rsidR="00230E5A" w:rsidRPr="009B18B4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  </w:t>
      </w:r>
      <w:r w:rsidR="00965860" w:rsidRPr="009B18B4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 </w:t>
      </w:r>
      <w:r w:rsidR="00230E5A" w:rsidRPr="009B18B4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                       </w:t>
      </w:r>
      <w:r w:rsidRPr="009B18B4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 (         )</w:t>
      </w:r>
    </w:p>
    <w:p w:rsidR="004A18E5" w:rsidRPr="009B18B4" w:rsidRDefault="00820963" w:rsidP="008D36DF">
      <w:pPr>
        <w:pStyle w:val="a7"/>
        <w:jc w:val="right"/>
        <w:rPr>
          <w:rStyle w:val="a6"/>
          <w:rFonts w:ascii="Times New Roman" w:hAnsi="Times New Roman" w:cs="Times New Roman"/>
          <w:b w:val="0"/>
          <w:bCs w:val="0"/>
          <w:color w:val="000000" w:themeColor="text1"/>
        </w:rPr>
      </w:pPr>
      <w:r w:rsidRPr="009B18B4">
        <w:rPr>
          <w:rStyle w:val="a6"/>
          <w:rFonts w:ascii="Times New Roman" w:hAnsi="Times New Roman" w:cs="Times New Roman"/>
          <w:b w:val="0"/>
          <w:bCs w:val="0"/>
          <w:color w:val="000000" w:themeColor="text1"/>
          <w:rtl/>
        </w:rPr>
        <w:t xml:space="preserve">  </w:t>
      </w:r>
    </w:p>
    <w:p w:rsidR="00820963" w:rsidRPr="009B18B4" w:rsidRDefault="008D36DF" w:rsidP="00B053FB">
      <w:pPr>
        <w:pStyle w:val="a7"/>
        <w:jc w:val="right"/>
        <w:rPr>
          <w:color w:val="000000" w:themeColor="text1"/>
          <w:sz w:val="26"/>
          <w:szCs w:val="26"/>
          <w:u w:val="thick"/>
        </w:rPr>
      </w:pPr>
      <w:r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thick"/>
        </w:rPr>
        <w:t xml:space="preserve">C) </w:t>
      </w:r>
      <w:r w:rsidR="00820963"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thick"/>
        </w:rPr>
        <w:t xml:space="preserve">What the underlined </w:t>
      </w:r>
      <w:r w:rsidR="004718E6"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thick"/>
        </w:rPr>
        <w:t>words refer</w:t>
      </w:r>
      <w:r w:rsidR="00820963"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thick"/>
        </w:rPr>
        <w:t xml:space="preserve"> </w:t>
      </w:r>
      <w:r w:rsidR="004718E6"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thick"/>
        </w:rPr>
        <w:t>to</w:t>
      </w:r>
      <w:r w:rsidR="004718E6" w:rsidRPr="009B18B4">
        <w:rPr>
          <w:color w:val="000000" w:themeColor="text1"/>
          <w:sz w:val="26"/>
          <w:szCs w:val="26"/>
        </w:rPr>
        <w:t>:</w:t>
      </w:r>
      <w:r w:rsidR="00060D4B"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</w:t>
      </w:r>
      <w:r w:rsidR="00B053FB"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        </w:t>
      </w:r>
      <w:r w:rsidR="00060D4B"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              </w:t>
      </w:r>
      <w:r w:rsidR="00201437"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             </w:t>
      </w:r>
      <w:r w:rsidR="00060D4B"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B053FB"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2</w:t>
      </w:r>
      <w:r w:rsidR="00060D4B"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points </w:t>
      </w:r>
    </w:p>
    <w:p w:rsidR="00820963" w:rsidRPr="009B18B4" w:rsidRDefault="00820963" w:rsidP="00085209">
      <w:pPr>
        <w:pStyle w:val="a7"/>
        <w:jc w:val="right"/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9B18B4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1</w:t>
      </w:r>
      <w:r w:rsidRPr="009B18B4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C2909" w:rsidRPr="009B18B4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5860" w:rsidRPr="009B18B4">
        <w:rPr>
          <w:rStyle w:val="a6"/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</w:t>
      </w:r>
      <w:r w:rsidR="00085209" w:rsidRPr="009B18B4">
        <w:rPr>
          <w:rStyle w:val="a6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t</w:t>
      </w:r>
      <w:r w:rsidR="00FB7EB7" w:rsidRPr="009B18B4">
        <w:rPr>
          <w:rStyle w:val="a6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hey</w:t>
      </w:r>
      <w:r w:rsidR="00FB7EB7" w:rsidRPr="009B18B4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9B18B4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965860" w:rsidRPr="009B18B4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9B18B4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…………………………….</w:t>
      </w:r>
    </w:p>
    <w:p w:rsidR="00820963" w:rsidRPr="009B18B4" w:rsidRDefault="00FB7EB7" w:rsidP="00FB7EB7">
      <w:pPr>
        <w:pStyle w:val="a7"/>
        <w:jc w:val="right"/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9B18B4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2-</w:t>
      </w:r>
      <w:r w:rsidRPr="009B18B4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 xml:space="preserve"> </w:t>
      </w:r>
      <w:r w:rsidRPr="009B18B4">
        <w:rPr>
          <w:rStyle w:val="a6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Which</w:t>
      </w:r>
      <w:r w:rsidR="00965860" w:rsidRPr="009B18B4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9B18B4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820963" w:rsidRPr="009B18B4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………………………………………………..</w:t>
      </w:r>
    </w:p>
    <w:p w:rsidR="00261129" w:rsidRPr="009B18B4" w:rsidRDefault="00261129" w:rsidP="00FB7EB7">
      <w:pPr>
        <w:pStyle w:val="a7"/>
        <w:jc w:val="right"/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12"/>
          <w:szCs w:val="12"/>
          <w:rtl/>
        </w:rPr>
      </w:pPr>
    </w:p>
    <w:p w:rsidR="00820963" w:rsidRPr="009B18B4" w:rsidRDefault="00230E5A" w:rsidP="00965860">
      <w:pPr>
        <w:pStyle w:val="a7"/>
        <w:jc w:val="right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thick"/>
          <w:rtl/>
        </w:rPr>
      </w:pPr>
      <w:r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thick"/>
        </w:rPr>
        <w:t>D</w:t>
      </w:r>
      <w:r w:rsidR="00965860"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thick"/>
        </w:rPr>
        <w:t>)</w:t>
      </w:r>
      <w:r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thick"/>
        </w:rPr>
        <w:t xml:space="preserve">  </w:t>
      </w:r>
      <w:r w:rsidR="00965860"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thick"/>
        </w:rPr>
        <w:t>C</w:t>
      </w:r>
      <w:r w:rsidR="00FB7EB7"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thick"/>
        </w:rPr>
        <w:t xml:space="preserve">omplete the following </w:t>
      </w:r>
      <w:r w:rsidR="00F261F4"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thick"/>
        </w:rPr>
        <w:t>statement:</w:t>
      </w:r>
    </w:p>
    <w:p w:rsidR="00820963" w:rsidRPr="009B18B4" w:rsidRDefault="00820963" w:rsidP="00085209">
      <w:pPr>
        <w:pStyle w:val="a7"/>
        <w:jc w:val="right"/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9B18B4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1-</w:t>
      </w:r>
      <w:r w:rsidR="00F261F4" w:rsidRPr="009B18B4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r w:rsidR="00FB7EB7" w:rsidRPr="009B18B4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Volunteer can </w:t>
      </w:r>
      <w:r w:rsidR="00F261F4" w:rsidRPr="009B18B4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send …</w:t>
      </w:r>
      <w:r w:rsidRPr="009B18B4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……………</w:t>
      </w:r>
      <w:r w:rsidR="00FB7EB7" w:rsidRPr="009B18B4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, </w:t>
      </w:r>
      <w:r w:rsidRPr="009B18B4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……………….</w:t>
      </w:r>
      <w:r w:rsidR="00FB7EB7" w:rsidRPr="009B18B4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r w:rsidR="00085209" w:rsidRPr="009B18B4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a</w:t>
      </w:r>
      <w:r w:rsidR="00FB7EB7" w:rsidRPr="009B18B4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nd clothes to the disaster </w:t>
      </w:r>
      <w:r w:rsidR="00514CC5" w:rsidRPr="009B18B4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victims.</w:t>
      </w:r>
    </w:p>
    <w:p w:rsidR="00820963" w:rsidRPr="009B18B4" w:rsidRDefault="00820963" w:rsidP="00085209">
      <w:pPr>
        <w:pStyle w:val="a7"/>
        <w:jc w:val="right"/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9B18B4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2-</w:t>
      </w:r>
      <w:r w:rsidR="00FB7EB7" w:rsidRPr="009B18B4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r w:rsidR="00085209" w:rsidRPr="009B18B4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V</w:t>
      </w:r>
      <w:r w:rsidR="00FB7EB7" w:rsidRPr="009B18B4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olunteer can help children with their …………………………</w:t>
      </w:r>
    </w:p>
    <w:p w:rsidR="00261129" w:rsidRPr="009B18B4" w:rsidRDefault="00261129" w:rsidP="00FB7EB7">
      <w:pPr>
        <w:pStyle w:val="a7"/>
        <w:jc w:val="right"/>
        <w:rPr>
          <w:rStyle w:val="a6"/>
          <w:rFonts w:ascii="Times New Roman" w:hAnsi="Times New Roman" w:cs="Times New Roman"/>
          <w:color w:val="000000" w:themeColor="text1"/>
          <w:sz w:val="12"/>
          <w:szCs w:val="12"/>
          <w:rtl/>
        </w:rPr>
      </w:pPr>
    </w:p>
    <w:p w:rsidR="004A18E5" w:rsidRPr="009B18B4" w:rsidRDefault="00230E5A" w:rsidP="00B053FB">
      <w:pPr>
        <w:pStyle w:val="a7"/>
        <w:jc w:val="right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thick"/>
        </w:rPr>
      </w:pPr>
      <w:r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thick"/>
        </w:rPr>
        <w:t>E</w:t>
      </w:r>
      <w:r w:rsidR="008D36DF"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thick"/>
        </w:rPr>
        <w:t xml:space="preserve">) </w:t>
      </w:r>
      <w:r w:rsidR="00461CFD"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thick"/>
        </w:rPr>
        <w:t xml:space="preserve">Get from the </w:t>
      </w:r>
      <w:r w:rsidR="00F261F4"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thick"/>
        </w:rPr>
        <w:t>text:</w:t>
      </w:r>
      <w:r w:rsidR="00461CFD"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060D4B"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                                                      </w:t>
      </w:r>
      <w:r w:rsidR="00B053FB"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                     </w:t>
      </w:r>
      <w:r w:rsidR="00060D4B"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2 points </w:t>
      </w:r>
    </w:p>
    <w:p w:rsidR="00461CFD" w:rsidRPr="009B18B4" w:rsidRDefault="00461CFD" w:rsidP="00820963">
      <w:pPr>
        <w:pStyle w:val="a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The meaning of</w:t>
      </w:r>
      <w:r w:rsidR="008D36DF"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060D4B"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</w:t>
      </w:r>
      <w:r w:rsidR="008D36DF"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8D36DF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>1-</w:t>
      </w:r>
      <w:r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D36DF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>different =………………………….</w:t>
      </w:r>
      <w:r w:rsidR="00965860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D36DF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>2-</w:t>
      </w:r>
      <w:r w:rsidR="00085209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D36DF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>unable</w:t>
      </w:r>
      <w:r w:rsidR="00085209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D36DF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>=……………………..</w:t>
      </w:r>
    </w:p>
    <w:p w:rsidR="00461CFD" w:rsidRPr="009B18B4" w:rsidRDefault="00461CFD" w:rsidP="008D36DF">
      <w:pPr>
        <w:pStyle w:val="a7"/>
        <w:jc w:val="right"/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rtl/>
        </w:rPr>
      </w:pPr>
      <w:r w:rsidRPr="009B18B4">
        <w:rPr>
          <w:rStyle w:val="a6"/>
          <w:rFonts w:ascii="Times New Roman" w:hAnsi="Times New Roman" w:cs="Times New Roman"/>
          <w:color w:val="000000" w:themeColor="text1"/>
          <w:sz w:val="26"/>
          <w:szCs w:val="26"/>
        </w:rPr>
        <w:t>The</w:t>
      </w:r>
      <w:r w:rsidR="008D36DF" w:rsidRPr="009B18B4">
        <w:rPr>
          <w:rStyle w:val="a6"/>
          <w:rFonts w:ascii="Times New Roman" w:hAnsi="Times New Roman" w:cs="Times New Roman"/>
          <w:color w:val="000000" w:themeColor="text1"/>
          <w:sz w:val="26"/>
          <w:szCs w:val="26"/>
        </w:rPr>
        <w:t xml:space="preserve"> opposite</w:t>
      </w:r>
      <w:r w:rsidRPr="009B18B4">
        <w:rPr>
          <w:rStyle w:val="a6"/>
          <w:rFonts w:ascii="Times New Roman" w:hAnsi="Times New Roman" w:cs="Times New Roman"/>
          <w:color w:val="000000" w:themeColor="text1"/>
          <w:sz w:val="26"/>
          <w:szCs w:val="26"/>
        </w:rPr>
        <w:t xml:space="preserve"> of</w:t>
      </w:r>
      <w:r w:rsidR="00060D4B" w:rsidRPr="009B18B4">
        <w:rPr>
          <w:rStyle w:val="a6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B18B4">
        <w:rPr>
          <w:rStyle w:val="a6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B7EB7" w:rsidRPr="009B18B4">
        <w:rPr>
          <w:rStyle w:val="a6"/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8D36DF" w:rsidRPr="009B18B4">
        <w:rPr>
          <w:rStyle w:val="a6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D36DF" w:rsidRPr="009B18B4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1- </w:t>
      </w:r>
      <w:r w:rsidR="00E25D44" w:rsidRPr="009B18B4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drought ×</w:t>
      </w:r>
      <w:r w:rsidR="008D36DF" w:rsidRPr="009B18B4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………………………….</w:t>
      </w:r>
      <w:r w:rsidR="00965860" w:rsidRPr="009B18B4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r w:rsidR="00E25D44" w:rsidRPr="009B18B4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r w:rsidR="008D36DF" w:rsidRPr="009B18B4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2-</w:t>
      </w:r>
      <w:r w:rsidR="00085209" w:rsidRPr="009B18B4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r w:rsidR="00060D4B" w:rsidRPr="009B18B4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global ×…………………….</w:t>
      </w:r>
    </w:p>
    <w:p w:rsidR="00461CFD" w:rsidRPr="009B18B4" w:rsidRDefault="00461CFD" w:rsidP="00820963">
      <w:pPr>
        <w:pStyle w:val="a7"/>
        <w:jc w:val="right"/>
        <w:rPr>
          <w:rFonts w:ascii="Times New Roman" w:hAnsi="Times New Roman" w:cs="Times New Roman"/>
          <w:color w:val="000000" w:themeColor="text1"/>
        </w:rPr>
      </w:pPr>
      <w:r w:rsidRPr="009B18B4">
        <w:rPr>
          <w:rFonts w:ascii="Times New Roman" w:hAnsi="Times New Roman" w:cs="Times New Roman"/>
          <w:color w:val="000000" w:themeColor="text1"/>
        </w:rPr>
        <w:t xml:space="preserve">    </w:t>
      </w:r>
    </w:p>
    <w:p w:rsidR="00461CFD" w:rsidRPr="009B18B4" w:rsidRDefault="00461CFD" w:rsidP="007341C0">
      <w:pPr>
        <w:pStyle w:val="a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rtl/>
        </w:rPr>
      </w:pPr>
      <w:r w:rsidRPr="009B18B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Vo</w:t>
      </w:r>
      <w:r w:rsidR="00060D4B" w:rsidRPr="009B18B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</w:t>
      </w:r>
      <w:r w:rsidR="00956FC9" w:rsidRPr="009B18B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abulary</w:t>
      </w:r>
      <w:r w:rsidR="00060D4B" w:rsidRPr="009B18B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</w:t>
      </w:r>
      <w:r w:rsidR="00956FC9" w:rsidRPr="009B18B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="00B837F4" w:rsidRPr="009B18B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10 </w:t>
      </w:r>
      <w:r w:rsidR="00060D4B" w:rsidRPr="009B18B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marks</w:t>
      </w:r>
    </w:p>
    <w:p w:rsidR="00461CFD" w:rsidRPr="009B18B4" w:rsidRDefault="00461CFD" w:rsidP="00085209">
      <w:pPr>
        <w:pStyle w:val="a7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thick"/>
        </w:rPr>
      </w:pPr>
      <w:r w:rsidRPr="009B18B4">
        <w:rPr>
          <w:rFonts w:ascii="Times New Roman" w:hAnsi="Times New Roman" w:cs="Times New Roman"/>
          <w:color w:val="000000" w:themeColor="text1"/>
        </w:rPr>
        <w:t xml:space="preserve"> </w:t>
      </w:r>
      <w:r w:rsidR="00060D4B"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thick"/>
        </w:rPr>
        <w:t xml:space="preserve">A) </w:t>
      </w:r>
      <w:r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thick"/>
        </w:rPr>
        <w:t xml:space="preserve">Fill in the gap </w:t>
      </w:r>
      <w:r w:rsidR="00060D4B"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thick"/>
        </w:rPr>
        <w:t>us</w:t>
      </w:r>
      <w:r w:rsidR="00085209"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thick"/>
        </w:rPr>
        <w:t>ing</w:t>
      </w:r>
      <w:r w:rsidR="00060D4B"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thick"/>
        </w:rPr>
        <w:t xml:space="preserve"> the words from the </w:t>
      </w:r>
      <w:r w:rsidR="00085209"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thick"/>
        </w:rPr>
        <w:t>box</w:t>
      </w:r>
      <w:r w:rsidR="00085209" w:rsidRPr="009B18B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thick"/>
        </w:rPr>
        <w:t>:</w:t>
      </w:r>
      <w:r w:rsidR="00060D4B" w:rsidRPr="009B18B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B837F4" w:rsidRPr="009B18B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</w:t>
      </w:r>
      <w:r w:rsidR="00956FC9" w:rsidRPr="009B18B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</w:t>
      </w:r>
      <w:r w:rsidR="00956FC9" w:rsidRPr="009B18B4">
        <w:rPr>
          <w:rFonts w:ascii="Times New Roman" w:hAnsi="Times New Roman" w:cs="Times New Roman"/>
          <w:b/>
          <w:bCs/>
          <w:color w:val="000000" w:themeColor="text1"/>
        </w:rPr>
        <w:t xml:space="preserve">2.5 points </w:t>
      </w:r>
    </w:p>
    <w:p w:rsidR="00060D4B" w:rsidRPr="009B18B4" w:rsidRDefault="004F54D2" w:rsidP="00820963">
      <w:pPr>
        <w:pStyle w:val="a7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thick"/>
        </w:rPr>
      </w:pPr>
      <w:r w:rsidRPr="009B18B4">
        <w:rPr>
          <w:noProof/>
          <w:color w:val="000000" w:themeColor="text1"/>
        </w:rPr>
        <w:pict>
          <v:roundrect id="Rounded Rectangle 4" o:spid="_x0000_s1026" style="position:absolute;left:0;text-align:left;margin-left:84.9pt;margin-top:3.6pt;width:376.5pt;height:28.5pt;z-index:25165721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" strokecolor="#70ad47" strokeweight="1pt">
            <v:stroke joinstyle="miter"/>
            <v:textbox>
              <w:txbxContent>
                <w:p w:rsidR="00956FC9" w:rsidRPr="00F21D67" w:rsidRDefault="00B837F4" w:rsidP="00956FC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F21D67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energy – duty –</w:t>
                  </w:r>
                  <w:r w:rsidR="00E25D44" w:rsidRPr="00F21D67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F21D67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tuna –</w:t>
                  </w:r>
                  <w:r w:rsidR="00E25D44" w:rsidRPr="00F21D67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F21D67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equipment –</w:t>
                  </w:r>
                  <w:r w:rsidR="00E25D44" w:rsidRPr="00F21D67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F21D67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definite  </w:t>
                  </w:r>
                </w:p>
              </w:txbxContent>
            </v:textbox>
          </v:roundrect>
        </w:pict>
      </w:r>
    </w:p>
    <w:p w:rsidR="00060D4B" w:rsidRPr="009B18B4" w:rsidRDefault="00060D4B" w:rsidP="00820963">
      <w:pPr>
        <w:pStyle w:val="a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1CFD" w:rsidRPr="009B18B4" w:rsidRDefault="00461CFD" w:rsidP="00820963">
      <w:pPr>
        <w:pStyle w:val="a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>1- It's our ……………………… to help other friends and neighbo</w:t>
      </w:r>
      <w:r w:rsidR="00B053FB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>u</w:t>
      </w:r>
      <w:r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rs . </w:t>
      </w:r>
    </w:p>
    <w:p w:rsidR="00461CFD" w:rsidRPr="009B18B4" w:rsidRDefault="00461CFD" w:rsidP="00956FC9">
      <w:pPr>
        <w:pStyle w:val="a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956FC9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E25D44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>Our school</w:t>
      </w:r>
      <w:r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053FB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>laboratory need</w:t>
      </w:r>
      <w:r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several ……………………….</w:t>
      </w:r>
    </w:p>
    <w:p w:rsidR="00461CFD" w:rsidRPr="009B18B4" w:rsidRDefault="00461CFD" w:rsidP="00820963">
      <w:pPr>
        <w:pStyle w:val="a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>3-</w:t>
      </w:r>
      <w:r w:rsidR="00956FC9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>Mum prepared a</w:t>
      </w:r>
      <w:r w:rsidR="00612729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tasty ……………….steak for </w:t>
      </w:r>
      <w:r w:rsidR="00E25D44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>lunch.</w:t>
      </w:r>
    </w:p>
    <w:p w:rsidR="00461CFD" w:rsidRPr="009B18B4" w:rsidRDefault="00461CFD" w:rsidP="005649DF">
      <w:pPr>
        <w:pStyle w:val="a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>4-</w:t>
      </w:r>
      <w:r w:rsidR="00956FC9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649DF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>ncient tools waste time and ……………….</w:t>
      </w:r>
    </w:p>
    <w:p w:rsidR="00060D4B" w:rsidRPr="009B18B4" w:rsidRDefault="00956FC9" w:rsidP="00956FC9">
      <w:pPr>
        <w:pStyle w:val="a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>5-</w:t>
      </w:r>
      <w:r w:rsidR="005649DF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I'll give you a……………………answer </w:t>
      </w:r>
      <w:r w:rsidR="00E25D44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>later.</w:t>
      </w:r>
    </w:p>
    <w:p w:rsidR="00CF1160" w:rsidRPr="009B18B4" w:rsidRDefault="00CF1160" w:rsidP="00E11525">
      <w:pPr>
        <w:rPr>
          <w:rFonts w:ascii="Times New Roman" w:hAnsi="Times New Roman" w:cs="Times New Roman"/>
          <w:b/>
          <w:bCs/>
          <w:color w:val="000000" w:themeColor="text1"/>
          <w:rtl/>
        </w:rPr>
      </w:pPr>
    </w:p>
    <w:p w:rsidR="008C2909" w:rsidRPr="009B18B4" w:rsidRDefault="008C2909" w:rsidP="00E11525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B18B4">
        <w:rPr>
          <w:rFonts w:ascii="Times New Roman" w:hAnsi="Times New Roman" w:cs="Times New Roman" w:hint="cs"/>
          <w:b/>
          <w:bCs/>
          <w:color w:val="000000" w:themeColor="text1"/>
          <w:rtl/>
        </w:rPr>
        <w:t xml:space="preserve">تابع امتحان تاسع </w:t>
      </w:r>
      <w:r w:rsidR="00E11525" w:rsidRPr="009B18B4">
        <w:rPr>
          <w:rFonts w:ascii="Times New Roman" w:hAnsi="Times New Roman" w:cs="Times New Roman" w:hint="cs"/>
          <w:b/>
          <w:bCs/>
          <w:color w:val="000000" w:themeColor="text1"/>
          <w:rtl/>
        </w:rPr>
        <w:t>صباحي</w:t>
      </w:r>
      <w:r w:rsidR="005160A9" w:rsidRPr="009B18B4">
        <w:rPr>
          <w:rFonts w:ascii="Times New Roman" w:hAnsi="Times New Roman" w:cs="Times New Roman" w:hint="cs"/>
          <w:b/>
          <w:bCs/>
          <w:color w:val="000000" w:themeColor="text1"/>
          <w:rtl/>
        </w:rPr>
        <w:t xml:space="preserve"> -</w:t>
      </w:r>
      <w:r w:rsidRPr="009B18B4">
        <w:rPr>
          <w:rFonts w:ascii="Times New Roman" w:hAnsi="Times New Roman" w:cs="Times New Roman" w:hint="cs"/>
          <w:b/>
          <w:bCs/>
          <w:color w:val="000000" w:themeColor="text1"/>
          <w:rtl/>
        </w:rPr>
        <w:t xml:space="preserve"> </w:t>
      </w:r>
      <w:r w:rsidRPr="009B18B4">
        <w:rPr>
          <w:rFonts w:ascii="Times New Roman" w:hAnsi="Times New Roman" w:cs="Times New Roman"/>
          <w:b/>
          <w:bCs/>
          <w:color w:val="000000" w:themeColor="text1"/>
        </w:rPr>
        <w:t xml:space="preserve"> E-3</w:t>
      </w:r>
    </w:p>
    <w:p w:rsidR="008C2909" w:rsidRPr="009B18B4" w:rsidRDefault="008C2909" w:rsidP="00B837F4">
      <w:pPr>
        <w:pStyle w:val="a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4286" w:rsidRPr="009B18B4" w:rsidRDefault="00956FC9" w:rsidP="00263434">
      <w:pPr>
        <w:pStyle w:val="a7"/>
        <w:jc w:val="right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thick"/>
        </w:rPr>
      </w:pPr>
      <w:r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thick"/>
        </w:rPr>
        <w:t xml:space="preserve">B) </w:t>
      </w:r>
      <w:r w:rsidR="00264286"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thick"/>
        </w:rPr>
        <w:t xml:space="preserve"> Complete the sentences using words </w:t>
      </w:r>
      <w:r w:rsidR="00263434"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thick"/>
        </w:rPr>
        <w:t>from the same</w:t>
      </w:r>
      <w:r w:rsidR="004718E6"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thick"/>
        </w:rPr>
        <w:t xml:space="preserve"> word</w:t>
      </w:r>
      <w:r w:rsidR="00264286"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thick"/>
        </w:rPr>
        <w:t xml:space="preserve"> families</w:t>
      </w:r>
      <w:r w:rsidR="00264286"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: </w:t>
      </w:r>
      <w:r w:rsidR="00201437"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</w:t>
      </w:r>
      <w:r w:rsidR="00085209"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</w:t>
      </w:r>
      <w:r w:rsidR="00AB3717"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</w:t>
      </w:r>
      <w:r w:rsidR="00B837F4"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1</w:t>
      </w:r>
      <w:r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point </w:t>
      </w:r>
    </w:p>
    <w:p w:rsidR="00264286" w:rsidRPr="009B18B4" w:rsidRDefault="00264286" w:rsidP="00264286">
      <w:pPr>
        <w:pStyle w:val="a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>1-</w:t>
      </w:r>
      <w:r w:rsidR="00263434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We have to……………………… all these </w:t>
      </w:r>
      <w:r w:rsidR="00263434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>papers.</w:t>
      </w:r>
      <w:r w:rsidR="00461CFD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612729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 </w:t>
      </w:r>
      <w:r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collection</w:t>
      </w:r>
      <w:r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)</w:t>
      </w:r>
    </w:p>
    <w:p w:rsidR="00B837F4" w:rsidRPr="009B18B4" w:rsidRDefault="00B837F4" w:rsidP="00263434">
      <w:pPr>
        <w:pStyle w:val="a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612729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263434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12729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>I do some ……………………..work at the local hospital</w:t>
      </w:r>
      <w:r w:rsidR="00263434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612729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( </w:t>
      </w:r>
      <w:r w:rsidR="00612729"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volunteer</w:t>
      </w:r>
      <w:r w:rsidR="00612729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)</w:t>
      </w:r>
    </w:p>
    <w:p w:rsidR="005160A9" w:rsidRPr="009B18B4" w:rsidRDefault="005160A9" w:rsidP="00263434">
      <w:pPr>
        <w:pStyle w:val="a7"/>
        <w:jc w:val="right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thick"/>
        </w:rPr>
        <w:t xml:space="preserve">C) Complete the </w:t>
      </w:r>
      <w:r w:rsidR="00263434"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thick"/>
        </w:rPr>
        <w:t>table:</w:t>
      </w:r>
      <w:r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                                                                              </w:t>
      </w:r>
      <w:r w:rsidR="00263434"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</w:t>
      </w:r>
      <w:r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</w:t>
      </w:r>
      <w:r w:rsidR="00E05E31"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</w:t>
      </w:r>
      <w:r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3  points </w:t>
      </w:r>
    </w:p>
    <w:p w:rsidR="00E25D44" w:rsidRPr="009B18B4" w:rsidRDefault="00E25D44" w:rsidP="00264286">
      <w:pPr>
        <w:pStyle w:val="a7"/>
        <w:jc w:val="right"/>
        <w:rPr>
          <w:rFonts w:ascii="Times New Roman" w:hAnsi="Times New Roman" w:cs="Times New Roman"/>
          <w:color w:val="000000" w:themeColor="text1"/>
        </w:rPr>
      </w:pPr>
    </w:p>
    <w:tbl>
      <w:tblPr>
        <w:tblpPr w:leftFromText="180" w:rightFromText="180" w:vertAnchor="page" w:horzAnchor="margin" w:tblpY="2356"/>
        <w:bidiVisual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6"/>
        <w:gridCol w:w="1536"/>
        <w:gridCol w:w="736"/>
        <w:gridCol w:w="1656"/>
        <w:gridCol w:w="1130"/>
        <w:gridCol w:w="736"/>
        <w:gridCol w:w="1656"/>
        <w:gridCol w:w="1122"/>
      </w:tblGrid>
      <w:tr w:rsidR="00C46B03" w:rsidRPr="009B18B4" w:rsidTr="00F21D67">
        <w:trPr>
          <w:trHeight w:val="275"/>
        </w:trPr>
        <w:tc>
          <w:tcPr>
            <w:tcW w:w="1776" w:type="dxa"/>
            <w:shd w:val="clear" w:color="auto" w:fill="auto"/>
          </w:tcPr>
          <w:p w:rsidR="00C46B03" w:rsidRPr="009B18B4" w:rsidRDefault="00C46B03" w:rsidP="00F21D6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B18B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Adjective</w:t>
            </w:r>
          </w:p>
        </w:tc>
        <w:tc>
          <w:tcPr>
            <w:tcW w:w="1536" w:type="dxa"/>
            <w:shd w:val="clear" w:color="auto" w:fill="auto"/>
          </w:tcPr>
          <w:p w:rsidR="00C46B03" w:rsidRPr="009B18B4" w:rsidRDefault="00C46B03" w:rsidP="00F21D6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B18B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Noun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auto"/>
          </w:tcPr>
          <w:p w:rsidR="00C46B03" w:rsidRPr="009B18B4" w:rsidRDefault="00C46B03" w:rsidP="00F21D6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56" w:type="dxa"/>
            <w:shd w:val="clear" w:color="auto" w:fill="auto"/>
          </w:tcPr>
          <w:p w:rsidR="00C46B03" w:rsidRPr="009B18B4" w:rsidRDefault="00C46B03" w:rsidP="00F21D6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B18B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Noun</w:t>
            </w:r>
          </w:p>
        </w:tc>
        <w:tc>
          <w:tcPr>
            <w:tcW w:w="1130" w:type="dxa"/>
            <w:shd w:val="clear" w:color="auto" w:fill="auto"/>
          </w:tcPr>
          <w:p w:rsidR="00C46B03" w:rsidRPr="009B18B4" w:rsidRDefault="00C46B03" w:rsidP="00F21D6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B18B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Verb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auto"/>
          </w:tcPr>
          <w:p w:rsidR="00C46B03" w:rsidRPr="009B18B4" w:rsidRDefault="00C46B03" w:rsidP="00F21D6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56" w:type="dxa"/>
            <w:shd w:val="clear" w:color="auto" w:fill="auto"/>
          </w:tcPr>
          <w:p w:rsidR="00C46B03" w:rsidRPr="009B18B4" w:rsidRDefault="00C46B03" w:rsidP="00F21D6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B18B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Opposite</w:t>
            </w:r>
          </w:p>
        </w:tc>
        <w:tc>
          <w:tcPr>
            <w:tcW w:w="1122" w:type="dxa"/>
            <w:shd w:val="clear" w:color="auto" w:fill="auto"/>
          </w:tcPr>
          <w:p w:rsidR="00C46B03" w:rsidRPr="009B18B4" w:rsidRDefault="00C46B03" w:rsidP="00F21D6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B18B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Word</w:t>
            </w:r>
          </w:p>
        </w:tc>
      </w:tr>
      <w:tr w:rsidR="00C46B03" w:rsidRPr="009B18B4" w:rsidTr="00F21D67">
        <w:trPr>
          <w:trHeight w:val="493"/>
        </w:trPr>
        <w:tc>
          <w:tcPr>
            <w:tcW w:w="1776" w:type="dxa"/>
            <w:shd w:val="clear" w:color="auto" w:fill="auto"/>
          </w:tcPr>
          <w:p w:rsidR="00C46B03" w:rsidRPr="009B18B4" w:rsidRDefault="00C46B03" w:rsidP="00F21D67">
            <w:pPr>
              <w:pStyle w:val="a7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medical </w:t>
            </w:r>
          </w:p>
        </w:tc>
        <w:tc>
          <w:tcPr>
            <w:tcW w:w="1536" w:type="dxa"/>
            <w:shd w:val="clear" w:color="auto" w:fill="auto"/>
          </w:tcPr>
          <w:p w:rsidR="00C46B03" w:rsidRPr="009B18B4" w:rsidRDefault="00C46B03" w:rsidP="00F21D67">
            <w:pPr>
              <w:pStyle w:val="a7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……………..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auto"/>
          </w:tcPr>
          <w:p w:rsidR="00C46B03" w:rsidRPr="009B18B4" w:rsidRDefault="00C46B03" w:rsidP="00F21D67">
            <w:pPr>
              <w:pStyle w:val="a7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56" w:type="dxa"/>
            <w:shd w:val="clear" w:color="auto" w:fill="auto"/>
          </w:tcPr>
          <w:p w:rsidR="00C46B03" w:rsidRPr="009B18B4" w:rsidRDefault="00C46B03" w:rsidP="00F21D67">
            <w:pPr>
              <w:pStyle w:val="a7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………………</w:t>
            </w:r>
          </w:p>
        </w:tc>
        <w:tc>
          <w:tcPr>
            <w:tcW w:w="1130" w:type="dxa"/>
            <w:shd w:val="clear" w:color="auto" w:fill="auto"/>
          </w:tcPr>
          <w:p w:rsidR="00C46B03" w:rsidRPr="009B18B4" w:rsidRDefault="00C46B03" w:rsidP="00F21D67">
            <w:pPr>
              <w:pStyle w:val="a7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clean 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auto"/>
          </w:tcPr>
          <w:p w:rsidR="00C46B03" w:rsidRPr="009B18B4" w:rsidRDefault="00C46B03" w:rsidP="00F21D67">
            <w:pPr>
              <w:pStyle w:val="a7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56" w:type="dxa"/>
            <w:shd w:val="clear" w:color="auto" w:fill="auto"/>
          </w:tcPr>
          <w:p w:rsidR="00C46B03" w:rsidRPr="009B18B4" w:rsidRDefault="00C46B03" w:rsidP="00F21D67">
            <w:pPr>
              <w:pStyle w:val="a7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………………</w:t>
            </w:r>
          </w:p>
        </w:tc>
        <w:tc>
          <w:tcPr>
            <w:tcW w:w="1122" w:type="dxa"/>
            <w:shd w:val="clear" w:color="auto" w:fill="auto"/>
          </w:tcPr>
          <w:p w:rsidR="00C46B03" w:rsidRPr="009B18B4" w:rsidRDefault="00C46B03" w:rsidP="00F21D67">
            <w:pPr>
              <w:pStyle w:val="a7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enemy </w:t>
            </w:r>
          </w:p>
        </w:tc>
      </w:tr>
      <w:tr w:rsidR="00C46B03" w:rsidRPr="009B18B4" w:rsidTr="00F21D67">
        <w:trPr>
          <w:trHeight w:val="493"/>
        </w:trPr>
        <w:tc>
          <w:tcPr>
            <w:tcW w:w="1776" w:type="dxa"/>
            <w:shd w:val="clear" w:color="auto" w:fill="auto"/>
          </w:tcPr>
          <w:p w:rsidR="00C46B03" w:rsidRPr="009B18B4" w:rsidRDefault="00C46B03" w:rsidP="00F21D67">
            <w:pPr>
              <w:pStyle w:val="a7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………………..</w:t>
            </w:r>
          </w:p>
        </w:tc>
        <w:tc>
          <w:tcPr>
            <w:tcW w:w="1536" w:type="dxa"/>
            <w:shd w:val="clear" w:color="auto" w:fill="auto"/>
          </w:tcPr>
          <w:p w:rsidR="00C46B03" w:rsidRPr="009B18B4" w:rsidRDefault="00C46B03" w:rsidP="00F21D67">
            <w:pPr>
              <w:pStyle w:val="a7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danger 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auto"/>
          </w:tcPr>
          <w:p w:rsidR="00C46B03" w:rsidRPr="009B18B4" w:rsidRDefault="00C46B03" w:rsidP="00F21D67">
            <w:pPr>
              <w:pStyle w:val="a7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56" w:type="dxa"/>
            <w:shd w:val="clear" w:color="auto" w:fill="auto"/>
          </w:tcPr>
          <w:p w:rsidR="00C46B03" w:rsidRPr="009B18B4" w:rsidRDefault="00C46B03" w:rsidP="00F21D67">
            <w:pPr>
              <w:pStyle w:val="a7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………………</w:t>
            </w:r>
          </w:p>
        </w:tc>
        <w:tc>
          <w:tcPr>
            <w:tcW w:w="1130" w:type="dxa"/>
            <w:shd w:val="clear" w:color="auto" w:fill="auto"/>
          </w:tcPr>
          <w:p w:rsidR="00C46B03" w:rsidRPr="009B18B4" w:rsidRDefault="00C46B03" w:rsidP="00F21D67">
            <w:pPr>
              <w:pStyle w:val="a7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choose 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auto"/>
          </w:tcPr>
          <w:p w:rsidR="00C46B03" w:rsidRPr="009B18B4" w:rsidRDefault="00C46B03" w:rsidP="00F21D67">
            <w:pPr>
              <w:pStyle w:val="a7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56" w:type="dxa"/>
            <w:shd w:val="clear" w:color="auto" w:fill="auto"/>
          </w:tcPr>
          <w:p w:rsidR="00C46B03" w:rsidRPr="009B18B4" w:rsidRDefault="00C46B03" w:rsidP="00F21D67">
            <w:pPr>
              <w:pStyle w:val="a7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………………</w:t>
            </w:r>
          </w:p>
        </w:tc>
        <w:tc>
          <w:tcPr>
            <w:tcW w:w="1122" w:type="dxa"/>
            <w:shd w:val="clear" w:color="auto" w:fill="auto"/>
          </w:tcPr>
          <w:p w:rsidR="00C46B03" w:rsidRPr="009B18B4" w:rsidRDefault="00C46B03" w:rsidP="00F21D67">
            <w:pPr>
              <w:pStyle w:val="a7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Ignore </w:t>
            </w:r>
          </w:p>
        </w:tc>
      </w:tr>
    </w:tbl>
    <w:p w:rsidR="00AA5984" w:rsidRPr="009B18B4" w:rsidRDefault="00261129" w:rsidP="00FB7EB7">
      <w:pPr>
        <w:pStyle w:val="a7"/>
        <w:jc w:val="right"/>
        <w:rPr>
          <w:rFonts w:ascii="Times New Roman" w:hAnsi="Times New Roman" w:cs="Times New Roman"/>
          <w:b/>
          <w:bCs/>
          <w:color w:val="000000" w:themeColor="text1"/>
          <w:u w:val="thick"/>
        </w:rPr>
      </w:pPr>
      <w:r w:rsidRPr="009B18B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thick"/>
        </w:rPr>
        <w:t>D</w:t>
      </w:r>
      <w:r w:rsidR="00956FC9" w:rsidRPr="009B18B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thick"/>
        </w:rPr>
        <w:t xml:space="preserve">) </w:t>
      </w:r>
      <w:r w:rsidR="00AA5984" w:rsidRPr="009B18B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thick"/>
        </w:rPr>
        <w:t xml:space="preserve">Odd one </w:t>
      </w:r>
      <w:r w:rsidR="00263434" w:rsidRPr="009B18B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thick"/>
        </w:rPr>
        <w:t>out:</w:t>
      </w:r>
      <w:r w:rsidR="00AA5984" w:rsidRPr="009B18B4">
        <w:rPr>
          <w:rFonts w:ascii="Times New Roman" w:hAnsi="Times New Roman" w:cs="Times New Roman"/>
          <w:b/>
          <w:bCs/>
          <w:color w:val="000000" w:themeColor="text1"/>
          <w:u w:val="thick"/>
        </w:rPr>
        <w:t xml:space="preserve"> </w:t>
      </w:r>
      <w:r w:rsidR="00956FC9" w:rsidRPr="009B18B4">
        <w:rPr>
          <w:rFonts w:ascii="Times New Roman" w:hAnsi="Times New Roman" w:cs="Times New Roman"/>
          <w:b/>
          <w:bCs/>
          <w:color w:val="000000" w:themeColor="text1"/>
        </w:rPr>
        <w:t xml:space="preserve">                                                                           </w:t>
      </w:r>
      <w:r w:rsidR="00965860" w:rsidRPr="009B18B4">
        <w:rPr>
          <w:rFonts w:ascii="Times New Roman" w:hAnsi="Times New Roman" w:cs="Times New Roman"/>
          <w:b/>
          <w:bCs/>
          <w:color w:val="000000" w:themeColor="text1"/>
        </w:rPr>
        <w:t xml:space="preserve">                   </w:t>
      </w:r>
      <w:r w:rsidR="00201437" w:rsidRPr="009B18B4">
        <w:rPr>
          <w:rFonts w:ascii="Times New Roman" w:hAnsi="Times New Roman" w:cs="Times New Roman"/>
          <w:b/>
          <w:bCs/>
          <w:color w:val="000000" w:themeColor="text1"/>
        </w:rPr>
        <w:t xml:space="preserve">  </w:t>
      </w:r>
      <w:r w:rsidR="00085209" w:rsidRPr="009B18B4">
        <w:rPr>
          <w:rFonts w:ascii="Times New Roman" w:hAnsi="Times New Roman" w:cs="Times New Roman"/>
          <w:b/>
          <w:bCs/>
          <w:color w:val="000000" w:themeColor="text1"/>
        </w:rPr>
        <w:t xml:space="preserve">                      </w:t>
      </w:r>
      <w:r w:rsidR="00AB3717" w:rsidRPr="009B18B4">
        <w:rPr>
          <w:rFonts w:ascii="Times New Roman" w:hAnsi="Times New Roman" w:cs="Times New Roman"/>
          <w:b/>
          <w:bCs/>
          <w:color w:val="000000" w:themeColor="text1"/>
        </w:rPr>
        <w:t xml:space="preserve">  </w:t>
      </w:r>
      <w:r w:rsidR="00AB3717"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</w:t>
      </w:r>
      <w:r w:rsidR="00956FC9"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1 point </w:t>
      </w:r>
    </w:p>
    <w:p w:rsidR="007341C0" w:rsidRPr="009B18B4" w:rsidRDefault="00AA5984" w:rsidP="007341C0">
      <w:pPr>
        <w:bidi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1- dramatic – </w:t>
      </w:r>
      <w:r w:rsidR="007341C0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>cheerful – depressed – hospital</w:t>
      </w:r>
    </w:p>
    <w:p w:rsidR="007341C0" w:rsidRPr="009B18B4" w:rsidRDefault="00AA5984" w:rsidP="007341C0">
      <w:pPr>
        <w:bidi w:val="0"/>
        <w:rPr>
          <w:rFonts w:ascii="Times New Roman" w:hAnsi="Times New Roman" w:cs="Times New Roman"/>
          <w:color w:val="000000" w:themeColor="text1"/>
          <w:sz w:val="26"/>
          <w:szCs w:val="26"/>
          <w:rtl/>
        </w:rPr>
      </w:pPr>
      <w:r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2- </w:t>
      </w:r>
      <w:r w:rsidR="002102B1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>flood – earthquake – pollution – hurricane .</w:t>
      </w:r>
    </w:p>
    <w:p w:rsidR="002102B1" w:rsidRPr="009B18B4" w:rsidRDefault="00261129" w:rsidP="00E05E31">
      <w:pPr>
        <w:tabs>
          <w:tab w:val="left" w:pos="8010"/>
        </w:tabs>
        <w:bidi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thick"/>
        </w:rPr>
        <w:t>E</w:t>
      </w:r>
      <w:r w:rsidR="00956FC9"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thick"/>
        </w:rPr>
        <w:t xml:space="preserve"> )</w:t>
      </w:r>
      <w:r w:rsidR="00E05E31"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thick"/>
        </w:rPr>
        <w:t xml:space="preserve"> </w:t>
      </w:r>
      <w:r w:rsidR="002102B1"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thick"/>
        </w:rPr>
        <w:t>Mat</w:t>
      </w:r>
      <w:r w:rsidR="007341C0"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thick"/>
        </w:rPr>
        <w:t>ch the words with their meaning</w:t>
      </w:r>
      <w:r w:rsidR="00E05E31"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:                                                                 </w:t>
      </w:r>
      <w:r w:rsidR="007341C0"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2.5 points</w:t>
      </w:r>
      <w:r w:rsidR="007341C0" w:rsidRPr="009B18B4">
        <w:rPr>
          <w:rFonts w:ascii="Times New Roman" w:hAnsi="Times New Roman" w:cs="Times New Roman"/>
          <w:b/>
          <w:bCs/>
          <w:color w:val="000000" w:themeColor="text1"/>
        </w:rPr>
        <w:t xml:space="preserve">  </w:t>
      </w:r>
    </w:p>
    <w:p w:rsidR="002102B1" w:rsidRPr="009B18B4" w:rsidRDefault="00956FC9" w:rsidP="00D86993">
      <w:pPr>
        <w:pStyle w:val="a7"/>
        <w:tabs>
          <w:tab w:val="left" w:pos="4052"/>
          <w:tab w:val="right" w:pos="11057"/>
        </w:tabs>
        <w:rPr>
          <w:rFonts w:ascii="Times New Roman" w:hAnsi="Times New Roman" w:cs="Times New Roman"/>
          <w:color w:val="000000" w:themeColor="text1"/>
          <w:sz w:val="26"/>
          <w:szCs w:val="26"/>
          <w:rtl/>
        </w:rPr>
      </w:pPr>
      <w:r w:rsidRPr="009B18B4">
        <w:rPr>
          <w:rFonts w:ascii="Times New Roman" w:hAnsi="Times New Roman" w:cs="Times New Roman"/>
          <w:color w:val="000000" w:themeColor="text1"/>
        </w:rPr>
        <w:tab/>
      </w:r>
      <w:r w:rsidRPr="009B18B4">
        <w:rPr>
          <w:rFonts w:ascii="Times New Roman" w:hAnsi="Times New Roman" w:cs="Times New Roman"/>
          <w:color w:val="000000" w:themeColor="text1"/>
        </w:rPr>
        <w:tab/>
      </w:r>
      <w:r w:rsidR="00E25D44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="00201437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DE7552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>1-</w:t>
      </w:r>
      <w:r w:rsidR="00964325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E7552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close              </w:t>
      </w:r>
      <w:r w:rsidR="00D86993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(       </w:t>
      </w:r>
      <w:r w:rsidR="00DE7552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)</w:t>
      </w:r>
      <w:r w:rsidR="00D86993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DE7552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64325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>difficult</w:t>
      </w:r>
      <w:r w:rsidR="00E05E31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2102B1" w:rsidRPr="009B18B4" w:rsidRDefault="002102B1" w:rsidP="00D86993">
      <w:pPr>
        <w:pStyle w:val="a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>2-</w:t>
      </w:r>
      <w:r w:rsidR="00964325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go up           </w:t>
      </w:r>
      <w:r w:rsidR="00DE7552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D86993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DE7552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        </w:t>
      </w:r>
      <w:r w:rsidR="00DE7552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)</w:t>
      </w:r>
      <w:r w:rsidR="00D86993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near </w:t>
      </w:r>
    </w:p>
    <w:p w:rsidR="002102B1" w:rsidRPr="009B18B4" w:rsidRDefault="002102B1" w:rsidP="00264286">
      <w:pPr>
        <w:pStyle w:val="a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>3-</w:t>
      </w:r>
      <w:r w:rsidR="00964325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enormous</w:t>
      </w:r>
      <w:r w:rsidR="00DE7552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86993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CF1160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D86993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E7552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       </w:t>
      </w:r>
      <w:r w:rsidR="00DE7552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)  rise </w:t>
      </w:r>
    </w:p>
    <w:p w:rsidR="00DE7552" w:rsidRPr="009B18B4" w:rsidRDefault="002102B1" w:rsidP="00D86993">
      <w:pPr>
        <w:pStyle w:val="a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>4-</w:t>
      </w:r>
      <w:r w:rsidR="00964325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numbers     </w:t>
      </w:r>
      <w:r w:rsidR="00D86993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E7552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D86993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(          </w:t>
      </w:r>
      <w:r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>)  huge</w:t>
      </w:r>
    </w:p>
    <w:p w:rsidR="002102B1" w:rsidRPr="009B18B4" w:rsidRDefault="00DE7552" w:rsidP="0035627F">
      <w:pPr>
        <w:pStyle w:val="a7"/>
        <w:jc w:val="right"/>
        <w:rPr>
          <w:rFonts w:ascii="Times New Roman" w:hAnsi="Times New Roman" w:cs="Times New Roman"/>
          <w:color w:val="000000" w:themeColor="text1"/>
          <w:sz w:val="24"/>
          <w:szCs w:val="24"/>
          <w:rtl/>
        </w:rPr>
      </w:pPr>
      <w:r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>5-</w:t>
      </w:r>
      <w:r w:rsidR="00964325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hard            </w:t>
      </w:r>
      <w:r w:rsidR="00D86993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(           )</w:t>
      </w:r>
      <w:r w:rsidR="0035627F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quantity </w:t>
      </w:r>
      <w:r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2102B1" w:rsidRPr="009B18B4" w:rsidRDefault="002102B1" w:rsidP="00264286">
      <w:pPr>
        <w:pStyle w:val="a7"/>
        <w:jc w:val="right"/>
        <w:rPr>
          <w:rFonts w:ascii="Times New Roman" w:hAnsi="Times New Roman" w:cs="Times New Roman"/>
          <w:color w:val="000000" w:themeColor="text1"/>
          <w:rtl/>
        </w:rPr>
      </w:pPr>
    </w:p>
    <w:p w:rsidR="002102B1" w:rsidRPr="009B18B4" w:rsidRDefault="002102B1" w:rsidP="007341C0">
      <w:pPr>
        <w:pStyle w:val="a7"/>
        <w:tabs>
          <w:tab w:val="left" w:pos="992"/>
          <w:tab w:val="center" w:pos="5888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rtl/>
        </w:rPr>
      </w:pPr>
      <w:r w:rsidRPr="009B18B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Grammar</w:t>
      </w:r>
      <w:r w:rsidR="00E05E31" w:rsidRPr="009B18B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="007341C0" w:rsidRPr="009B18B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8 marks</w:t>
      </w:r>
    </w:p>
    <w:p w:rsidR="0080714F" w:rsidRPr="009B18B4" w:rsidRDefault="00DE7552" w:rsidP="00263434">
      <w:pPr>
        <w:pStyle w:val="a7"/>
        <w:jc w:val="right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thick"/>
        </w:rPr>
      </w:pPr>
      <w:r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thick"/>
        </w:rPr>
        <w:t xml:space="preserve">A) </w:t>
      </w:r>
      <w:r w:rsidR="0080714F"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thick"/>
        </w:rPr>
        <w:t xml:space="preserve">Choose the correct </w:t>
      </w:r>
      <w:r w:rsidR="00964325"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thick"/>
        </w:rPr>
        <w:t>answer:</w:t>
      </w:r>
      <w:r w:rsidR="0080714F"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                     </w:t>
      </w:r>
      <w:r w:rsidR="00965860"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            </w:t>
      </w:r>
      <w:r w:rsidR="00E05E31"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      </w:t>
      </w:r>
      <w:r w:rsidR="00965860"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</w:t>
      </w:r>
      <w:r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</w:t>
      </w:r>
      <w:r w:rsidRPr="009B18B4">
        <w:rPr>
          <w:rFonts w:ascii="Times New Roman" w:hAnsi="Times New Roman" w:cs="Times New Roman"/>
          <w:b/>
          <w:bCs/>
          <w:color w:val="000000" w:themeColor="text1"/>
        </w:rPr>
        <w:t xml:space="preserve">2 </w:t>
      </w:r>
      <w:r w:rsidR="00570A61" w:rsidRPr="009B18B4">
        <w:rPr>
          <w:rFonts w:ascii="Times New Roman" w:hAnsi="Times New Roman" w:cs="Times New Roman"/>
          <w:b/>
          <w:bCs/>
          <w:color w:val="000000" w:themeColor="text1"/>
        </w:rPr>
        <w:t xml:space="preserve">points </w:t>
      </w:r>
      <w:r w:rsidRPr="009B18B4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:rsidR="0080714F" w:rsidRPr="009B18B4" w:rsidRDefault="006D0A9A" w:rsidP="00964325">
      <w:pPr>
        <w:pStyle w:val="a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80714F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D66505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0714F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>They'd passed the exam</w:t>
      </w:r>
      <w:r w:rsidR="00263434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80714F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…………………?   ( wouldn't they – had they – hadn't they )</w:t>
      </w:r>
    </w:p>
    <w:p w:rsidR="00F31DAF" w:rsidRPr="009B18B4" w:rsidRDefault="006D0A9A" w:rsidP="00F31DAF">
      <w:pPr>
        <w:pStyle w:val="a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80714F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D66505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17ECE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>Lunch</w:t>
      </w:r>
      <w:r w:rsidR="0080714F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…………</w:t>
      </w:r>
      <w:r w:rsidR="00517ECE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>.. (</w:t>
      </w:r>
      <w:r w:rsidR="0080714F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is being  prepared – was preparing – are prepared )  by my mother . </w:t>
      </w:r>
    </w:p>
    <w:p w:rsidR="00F31DAF" w:rsidRPr="009B18B4" w:rsidRDefault="006D0A9A" w:rsidP="005F4FCA">
      <w:pPr>
        <w:pStyle w:val="a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F31DAF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D66505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F4FCA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 don’t like cartoons ………………….(so do I –Neither do I  - I do neither  ) </w:t>
      </w:r>
      <w:r w:rsidR="00F31DAF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F31DAF" w:rsidRPr="009B18B4" w:rsidRDefault="006D0A9A" w:rsidP="00F31DAF">
      <w:pPr>
        <w:pStyle w:val="a7"/>
        <w:jc w:val="right"/>
        <w:rPr>
          <w:rFonts w:ascii="Times New Roman" w:hAnsi="Times New Roman" w:cs="Times New Roman"/>
          <w:color w:val="000000" w:themeColor="text1"/>
          <w:sz w:val="26"/>
          <w:szCs w:val="26"/>
          <w:rtl/>
        </w:rPr>
      </w:pPr>
      <w:r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F31DAF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>- Sami will be happy if he ……………………</w:t>
      </w:r>
      <w:r w:rsidR="00517ECE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>. (</w:t>
      </w:r>
      <w:r w:rsidR="00F31DAF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gets –got –will get ) that new bike . </w:t>
      </w:r>
    </w:p>
    <w:p w:rsidR="00F31DAF" w:rsidRPr="009B18B4" w:rsidRDefault="00F31DAF" w:rsidP="00F31DAF">
      <w:pPr>
        <w:pStyle w:val="a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1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31DAF" w:rsidRPr="009B18B4" w:rsidRDefault="00DE7552" w:rsidP="0044284A">
      <w:pPr>
        <w:bidi w:val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thick"/>
        </w:rPr>
      </w:pPr>
      <w:r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thick"/>
        </w:rPr>
        <w:t xml:space="preserve">B) </w:t>
      </w:r>
      <w:r w:rsidR="00F31DAF"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thick"/>
        </w:rPr>
        <w:t xml:space="preserve">Correct the </w:t>
      </w:r>
      <w:r w:rsidR="00964325"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thick"/>
        </w:rPr>
        <w:t>mistake</w:t>
      </w:r>
      <w:r w:rsidR="0044284A"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:  </w:t>
      </w:r>
      <w:r w:rsidR="0044284A"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="0044284A"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="0044284A"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="0044284A"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="0044284A"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="0044284A"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="0044284A"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="0044284A"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="0044284A"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  <w:t xml:space="preserve">   2 points</w:t>
      </w:r>
    </w:p>
    <w:p w:rsidR="00F31DAF" w:rsidRPr="009B18B4" w:rsidRDefault="00F31DAF" w:rsidP="00517ECE">
      <w:pPr>
        <w:pStyle w:val="a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>1-</w:t>
      </w:r>
      <w:r w:rsidR="00263434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 </w:t>
      </w:r>
      <w:r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thick"/>
        </w:rPr>
        <w:t>will</w:t>
      </w:r>
      <w:r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give money to poor people if I became rich.     </w:t>
      </w:r>
      <w:r w:rsidR="00B837F4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517ECE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>(………………………..</w:t>
      </w:r>
      <w:r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>……..)</w:t>
      </w:r>
    </w:p>
    <w:p w:rsidR="00F31DAF" w:rsidRPr="009B18B4" w:rsidRDefault="00F31DAF" w:rsidP="00517ECE">
      <w:pPr>
        <w:pStyle w:val="a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>2-</w:t>
      </w:r>
      <w:r w:rsidR="00263434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This is a cake </w:t>
      </w:r>
      <w:r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thick"/>
        </w:rPr>
        <w:t>who</w:t>
      </w:r>
      <w:r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my sister</w:t>
      </w:r>
      <w:r w:rsidR="00B837F4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4284A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>baked.</w:t>
      </w:r>
      <w:r w:rsidR="00B837F4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</w:t>
      </w:r>
      <w:r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B837F4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(…………………………</w:t>
      </w:r>
      <w:r w:rsidR="00964325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>…..</w:t>
      </w:r>
      <w:r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>..)</w:t>
      </w:r>
    </w:p>
    <w:p w:rsidR="005F4FCA" w:rsidRPr="009B18B4" w:rsidRDefault="005F4FCA" w:rsidP="00517ECE">
      <w:pPr>
        <w:pStyle w:val="a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F31DAF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263434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>He works hard</w:t>
      </w:r>
      <w:r w:rsidR="0044284A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thick"/>
        </w:rPr>
        <w:t>don’t</w:t>
      </w:r>
      <w:r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4284A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>he?</w:t>
      </w:r>
      <w:r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="00B837F4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</w:t>
      </w:r>
      <w:r w:rsidR="00964325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(……………………………</w:t>
      </w:r>
      <w:r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….) </w:t>
      </w:r>
    </w:p>
    <w:p w:rsidR="005F4FCA" w:rsidRPr="009B18B4" w:rsidRDefault="005F4FCA" w:rsidP="00517ECE">
      <w:pPr>
        <w:pStyle w:val="a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>4-</w:t>
      </w:r>
      <w:r w:rsidR="00263434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 didn’t </w:t>
      </w:r>
      <w:r w:rsidR="00570A61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>understand</w:t>
      </w:r>
      <w:r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the sentences </w:t>
      </w:r>
      <w:r w:rsidRPr="009B18B4"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u w:val="thick"/>
        </w:rPr>
        <w:t>as</w:t>
      </w:r>
      <w:r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 read it again</w:t>
      </w:r>
      <w:r w:rsidR="00964325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B837F4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(……………………………….)</w:t>
      </w:r>
    </w:p>
    <w:p w:rsidR="005F4FCA" w:rsidRPr="009B18B4" w:rsidRDefault="005F4FCA" w:rsidP="00F31DAF">
      <w:pPr>
        <w:pStyle w:val="a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1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F4FCA" w:rsidRPr="009B18B4" w:rsidRDefault="00570A61" w:rsidP="00AB3717">
      <w:pPr>
        <w:pStyle w:val="a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thick"/>
        </w:rPr>
        <w:t xml:space="preserve">C) </w:t>
      </w:r>
      <w:r w:rsidR="005F4FCA"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thick"/>
        </w:rPr>
        <w:t xml:space="preserve">Do as </w:t>
      </w:r>
      <w:r w:rsidR="0044284A"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thick"/>
        </w:rPr>
        <w:t>shown:</w:t>
      </w:r>
      <w:r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</w:t>
      </w:r>
      <w:r w:rsidR="0044284A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</w:t>
      </w:r>
      <w:r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AB3717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="00E05E31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AB3717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4 points</w:t>
      </w:r>
      <w:r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F4FCA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7B4B93" w:rsidRPr="009B18B4" w:rsidRDefault="005F4FCA" w:rsidP="007B4B93">
      <w:pPr>
        <w:pStyle w:val="a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18B4">
        <w:rPr>
          <w:rFonts w:ascii="Times New Roman" w:hAnsi="Times New Roman" w:cs="Times New Roman"/>
          <w:color w:val="000000" w:themeColor="text1"/>
          <w:sz w:val="24"/>
          <w:szCs w:val="24"/>
        </w:rPr>
        <w:t>1-</w:t>
      </w:r>
      <w:r w:rsidR="0080714F" w:rsidRPr="009B1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B18B4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="007B4B93" w:rsidRPr="009B1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="00964325" w:rsidRPr="009B18B4">
        <w:rPr>
          <w:rFonts w:ascii="Times New Roman" w:hAnsi="Times New Roman" w:cs="Times New Roman"/>
          <w:color w:val="000000" w:themeColor="text1"/>
          <w:sz w:val="24"/>
          <w:szCs w:val="24"/>
        </w:rPr>
        <w:t>you write a</w:t>
      </w:r>
      <w:r w:rsidR="007B4B93" w:rsidRPr="009B1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project </w:t>
      </w:r>
      <w:r w:rsidRPr="009B1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about </w:t>
      </w:r>
      <w:r w:rsidR="00964325" w:rsidRPr="009B18B4">
        <w:rPr>
          <w:rFonts w:ascii="Times New Roman" w:hAnsi="Times New Roman" w:cs="Times New Roman"/>
          <w:color w:val="000000" w:themeColor="text1"/>
          <w:sz w:val="24"/>
          <w:szCs w:val="24"/>
        </w:rPr>
        <w:t>Palestine?</w:t>
      </w:r>
      <w:r w:rsidR="00D66505" w:rsidRPr="009B18B4">
        <w:rPr>
          <w:rFonts w:ascii="Times New Roman" w:hAnsi="Times New Roman" w:cs="Times New Roman"/>
          <w:color w:val="000000" w:themeColor="text1"/>
          <w:sz w:val="24"/>
          <w:szCs w:val="24"/>
        </w:rPr>
        <w:t>" Sami asks</w:t>
      </w:r>
      <w:r w:rsidR="0044284A" w:rsidRPr="009B18B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66505" w:rsidRPr="009B1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570A61" w:rsidRPr="009B1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7B4B93" w:rsidRPr="009B1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 </w:t>
      </w:r>
      <w:r w:rsidR="007B4B93" w:rsidRPr="009B18B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change into indirect speech</w:t>
      </w:r>
      <w:r w:rsidR="007B4B93" w:rsidRPr="009B1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) </w:t>
      </w:r>
    </w:p>
    <w:p w:rsidR="007B4B93" w:rsidRPr="009B18B4" w:rsidRDefault="007B4B93" w:rsidP="00201437">
      <w:pPr>
        <w:pStyle w:val="a7"/>
        <w:jc w:val="right"/>
        <w:rPr>
          <w:rFonts w:ascii="Times New Roman" w:hAnsi="Times New Roman" w:cs="Times New Roman"/>
          <w:color w:val="000000" w:themeColor="text1"/>
          <w:sz w:val="24"/>
          <w:szCs w:val="24"/>
          <w:rtl/>
        </w:rPr>
      </w:pPr>
      <w:r w:rsidRPr="009B18B4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</w:t>
      </w:r>
    </w:p>
    <w:p w:rsidR="007B4B93" w:rsidRPr="009B18B4" w:rsidRDefault="007B4B93" w:rsidP="00D66505">
      <w:pPr>
        <w:pStyle w:val="a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18B4">
        <w:rPr>
          <w:rFonts w:ascii="Times New Roman" w:hAnsi="Times New Roman" w:cs="Times New Roman"/>
          <w:color w:val="000000" w:themeColor="text1"/>
          <w:sz w:val="24"/>
          <w:szCs w:val="24"/>
        </w:rPr>
        <w:t>2-</w:t>
      </w:r>
      <w:r w:rsidR="00D66505" w:rsidRPr="009B1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B1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case of </w:t>
      </w:r>
      <w:r w:rsidR="00570A61" w:rsidRPr="009B18B4">
        <w:rPr>
          <w:rFonts w:ascii="Times New Roman" w:hAnsi="Times New Roman" w:cs="Times New Roman"/>
          <w:color w:val="000000" w:themeColor="text1"/>
          <w:sz w:val="24"/>
          <w:szCs w:val="24"/>
        </w:rPr>
        <w:t>studying</w:t>
      </w:r>
      <w:r w:rsidRPr="009B1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284A" w:rsidRPr="009B18B4">
        <w:rPr>
          <w:rFonts w:ascii="Times New Roman" w:hAnsi="Times New Roman" w:cs="Times New Roman"/>
          <w:color w:val="000000" w:themeColor="text1"/>
          <w:sz w:val="24"/>
          <w:szCs w:val="24"/>
        </w:rPr>
        <w:t>hard,</w:t>
      </w:r>
      <w:r w:rsidRPr="009B1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 can get </w:t>
      </w:r>
      <w:r w:rsidR="00D66505" w:rsidRPr="009B1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high </w:t>
      </w:r>
      <w:r w:rsidR="0044284A" w:rsidRPr="009B18B4">
        <w:rPr>
          <w:rFonts w:ascii="Times New Roman" w:hAnsi="Times New Roman" w:cs="Times New Roman"/>
          <w:color w:val="000000" w:themeColor="text1"/>
          <w:sz w:val="24"/>
          <w:szCs w:val="24"/>
        </w:rPr>
        <w:t>marks.</w:t>
      </w:r>
      <w:r w:rsidR="00D66505" w:rsidRPr="009B1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Pr="009B1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 </w:t>
      </w:r>
      <w:r w:rsidRPr="009B18B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use  if</w:t>
      </w:r>
      <w:r w:rsidRPr="009B1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)</w:t>
      </w:r>
    </w:p>
    <w:p w:rsidR="007B4B93" w:rsidRPr="009B18B4" w:rsidRDefault="007B4B93" w:rsidP="00201437">
      <w:pPr>
        <w:pStyle w:val="a7"/>
        <w:jc w:val="right"/>
        <w:rPr>
          <w:rFonts w:ascii="Times New Roman" w:hAnsi="Times New Roman" w:cs="Times New Roman"/>
          <w:color w:val="000000" w:themeColor="text1"/>
          <w:sz w:val="24"/>
          <w:szCs w:val="24"/>
          <w:rtl/>
        </w:rPr>
      </w:pPr>
      <w:r w:rsidRPr="009B18B4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</w:t>
      </w:r>
    </w:p>
    <w:p w:rsidR="007B4B93" w:rsidRPr="009B18B4" w:rsidRDefault="007B4B93" w:rsidP="00964325">
      <w:pPr>
        <w:pStyle w:val="a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18B4">
        <w:rPr>
          <w:rFonts w:ascii="Times New Roman" w:hAnsi="Times New Roman" w:cs="Times New Roman"/>
          <w:color w:val="000000" w:themeColor="text1"/>
          <w:sz w:val="24"/>
          <w:szCs w:val="24"/>
        </w:rPr>
        <w:t>3-</w:t>
      </w:r>
      <w:r w:rsidR="00D66505" w:rsidRPr="009B1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B1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These are </w:t>
      </w:r>
      <w:r w:rsidR="001921EB" w:rsidRPr="009B1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9B18B4">
        <w:rPr>
          <w:rFonts w:ascii="Times New Roman" w:hAnsi="Times New Roman" w:cs="Times New Roman"/>
          <w:color w:val="000000" w:themeColor="text1"/>
          <w:sz w:val="24"/>
          <w:szCs w:val="24"/>
        </w:rPr>
        <w:t>teachers .</w:t>
      </w:r>
      <w:r w:rsidR="00964325" w:rsidRPr="009B18B4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009B1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saw them every </w:t>
      </w:r>
      <w:r w:rsidR="0044284A" w:rsidRPr="009B18B4">
        <w:rPr>
          <w:rFonts w:ascii="Times New Roman" w:hAnsi="Times New Roman" w:cs="Times New Roman"/>
          <w:color w:val="000000" w:themeColor="text1"/>
          <w:sz w:val="24"/>
          <w:szCs w:val="24"/>
        </w:rPr>
        <w:t>day.</w:t>
      </w:r>
      <w:r w:rsidRPr="009B1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="00D66505" w:rsidRPr="009B1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9B1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0A61" w:rsidRPr="009B1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9B1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 </w:t>
      </w:r>
      <w:r w:rsidRPr="009B18B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use  wh</w:t>
      </w:r>
      <w:r w:rsidRPr="009B1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) </w:t>
      </w:r>
    </w:p>
    <w:p w:rsidR="007B4B93" w:rsidRPr="009B18B4" w:rsidRDefault="007B4B93" w:rsidP="00201437">
      <w:pPr>
        <w:pStyle w:val="a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18B4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</w:t>
      </w:r>
    </w:p>
    <w:p w:rsidR="006D0A9A" w:rsidRPr="009B18B4" w:rsidRDefault="007B4B93" w:rsidP="00D66505">
      <w:pPr>
        <w:pStyle w:val="a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18B4">
        <w:rPr>
          <w:rFonts w:ascii="Times New Roman" w:hAnsi="Times New Roman" w:cs="Times New Roman"/>
          <w:color w:val="000000" w:themeColor="text1"/>
          <w:sz w:val="24"/>
          <w:szCs w:val="24"/>
        </w:rPr>
        <w:t>4-</w:t>
      </w:r>
      <w:r w:rsidR="00D66505" w:rsidRPr="009B1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0A61" w:rsidRPr="009B18B4">
        <w:rPr>
          <w:rFonts w:ascii="Times New Roman" w:hAnsi="Times New Roman" w:cs="Times New Roman"/>
          <w:color w:val="000000" w:themeColor="text1"/>
          <w:sz w:val="24"/>
          <w:szCs w:val="24"/>
        </w:rPr>
        <w:t>The teacher is explaining</w:t>
      </w:r>
      <w:r w:rsidR="006D0A9A" w:rsidRPr="009B1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questions to the </w:t>
      </w:r>
      <w:r w:rsidR="00A83E8B" w:rsidRPr="009B18B4">
        <w:rPr>
          <w:rFonts w:ascii="Times New Roman" w:hAnsi="Times New Roman" w:cs="Times New Roman"/>
          <w:color w:val="000000" w:themeColor="text1"/>
          <w:sz w:val="24"/>
          <w:szCs w:val="24"/>
        </w:rPr>
        <w:t>students.</w:t>
      </w:r>
      <w:r w:rsidR="006D0A9A" w:rsidRPr="009B1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570A61" w:rsidRPr="009B1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6505" w:rsidRPr="009B1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6D0A9A" w:rsidRPr="009B18B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6D0A9A" w:rsidRPr="009B18B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change into passive </w:t>
      </w:r>
      <w:r w:rsidR="006D0A9A" w:rsidRPr="009B1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</w:p>
    <w:p w:rsidR="00201437" w:rsidRPr="009B18B4" w:rsidRDefault="006D0A9A" w:rsidP="00201437">
      <w:pPr>
        <w:pStyle w:val="a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18B4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</w:t>
      </w:r>
    </w:p>
    <w:p w:rsidR="00201437" w:rsidRPr="009B18B4" w:rsidRDefault="00201437" w:rsidP="00201437">
      <w:pPr>
        <w:pStyle w:val="a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6993" w:rsidRPr="009B18B4" w:rsidRDefault="00D86993" w:rsidP="007B4B93">
      <w:pPr>
        <w:pStyle w:val="a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2909" w:rsidRPr="009B18B4" w:rsidRDefault="008C2909" w:rsidP="00E11525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B18B4">
        <w:rPr>
          <w:rFonts w:ascii="Times New Roman" w:hAnsi="Times New Roman" w:cs="Times New Roman" w:hint="cs"/>
          <w:b/>
          <w:bCs/>
          <w:color w:val="000000" w:themeColor="text1"/>
          <w:rtl/>
        </w:rPr>
        <w:lastRenderedPageBreak/>
        <w:t xml:space="preserve">تابع امتحان تاسع </w:t>
      </w:r>
      <w:r w:rsidR="00E11525" w:rsidRPr="009B18B4">
        <w:rPr>
          <w:rFonts w:ascii="Times New Roman" w:hAnsi="Times New Roman" w:cs="Times New Roman" w:hint="cs"/>
          <w:b/>
          <w:bCs/>
          <w:color w:val="000000" w:themeColor="text1"/>
          <w:rtl/>
        </w:rPr>
        <w:t>صباحي</w:t>
      </w:r>
      <w:r w:rsidR="005160A9" w:rsidRPr="009B18B4">
        <w:rPr>
          <w:rFonts w:ascii="Times New Roman" w:hAnsi="Times New Roman" w:cs="Times New Roman" w:hint="cs"/>
          <w:b/>
          <w:bCs/>
          <w:color w:val="000000" w:themeColor="text1"/>
          <w:rtl/>
        </w:rPr>
        <w:t xml:space="preserve"> -</w:t>
      </w:r>
      <w:r w:rsidRPr="009B18B4">
        <w:rPr>
          <w:rFonts w:ascii="Times New Roman" w:hAnsi="Times New Roman" w:cs="Times New Roman" w:hint="cs"/>
          <w:b/>
          <w:bCs/>
          <w:color w:val="000000" w:themeColor="text1"/>
          <w:rtl/>
        </w:rPr>
        <w:t xml:space="preserve"> </w:t>
      </w:r>
      <w:r w:rsidRPr="009B18B4">
        <w:rPr>
          <w:rFonts w:ascii="Times New Roman" w:hAnsi="Times New Roman" w:cs="Times New Roman"/>
          <w:b/>
          <w:bCs/>
          <w:color w:val="000000" w:themeColor="text1"/>
        </w:rPr>
        <w:t xml:space="preserve"> E- 4</w:t>
      </w:r>
    </w:p>
    <w:p w:rsidR="002102B1" w:rsidRPr="009B18B4" w:rsidRDefault="006D0A9A" w:rsidP="00964325">
      <w:pPr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rtl/>
        </w:rPr>
      </w:pPr>
      <w:r w:rsidRPr="009B18B4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thick"/>
        </w:rPr>
        <w:t>Writing</w:t>
      </w:r>
      <w:r w:rsidR="00964325" w:rsidRPr="009B18B4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thick"/>
        </w:rPr>
        <w:t>:</w:t>
      </w:r>
      <w:r w:rsidR="000C671A" w:rsidRPr="009B18B4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 6 marks</w:t>
      </w:r>
    </w:p>
    <w:p w:rsidR="006D0A9A" w:rsidRPr="009B18B4" w:rsidRDefault="005C6CE0" w:rsidP="00AB3717">
      <w:pPr>
        <w:pStyle w:val="a7"/>
        <w:jc w:val="right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thick"/>
          <w:rtl/>
        </w:rPr>
      </w:pPr>
      <w:r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thick"/>
        </w:rPr>
        <w:t xml:space="preserve">A) </w:t>
      </w:r>
      <w:r w:rsidR="006D0A9A"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thick"/>
        </w:rPr>
        <w:t xml:space="preserve">Re-arrange the </w:t>
      </w:r>
      <w:r w:rsidR="00656CEC"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thick"/>
        </w:rPr>
        <w:t>following:</w:t>
      </w:r>
      <w:r w:rsidR="000C671A"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                                     </w:t>
      </w:r>
      <w:r w:rsidR="00656CEC"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              </w:t>
      </w:r>
      <w:r w:rsidR="000C671A"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      </w:t>
      </w:r>
      <w:r w:rsidR="00B837F4"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</w:t>
      </w:r>
      <w:r w:rsidR="000C671A"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2 points </w:t>
      </w:r>
    </w:p>
    <w:p w:rsidR="006D0A9A" w:rsidRPr="009B18B4" w:rsidRDefault="006D0A9A" w:rsidP="00415181">
      <w:pPr>
        <w:pStyle w:val="a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1-have – to –fetch –children –their –camp –summer –I – from – </w:t>
      </w:r>
      <w:r w:rsidR="00517ECE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the. </w:t>
      </w:r>
    </w:p>
    <w:p w:rsidR="006D0A9A" w:rsidRPr="009B18B4" w:rsidRDefault="006D0A9A" w:rsidP="00517ECE">
      <w:pPr>
        <w:pStyle w:val="a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>…………………………………………………………………………………………………</w:t>
      </w:r>
    </w:p>
    <w:p w:rsidR="006D0A9A" w:rsidRPr="009B18B4" w:rsidRDefault="006D0A9A" w:rsidP="00415181">
      <w:pPr>
        <w:pStyle w:val="a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>2-</w:t>
      </w:r>
      <w:r w:rsidR="00415181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made –scarf –a- the – girl –Grandma –for </w:t>
      </w:r>
    </w:p>
    <w:p w:rsidR="00415181" w:rsidRPr="009B18B4" w:rsidRDefault="00415181" w:rsidP="00517ECE">
      <w:pPr>
        <w:pStyle w:val="a7"/>
        <w:jc w:val="right"/>
        <w:rPr>
          <w:rFonts w:ascii="Times New Roman" w:hAnsi="Times New Roman" w:cs="Times New Roman"/>
          <w:color w:val="000000" w:themeColor="text1"/>
          <w:sz w:val="26"/>
          <w:szCs w:val="26"/>
          <w:rtl/>
        </w:rPr>
      </w:pPr>
      <w:r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>…………………………………………………………………………………………………</w:t>
      </w:r>
    </w:p>
    <w:p w:rsidR="00415181" w:rsidRPr="009B18B4" w:rsidRDefault="005C6CE0" w:rsidP="00656CEC">
      <w:pPr>
        <w:pStyle w:val="a7"/>
        <w:jc w:val="right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thick"/>
        </w:rPr>
      </w:pPr>
      <w:r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thick"/>
        </w:rPr>
        <w:t>B) Write</w:t>
      </w:r>
      <w:r w:rsidR="00415181"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thick"/>
        </w:rPr>
        <w:t xml:space="preserve"> </w:t>
      </w:r>
      <w:r w:rsidR="007D011C"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thick"/>
        </w:rPr>
        <w:t>correctly:</w:t>
      </w:r>
      <w:r w:rsidR="000C671A"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                                                                               </w:t>
      </w:r>
      <w:r w:rsidR="00AB3717"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    </w:t>
      </w:r>
      <w:r w:rsidR="000C671A" w:rsidRPr="009B18B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1 point </w:t>
      </w:r>
    </w:p>
    <w:p w:rsidR="00415181" w:rsidRPr="009B18B4" w:rsidRDefault="00415181" w:rsidP="00415181">
      <w:pPr>
        <w:pStyle w:val="a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1-today im visiting large palestinian </w:t>
      </w:r>
      <w:r w:rsidR="007D011C"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>hospital.</w:t>
      </w:r>
    </w:p>
    <w:p w:rsidR="00415181" w:rsidRPr="009B18B4" w:rsidRDefault="00415181" w:rsidP="00517ECE">
      <w:pPr>
        <w:pStyle w:val="a7"/>
        <w:jc w:val="right"/>
        <w:rPr>
          <w:rFonts w:ascii="Times New Roman" w:hAnsi="Times New Roman" w:cs="Times New Roman"/>
          <w:color w:val="000000" w:themeColor="text1"/>
          <w:sz w:val="26"/>
          <w:szCs w:val="26"/>
          <w:rtl/>
        </w:rPr>
      </w:pPr>
      <w:r w:rsidRPr="009B18B4">
        <w:rPr>
          <w:rFonts w:ascii="Times New Roman" w:hAnsi="Times New Roman" w:cs="Times New Roman"/>
          <w:color w:val="000000" w:themeColor="text1"/>
          <w:sz w:val="26"/>
          <w:szCs w:val="26"/>
        </w:rPr>
        <w:t>…………………………………………………………………………………………………</w:t>
      </w:r>
    </w:p>
    <w:p w:rsidR="00415181" w:rsidRPr="009B18B4" w:rsidRDefault="000C671A" w:rsidP="00656CEC">
      <w:pPr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thick"/>
        </w:rPr>
      </w:pPr>
      <w:r w:rsidRPr="009B18B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thick"/>
        </w:rPr>
        <w:t xml:space="preserve">C) </w:t>
      </w:r>
      <w:r w:rsidR="00415181" w:rsidRPr="009B18B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thick"/>
        </w:rPr>
        <w:t>Read the information in the table and then write report with ideas for a better school</w:t>
      </w:r>
      <w:r w:rsidR="00656CEC" w:rsidRPr="009B18B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  </w:t>
      </w:r>
      <w:r w:rsidRPr="009B18B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3 points </w:t>
      </w:r>
    </w:p>
    <w:tbl>
      <w:tblPr>
        <w:bidiVisual/>
        <w:tblW w:w="0" w:type="auto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48"/>
        <w:gridCol w:w="2088"/>
        <w:gridCol w:w="1201"/>
        <w:gridCol w:w="2312"/>
      </w:tblGrid>
      <w:tr w:rsidR="00415181" w:rsidRPr="009B18B4" w:rsidTr="00F21D67">
        <w:tc>
          <w:tcPr>
            <w:tcW w:w="4548" w:type="dxa"/>
            <w:shd w:val="clear" w:color="auto" w:fill="auto"/>
          </w:tcPr>
          <w:p w:rsidR="00415181" w:rsidRPr="009B18B4" w:rsidRDefault="00A11A02" w:rsidP="00F21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9B18B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Ideas</w:t>
            </w:r>
          </w:p>
        </w:tc>
        <w:tc>
          <w:tcPr>
            <w:tcW w:w="2088" w:type="dxa"/>
            <w:shd w:val="clear" w:color="auto" w:fill="auto"/>
          </w:tcPr>
          <w:p w:rsidR="00415181" w:rsidRPr="009B18B4" w:rsidRDefault="00A11A02" w:rsidP="00F21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9B18B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New project</w:t>
            </w:r>
          </w:p>
        </w:tc>
        <w:tc>
          <w:tcPr>
            <w:tcW w:w="1201" w:type="dxa"/>
            <w:shd w:val="clear" w:color="auto" w:fill="auto"/>
          </w:tcPr>
          <w:p w:rsidR="00415181" w:rsidRPr="009B18B4" w:rsidRDefault="00A11A02" w:rsidP="00F21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9B18B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Place</w:t>
            </w:r>
          </w:p>
        </w:tc>
        <w:tc>
          <w:tcPr>
            <w:tcW w:w="2312" w:type="dxa"/>
            <w:shd w:val="clear" w:color="auto" w:fill="auto"/>
          </w:tcPr>
          <w:p w:rsidR="00415181" w:rsidRPr="009B18B4" w:rsidRDefault="00A11A02" w:rsidP="00F21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9B18B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Day and date</w:t>
            </w:r>
          </w:p>
        </w:tc>
      </w:tr>
      <w:tr w:rsidR="00415181" w:rsidRPr="009B18B4" w:rsidTr="00F21D67">
        <w:tc>
          <w:tcPr>
            <w:tcW w:w="4548" w:type="dxa"/>
            <w:shd w:val="clear" w:color="auto" w:fill="auto"/>
          </w:tcPr>
          <w:p w:rsidR="00A11A02" w:rsidRPr="009B18B4" w:rsidRDefault="00A11A02" w:rsidP="00F21D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18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1-buy lots of  science equipment</w:t>
            </w:r>
            <w:r w:rsidRPr="009B18B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rtl/>
              </w:rPr>
              <w:t xml:space="preserve">  </w:t>
            </w:r>
          </w:p>
          <w:p w:rsidR="00A11A02" w:rsidRPr="009B18B4" w:rsidRDefault="00A11A02" w:rsidP="00F21D67">
            <w:pPr>
              <w:bidi w:val="0"/>
              <w:spacing w:after="0" w:line="240" w:lineRule="auto"/>
              <w:ind w:left="211" w:hanging="21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18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2-</w:t>
            </w:r>
            <w:r w:rsidR="000C671A" w:rsidRPr="009B18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</w:t>
            </w:r>
            <w:r w:rsidRPr="009B18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each students the way to stand in a </w:t>
            </w:r>
            <w:r w:rsidR="007D011C" w:rsidRPr="009B18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9B18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science lab perfectly</w:t>
            </w:r>
            <w:r w:rsidR="007D011C" w:rsidRPr="009B18B4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9B18B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rtl/>
              </w:rPr>
              <w:t xml:space="preserve"> </w:t>
            </w:r>
          </w:p>
          <w:p w:rsidR="00415181" w:rsidRPr="009B18B4" w:rsidRDefault="00A11A02" w:rsidP="00F21D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18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3-agree on this project</w:t>
            </w:r>
          </w:p>
        </w:tc>
        <w:tc>
          <w:tcPr>
            <w:tcW w:w="2088" w:type="dxa"/>
            <w:shd w:val="clear" w:color="auto" w:fill="auto"/>
          </w:tcPr>
          <w:p w:rsidR="00415181" w:rsidRPr="009B18B4" w:rsidRDefault="00A11A02" w:rsidP="00F21D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rtl/>
              </w:rPr>
            </w:pPr>
            <w:r w:rsidRPr="009B18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 new science lab</w:t>
            </w:r>
          </w:p>
        </w:tc>
        <w:tc>
          <w:tcPr>
            <w:tcW w:w="1201" w:type="dxa"/>
            <w:shd w:val="clear" w:color="auto" w:fill="auto"/>
          </w:tcPr>
          <w:p w:rsidR="00415181" w:rsidRPr="009B18B4" w:rsidRDefault="00A11A02" w:rsidP="00F21D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rtl/>
              </w:rPr>
            </w:pPr>
            <w:r w:rsidRPr="009B18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School hall</w:t>
            </w:r>
          </w:p>
        </w:tc>
        <w:tc>
          <w:tcPr>
            <w:tcW w:w="2312" w:type="dxa"/>
            <w:shd w:val="clear" w:color="auto" w:fill="auto"/>
          </w:tcPr>
          <w:p w:rsidR="00415181" w:rsidRPr="009B18B4" w:rsidRDefault="00A11A02" w:rsidP="00F21D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rtl/>
              </w:rPr>
            </w:pPr>
            <w:r w:rsidRPr="009B18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Sunday 14th February</w:t>
            </w:r>
          </w:p>
        </w:tc>
      </w:tr>
    </w:tbl>
    <w:p w:rsidR="00415181" w:rsidRPr="009B18B4" w:rsidRDefault="00415181" w:rsidP="00A11A02">
      <w:pPr>
        <w:rPr>
          <w:rFonts w:ascii="Times New Roman" w:hAnsi="Times New Roman" w:cs="Times New Roman"/>
          <w:color w:val="000000" w:themeColor="text1"/>
        </w:rPr>
      </w:pPr>
      <w:r w:rsidRPr="009B18B4">
        <w:rPr>
          <w:rFonts w:ascii="Times New Roman" w:hAnsi="Times New Roman" w:cs="Times New Roman"/>
          <w:color w:val="000000" w:themeColor="text1"/>
          <w:rtl/>
        </w:rPr>
        <w:tab/>
        <w:t xml:space="preserve"> </w:t>
      </w:r>
    </w:p>
    <w:p w:rsidR="00415181" w:rsidRPr="009B18B4" w:rsidRDefault="00415181" w:rsidP="00517ECE">
      <w:pPr>
        <w:bidi w:val="0"/>
        <w:rPr>
          <w:rFonts w:ascii="Times New Roman" w:hAnsi="Times New Roman" w:cs="Times New Roman"/>
          <w:color w:val="000000" w:themeColor="text1"/>
        </w:rPr>
      </w:pPr>
      <w:r w:rsidRPr="009B18B4">
        <w:rPr>
          <w:rFonts w:ascii="Times New Roman" w:hAnsi="Times New Roman" w:cs="Times New Roman"/>
          <w:color w:val="000000" w:themeColor="text1"/>
          <w:rtl/>
        </w:rPr>
        <w:tab/>
        <w:t xml:space="preserve"> </w:t>
      </w:r>
    </w:p>
    <w:p w:rsidR="00415181" w:rsidRPr="009B18B4" w:rsidRDefault="00415181" w:rsidP="00A11A02">
      <w:pPr>
        <w:rPr>
          <w:rFonts w:ascii="Times New Roman" w:hAnsi="Times New Roman" w:cs="Times New Roman"/>
          <w:color w:val="000000" w:themeColor="text1"/>
          <w:rtl/>
        </w:rPr>
      </w:pPr>
      <w:r w:rsidRPr="009B18B4">
        <w:rPr>
          <w:rFonts w:ascii="Times New Roman" w:hAnsi="Times New Roman" w:cs="Times New Roman"/>
          <w:color w:val="000000" w:themeColor="text1"/>
          <w:rtl/>
        </w:rPr>
        <w:tab/>
        <w:t xml:space="preserve"> </w:t>
      </w:r>
    </w:p>
    <w:p w:rsidR="00517ECE" w:rsidRPr="009B18B4" w:rsidRDefault="00517ECE" w:rsidP="00517ECE">
      <w:pPr>
        <w:jc w:val="center"/>
        <w:rPr>
          <w:color w:val="000000" w:themeColor="text1"/>
        </w:rPr>
      </w:pPr>
      <w:r w:rsidRPr="009B18B4">
        <w:rPr>
          <w:color w:val="000000" w:themeColor="text1"/>
        </w:rPr>
        <w:t>…………………………………………………………………..</w:t>
      </w:r>
    </w:p>
    <w:p w:rsidR="00415181" w:rsidRPr="009B18B4" w:rsidRDefault="00517ECE" w:rsidP="00517ECE">
      <w:pPr>
        <w:bidi w:val="0"/>
        <w:rPr>
          <w:rFonts w:ascii="Times New Roman" w:hAnsi="Times New Roman" w:cs="Times New Roman"/>
          <w:color w:val="000000" w:themeColor="text1"/>
        </w:rPr>
      </w:pPr>
      <w:r w:rsidRPr="009B18B4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5181" w:rsidRPr="009B18B4" w:rsidRDefault="00415181" w:rsidP="00415181">
      <w:pPr>
        <w:rPr>
          <w:rFonts w:ascii="Times New Roman" w:hAnsi="Times New Roman" w:cs="Times New Roman"/>
          <w:color w:val="000000" w:themeColor="text1"/>
        </w:rPr>
      </w:pPr>
    </w:p>
    <w:p w:rsidR="00415181" w:rsidRPr="009B18B4" w:rsidRDefault="00415181" w:rsidP="00415181">
      <w:pPr>
        <w:rPr>
          <w:rFonts w:ascii="Times New Roman" w:hAnsi="Times New Roman" w:cs="Times New Roman"/>
          <w:color w:val="000000" w:themeColor="text1"/>
        </w:rPr>
      </w:pPr>
    </w:p>
    <w:p w:rsidR="00415181" w:rsidRPr="00F21D67" w:rsidRDefault="00415181" w:rsidP="00415181">
      <w:pPr>
        <w:rPr>
          <w:rFonts w:ascii="Times New Roman" w:hAnsi="Times New Roman" w:cs="Times New Roman"/>
        </w:rPr>
      </w:pPr>
    </w:p>
    <w:p w:rsidR="000C671A" w:rsidRPr="00F21D67" w:rsidRDefault="00415181" w:rsidP="00A11A02">
      <w:pPr>
        <w:rPr>
          <w:rFonts w:ascii="Times New Roman" w:hAnsi="Times New Roman" w:cs="Times New Roman"/>
          <w:rtl/>
        </w:rPr>
      </w:pPr>
      <w:r w:rsidRPr="00F21D67">
        <w:rPr>
          <w:rFonts w:ascii="Times New Roman" w:hAnsi="Times New Roman" w:cs="Times New Roman"/>
          <w:rtl/>
        </w:rPr>
        <w:tab/>
      </w:r>
    </w:p>
    <w:p w:rsidR="00AD1613" w:rsidRDefault="00AD1613" w:rsidP="00AD1613">
      <w:pPr>
        <w:bidi w:val="0"/>
        <w:rPr>
          <w:rFonts w:ascii="Times New Roman" w:hAnsi="Times New Roman" w:cs="Times New Roman"/>
          <w:sz w:val="28"/>
          <w:szCs w:val="28"/>
        </w:rPr>
      </w:pPr>
    </w:p>
    <w:p w:rsidR="00AD1613" w:rsidRDefault="00AD1613" w:rsidP="00AD1613">
      <w:pPr>
        <w:bidi w:val="0"/>
        <w:jc w:val="center"/>
        <w:rPr>
          <w:rFonts w:ascii="Algerian" w:hAnsi="Algerian" w:cstheme="majorBidi"/>
          <w:b/>
          <w:bCs/>
          <w:sz w:val="32"/>
          <w:szCs w:val="32"/>
        </w:rPr>
      </w:pPr>
      <w:r>
        <w:rPr>
          <w:rFonts w:ascii="Algerian" w:hAnsi="Algerian" w:cstheme="majorBidi"/>
          <w:b/>
          <w:bCs/>
          <w:sz w:val="32"/>
          <w:szCs w:val="32"/>
          <w:rtl/>
        </w:rPr>
        <w:t>المزيد من نماذج امتحانات اللغة الانجليزية للصف التاسع الفصل الثاني</w:t>
      </w:r>
    </w:p>
    <w:p w:rsidR="00AD1613" w:rsidRDefault="004F54D2" w:rsidP="00AD1613">
      <w:pPr>
        <w:bidi w:val="0"/>
        <w:jc w:val="center"/>
        <w:rPr>
          <w:rFonts w:ascii="Algerian" w:hAnsi="Algerian" w:cstheme="majorBidi"/>
          <w:b/>
          <w:bCs/>
          <w:sz w:val="32"/>
          <w:szCs w:val="32"/>
        </w:rPr>
      </w:pPr>
      <w:hyperlink r:id="rId13" w:history="1">
        <w:r w:rsidR="00AD1613">
          <w:rPr>
            <w:rStyle w:val="Hyperlink"/>
          </w:rPr>
          <w:t>https://www.wepal.net/library/?app=content.list&amp;level=9&amp;semester=2&amp;subject=5&amp;type=2</w:t>
        </w:r>
      </w:hyperlink>
    </w:p>
    <w:p w:rsidR="00AD1613" w:rsidRDefault="00AD1613" w:rsidP="00AD1613">
      <w:pPr>
        <w:bidi w:val="0"/>
        <w:rPr>
          <w:rFonts w:ascii="Times New Roman" w:hAnsi="Times New Roman" w:cs="Times New Roman"/>
          <w:sz w:val="28"/>
          <w:szCs w:val="28"/>
          <w:rtl/>
        </w:rPr>
      </w:pPr>
    </w:p>
    <w:p w:rsidR="000C671A" w:rsidRPr="00F21D67" w:rsidRDefault="000C671A" w:rsidP="000C671A">
      <w:pPr>
        <w:rPr>
          <w:rFonts w:ascii="Times New Roman" w:hAnsi="Times New Roman" w:cs="Times New Roman"/>
          <w:rtl/>
        </w:rPr>
      </w:pPr>
    </w:p>
    <w:p w:rsidR="000C671A" w:rsidRPr="00F21D67" w:rsidRDefault="000C671A" w:rsidP="000C671A">
      <w:pPr>
        <w:rPr>
          <w:rFonts w:ascii="Times New Roman" w:hAnsi="Times New Roman" w:cs="Times New Roman"/>
          <w:rtl/>
        </w:rPr>
      </w:pPr>
    </w:p>
    <w:p w:rsidR="000C671A" w:rsidRPr="00F21D67" w:rsidRDefault="000C671A" w:rsidP="000C671A">
      <w:pPr>
        <w:rPr>
          <w:rFonts w:ascii="Times New Roman" w:hAnsi="Times New Roman" w:cs="Times New Roman"/>
          <w:rtl/>
        </w:rPr>
      </w:pPr>
    </w:p>
    <w:p w:rsidR="000C671A" w:rsidRPr="00F21D67" w:rsidRDefault="000C671A" w:rsidP="000C671A">
      <w:pPr>
        <w:rPr>
          <w:rFonts w:ascii="Times New Roman" w:hAnsi="Times New Roman" w:cs="Times New Roman"/>
          <w:rtl/>
        </w:rPr>
      </w:pPr>
    </w:p>
    <w:p w:rsidR="000C671A" w:rsidRPr="00F21D67" w:rsidRDefault="000C671A" w:rsidP="000C671A">
      <w:pPr>
        <w:rPr>
          <w:rFonts w:ascii="Times New Roman" w:hAnsi="Times New Roman" w:cs="Times New Roman"/>
          <w:rtl/>
        </w:rPr>
      </w:pPr>
    </w:p>
    <w:p w:rsidR="000C671A" w:rsidRPr="00F21D67" w:rsidRDefault="000C671A" w:rsidP="000C671A">
      <w:pPr>
        <w:rPr>
          <w:rFonts w:ascii="Times New Roman" w:hAnsi="Times New Roman" w:cs="Times New Roman"/>
          <w:rtl/>
        </w:rPr>
      </w:pPr>
    </w:p>
    <w:p w:rsidR="006D0A9A" w:rsidRPr="00F21D67" w:rsidRDefault="000C671A" w:rsidP="000C671A">
      <w:pPr>
        <w:jc w:val="center"/>
        <w:rPr>
          <w:rFonts w:ascii="Times New Roman" w:hAnsi="Times New Roman" w:cs="Times New Roman"/>
          <w:b/>
          <w:bCs/>
          <w:sz w:val="36"/>
          <w:szCs w:val="36"/>
          <w:rtl/>
        </w:rPr>
      </w:pPr>
      <w:r w:rsidRPr="00F21D67">
        <w:rPr>
          <w:rFonts w:ascii="Times New Roman" w:hAnsi="Times New Roman" w:cs="Times New Roman"/>
          <w:b/>
          <w:bCs/>
          <w:sz w:val="36"/>
          <w:szCs w:val="36"/>
          <w:rtl/>
        </w:rPr>
        <w:t>انتهت الأسئلة</w:t>
      </w:r>
    </w:p>
    <w:p w:rsidR="00AB3717" w:rsidRPr="00F21D67" w:rsidRDefault="00AB3717" w:rsidP="000C671A">
      <w:pPr>
        <w:jc w:val="center"/>
        <w:rPr>
          <w:rFonts w:ascii="Times New Roman" w:hAnsi="Times New Roman" w:cs="Times New Roman"/>
          <w:b/>
          <w:bCs/>
          <w:sz w:val="36"/>
          <w:szCs w:val="36"/>
          <w:rtl/>
        </w:rPr>
      </w:pPr>
    </w:p>
    <w:p w:rsidR="008C2909" w:rsidRPr="00F21D67" w:rsidRDefault="008C2909" w:rsidP="000C671A">
      <w:pPr>
        <w:jc w:val="center"/>
        <w:rPr>
          <w:rFonts w:ascii="Times New Roman" w:hAnsi="Times New Roman" w:cs="Times New Roman"/>
          <w:b/>
          <w:bCs/>
          <w:sz w:val="36"/>
          <w:szCs w:val="36"/>
          <w:rtl/>
        </w:rPr>
      </w:pPr>
    </w:p>
    <w:p w:rsidR="008C2909" w:rsidRPr="009B18B4" w:rsidRDefault="009B18B4" w:rsidP="00E11525">
      <w:pPr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single"/>
          <w:rtl/>
        </w:rPr>
      </w:pPr>
      <w:hyperlink r:id="rId14" w:history="1">
        <w:r w:rsidR="00517ECE" w:rsidRPr="009B18B4">
          <w:rPr>
            <w:rStyle w:val="Hyperlink"/>
            <w:rFonts w:ascii="Times New Roman" w:hAnsi="Times New Roman" w:cs="Times New Roman" w:hint="cs"/>
            <w:b/>
            <w:bCs/>
            <w:color w:val="000000" w:themeColor="text1"/>
            <w:sz w:val="36"/>
            <w:szCs w:val="36"/>
            <w:rtl/>
          </w:rPr>
          <w:t xml:space="preserve">فقرة استماع التاسع </w:t>
        </w:r>
        <w:r w:rsidR="00E11525" w:rsidRPr="009B18B4">
          <w:rPr>
            <w:rStyle w:val="Hyperlink"/>
            <w:rFonts w:ascii="Times New Roman" w:hAnsi="Times New Roman" w:cs="Times New Roman" w:hint="cs"/>
            <w:b/>
            <w:bCs/>
            <w:color w:val="000000" w:themeColor="text1"/>
            <w:sz w:val="36"/>
            <w:szCs w:val="36"/>
            <w:rtl/>
          </w:rPr>
          <w:t>الصباحي</w:t>
        </w:r>
      </w:hyperlink>
    </w:p>
    <w:p w:rsidR="00AB3717" w:rsidRPr="00F21D67" w:rsidRDefault="00AB3717" w:rsidP="00AB3717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rtl/>
        </w:rPr>
      </w:pPr>
      <w:r w:rsidRPr="00F21D67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Listening texts </w:t>
      </w:r>
    </w:p>
    <w:p w:rsidR="00AB3717" w:rsidRPr="00F21D67" w:rsidRDefault="00AB3717" w:rsidP="00AB3717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AB3717" w:rsidRPr="00F21D67" w:rsidRDefault="00AB3717" w:rsidP="00AB3717">
      <w:pPr>
        <w:ind w:left="142" w:hanging="142"/>
        <w:jc w:val="right"/>
        <w:rPr>
          <w:rFonts w:ascii="Times New Roman" w:hAnsi="Times New Roman" w:cs="Times New Roman"/>
          <w:b/>
          <w:bCs/>
          <w:sz w:val="36"/>
          <w:szCs w:val="36"/>
          <w:u w:val="thick"/>
          <w:rtl/>
        </w:rPr>
      </w:pPr>
      <w:r w:rsidRPr="00F21D67">
        <w:rPr>
          <w:rFonts w:ascii="Times New Roman" w:hAnsi="Times New Roman" w:cs="Times New Roman"/>
          <w:b/>
          <w:bCs/>
          <w:sz w:val="36"/>
          <w:szCs w:val="36"/>
          <w:u w:val="thick"/>
        </w:rPr>
        <w:t xml:space="preserve">Listen to the following </w:t>
      </w:r>
      <w:r w:rsidR="007D011C" w:rsidRPr="00F21D67">
        <w:rPr>
          <w:rFonts w:ascii="Times New Roman" w:hAnsi="Times New Roman" w:cs="Times New Roman"/>
          <w:b/>
          <w:bCs/>
          <w:sz w:val="36"/>
          <w:szCs w:val="36"/>
          <w:u w:val="thick"/>
        </w:rPr>
        <w:t>then answer</w:t>
      </w:r>
      <w:r w:rsidRPr="00F21D67">
        <w:rPr>
          <w:rFonts w:ascii="Times New Roman" w:hAnsi="Times New Roman" w:cs="Times New Roman"/>
          <w:b/>
          <w:bCs/>
          <w:sz w:val="36"/>
          <w:szCs w:val="36"/>
          <w:u w:val="thick"/>
        </w:rPr>
        <w:t xml:space="preserve"> the questions: </w:t>
      </w:r>
    </w:p>
    <w:p w:rsidR="008C2909" w:rsidRPr="00F21D67" w:rsidRDefault="00AB3717" w:rsidP="00517ECE">
      <w:pPr>
        <w:jc w:val="right"/>
        <w:rPr>
          <w:rFonts w:ascii="Times New Roman" w:hAnsi="Times New Roman" w:cs="Times New Roman"/>
          <w:b/>
          <w:bCs/>
          <w:sz w:val="36"/>
          <w:szCs w:val="36"/>
          <w:rtl/>
        </w:rPr>
      </w:pPr>
      <w:r w:rsidRPr="00F21D67">
        <w:rPr>
          <w:rFonts w:ascii="Times New Roman" w:hAnsi="Times New Roman" w:cs="Times New Roman"/>
          <w:b/>
          <w:bCs/>
          <w:sz w:val="36"/>
          <w:szCs w:val="36"/>
        </w:rPr>
        <w:t xml:space="preserve">Rural life was </w:t>
      </w:r>
      <w:r w:rsidR="00517ECE" w:rsidRPr="00F21D67">
        <w:rPr>
          <w:rFonts w:ascii="Times New Roman" w:hAnsi="Times New Roman" w:cs="Times New Roman"/>
          <w:b/>
          <w:bCs/>
          <w:sz w:val="36"/>
          <w:szCs w:val="36"/>
        </w:rPr>
        <w:t>hard,</w:t>
      </w:r>
      <w:r w:rsidRPr="00F21D67">
        <w:rPr>
          <w:rFonts w:ascii="Times New Roman" w:hAnsi="Times New Roman" w:cs="Times New Roman"/>
          <w:b/>
          <w:bCs/>
          <w:sz w:val="36"/>
          <w:szCs w:val="36"/>
        </w:rPr>
        <w:t xml:space="preserve"> people didn't have electricity or running </w:t>
      </w:r>
      <w:r w:rsidR="00517ECE" w:rsidRPr="00F21D67">
        <w:rPr>
          <w:rFonts w:ascii="Times New Roman" w:hAnsi="Times New Roman" w:cs="Times New Roman"/>
          <w:b/>
          <w:bCs/>
          <w:sz w:val="36"/>
          <w:szCs w:val="36"/>
        </w:rPr>
        <w:t>water,</w:t>
      </w:r>
      <w:r w:rsidRPr="00F21D67">
        <w:rPr>
          <w:rFonts w:ascii="Times New Roman" w:hAnsi="Times New Roman" w:cs="Times New Roman"/>
          <w:b/>
          <w:bCs/>
          <w:sz w:val="36"/>
          <w:szCs w:val="36"/>
        </w:rPr>
        <w:t xml:space="preserve"> they could get water from </w:t>
      </w:r>
      <w:r w:rsidR="00517ECE" w:rsidRPr="00F21D67">
        <w:rPr>
          <w:rFonts w:ascii="Times New Roman" w:hAnsi="Times New Roman" w:cs="Times New Roman"/>
          <w:b/>
          <w:bCs/>
          <w:sz w:val="36"/>
          <w:szCs w:val="36"/>
        </w:rPr>
        <w:t>wells, but</w:t>
      </w:r>
      <w:r w:rsidRPr="00F21D67">
        <w:rPr>
          <w:rFonts w:ascii="Times New Roman" w:hAnsi="Times New Roman" w:cs="Times New Roman"/>
          <w:b/>
          <w:bCs/>
          <w:sz w:val="36"/>
          <w:szCs w:val="36"/>
        </w:rPr>
        <w:t xml:space="preserve"> the </w:t>
      </w:r>
      <w:r w:rsidR="00517ECE" w:rsidRPr="00F21D67">
        <w:rPr>
          <w:rFonts w:ascii="Times New Roman" w:hAnsi="Times New Roman" w:cs="Times New Roman"/>
          <w:b/>
          <w:bCs/>
          <w:sz w:val="36"/>
          <w:szCs w:val="36"/>
        </w:rPr>
        <w:t>community there</w:t>
      </w:r>
      <w:r w:rsidRPr="00F21D67">
        <w:rPr>
          <w:rFonts w:ascii="Times New Roman" w:hAnsi="Times New Roman" w:cs="Times New Roman"/>
          <w:b/>
          <w:bCs/>
          <w:sz w:val="36"/>
          <w:szCs w:val="36"/>
        </w:rPr>
        <w:t xml:space="preserve"> is very </w:t>
      </w:r>
      <w:r w:rsidR="008C2909" w:rsidRPr="00F21D67">
        <w:rPr>
          <w:rFonts w:ascii="Times New Roman" w:hAnsi="Times New Roman" w:cs="Times New Roman"/>
          <w:b/>
          <w:bCs/>
          <w:sz w:val="36"/>
          <w:szCs w:val="36"/>
        </w:rPr>
        <w:t>closer</w:t>
      </w:r>
      <w:r w:rsidRPr="00F21D67">
        <w:rPr>
          <w:rFonts w:ascii="Times New Roman" w:hAnsi="Times New Roman" w:cs="Times New Roman"/>
          <w:b/>
          <w:bCs/>
          <w:sz w:val="36"/>
          <w:szCs w:val="36"/>
        </w:rPr>
        <w:t xml:space="preserve">. </w:t>
      </w:r>
      <w:r w:rsidRPr="00F21D67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  </w:t>
      </w:r>
    </w:p>
    <w:p w:rsidR="008C2909" w:rsidRPr="00F21D67" w:rsidRDefault="008C2909" w:rsidP="008C2909">
      <w:pPr>
        <w:rPr>
          <w:rFonts w:ascii="Times New Roman" w:hAnsi="Times New Roman" w:cs="Times New Roman"/>
          <w:sz w:val="36"/>
          <w:szCs w:val="36"/>
          <w:rtl/>
        </w:rPr>
      </w:pPr>
    </w:p>
    <w:p w:rsidR="008C2909" w:rsidRPr="00F21D67" w:rsidRDefault="008C2909" w:rsidP="008C2909">
      <w:pPr>
        <w:rPr>
          <w:rFonts w:ascii="Times New Roman" w:hAnsi="Times New Roman" w:cs="Times New Roman"/>
          <w:sz w:val="36"/>
          <w:szCs w:val="36"/>
          <w:rtl/>
        </w:rPr>
      </w:pPr>
    </w:p>
    <w:p w:rsidR="008C2909" w:rsidRPr="009B18B4" w:rsidRDefault="009B18B4" w:rsidP="00517ECE">
      <w:pPr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single"/>
        </w:rPr>
      </w:pPr>
      <w:hyperlink r:id="rId15" w:history="1">
        <w:r w:rsidR="00517ECE" w:rsidRPr="009B18B4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36"/>
            <w:szCs w:val="36"/>
          </w:rPr>
          <w:t>Model Answers</w:t>
        </w:r>
      </w:hyperlink>
    </w:p>
    <w:p w:rsidR="00517ECE" w:rsidRPr="00F21D67" w:rsidRDefault="00517ECE" w:rsidP="00517ECE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rtl/>
        </w:rPr>
      </w:pPr>
    </w:p>
    <w:p w:rsidR="008C2909" w:rsidRPr="00F21D67" w:rsidRDefault="008C2909" w:rsidP="008C2909">
      <w:pPr>
        <w:ind w:right="426"/>
        <w:jc w:val="right"/>
        <w:rPr>
          <w:rFonts w:ascii="Times New Roman" w:hAnsi="Times New Roman" w:cs="Times New Roman"/>
          <w:b/>
          <w:bCs/>
          <w:sz w:val="24"/>
          <w:szCs w:val="24"/>
          <w:u w:val="thick"/>
          <w:rtl/>
        </w:rPr>
      </w:pPr>
      <w:r w:rsidRPr="00F21D67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 1-Listen and answer the following questions</w:t>
      </w:r>
    </w:p>
    <w:p w:rsidR="008C2909" w:rsidRPr="00F21D67" w:rsidRDefault="008C2909" w:rsidP="008C2909">
      <w:pPr>
        <w:tabs>
          <w:tab w:val="left" w:pos="7469"/>
          <w:tab w:val="right" w:pos="10064"/>
        </w:tabs>
        <w:ind w:right="284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F21D67">
        <w:rPr>
          <w:rFonts w:ascii="Times New Roman" w:hAnsi="Times New Roman" w:cs="Times New Roman"/>
          <w:b/>
          <w:bCs/>
          <w:sz w:val="24"/>
          <w:szCs w:val="24"/>
        </w:rPr>
        <w:t xml:space="preserve">3points                            </w:t>
      </w:r>
      <w:r w:rsidRPr="00F21D6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21D67">
        <w:rPr>
          <w:rFonts w:ascii="Times New Roman" w:hAnsi="Times New Roman" w:cs="Times New Roman"/>
          <w:b/>
          <w:bCs/>
          <w:sz w:val="24"/>
          <w:szCs w:val="24"/>
          <w:u w:val="thick"/>
        </w:rPr>
        <w:t>A-Put (true) or (false)</w:t>
      </w:r>
    </w:p>
    <w:p w:rsidR="008C2909" w:rsidRPr="00F21D67" w:rsidRDefault="008C2909" w:rsidP="008C2909">
      <w:pPr>
        <w:ind w:right="284"/>
        <w:jc w:val="right"/>
        <w:rPr>
          <w:rFonts w:ascii="Times New Roman" w:hAnsi="Times New Roman" w:cs="Times New Roman"/>
          <w:sz w:val="24"/>
          <w:szCs w:val="24"/>
        </w:rPr>
      </w:pPr>
      <w:r w:rsidRPr="00F21D67">
        <w:rPr>
          <w:rFonts w:ascii="Times New Roman" w:hAnsi="Times New Roman" w:cs="Times New Roman"/>
          <w:sz w:val="24"/>
          <w:szCs w:val="24"/>
        </w:rPr>
        <w:t>Rural life was hard .</w:t>
      </w:r>
      <w:r w:rsidRPr="00F21D67">
        <w:rPr>
          <w:rFonts w:ascii="Times New Roman" w:hAnsi="Times New Roman" w:cs="Times New Roman"/>
          <w:sz w:val="24"/>
          <w:szCs w:val="24"/>
          <w:rtl/>
        </w:rPr>
        <w:t xml:space="preserve">  (   </w:t>
      </w:r>
      <w:r w:rsidRPr="00F21D67">
        <w:rPr>
          <w:rFonts w:ascii="Agency FB" w:hAnsi="Agency FB" w:cs="Times New Roman"/>
          <w:sz w:val="24"/>
          <w:szCs w:val="24"/>
          <w:rtl/>
        </w:rPr>
        <w:t>√</w:t>
      </w:r>
      <w:r w:rsidRPr="00F21D67">
        <w:rPr>
          <w:rFonts w:ascii="Times New Roman" w:hAnsi="Times New Roman" w:cs="Times New Roman"/>
          <w:sz w:val="24"/>
          <w:szCs w:val="24"/>
          <w:rtl/>
        </w:rPr>
        <w:t xml:space="preserve"> )</w:t>
      </w:r>
      <w:r w:rsidRPr="00F21D67">
        <w:rPr>
          <w:rFonts w:ascii="Times New Roman" w:hAnsi="Times New Roman" w:cs="Times New Roman"/>
          <w:sz w:val="24"/>
          <w:szCs w:val="24"/>
        </w:rPr>
        <w:t>1-</w:t>
      </w:r>
    </w:p>
    <w:p w:rsidR="008C2909" w:rsidRPr="00F21D67" w:rsidRDefault="008C2909" w:rsidP="008C2909">
      <w:pPr>
        <w:ind w:right="284"/>
        <w:jc w:val="right"/>
        <w:rPr>
          <w:rFonts w:ascii="Times New Roman" w:hAnsi="Times New Roman" w:cs="Times New Roman"/>
          <w:sz w:val="24"/>
          <w:szCs w:val="24"/>
        </w:rPr>
      </w:pPr>
      <w:r w:rsidRPr="00F21D67">
        <w:rPr>
          <w:rFonts w:ascii="Times New Roman" w:hAnsi="Times New Roman" w:cs="Times New Roman"/>
          <w:sz w:val="24"/>
          <w:szCs w:val="24"/>
        </w:rPr>
        <w:t>People used to have  electricity in their houses .</w:t>
      </w:r>
      <w:r w:rsidRPr="00F21D67">
        <w:rPr>
          <w:rFonts w:ascii="Times New Roman" w:hAnsi="Times New Roman" w:cs="Times New Roman"/>
          <w:sz w:val="24"/>
          <w:szCs w:val="24"/>
          <w:rtl/>
        </w:rPr>
        <w:t xml:space="preserve">  (   ×  )</w:t>
      </w:r>
      <w:r w:rsidRPr="00F21D67">
        <w:rPr>
          <w:rFonts w:ascii="Times New Roman" w:hAnsi="Times New Roman" w:cs="Times New Roman"/>
          <w:sz w:val="24"/>
          <w:szCs w:val="24"/>
        </w:rPr>
        <w:t>2-</w:t>
      </w:r>
    </w:p>
    <w:p w:rsidR="008C2909" w:rsidRPr="00F21D67" w:rsidRDefault="008C2909" w:rsidP="008C2909">
      <w:pPr>
        <w:ind w:right="284"/>
        <w:jc w:val="right"/>
        <w:rPr>
          <w:rFonts w:ascii="Times New Roman" w:hAnsi="Times New Roman" w:cs="Times New Roman"/>
          <w:sz w:val="24"/>
          <w:szCs w:val="24"/>
        </w:rPr>
      </w:pPr>
      <w:r w:rsidRPr="00F21D67">
        <w:rPr>
          <w:rFonts w:ascii="Times New Roman" w:hAnsi="Times New Roman" w:cs="Times New Roman"/>
          <w:sz w:val="24"/>
          <w:szCs w:val="24"/>
        </w:rPr>
        <w:t xml:space="preserve"> People didn't have running water in their houses .</w:t>
      </w:r>
      <w:r w:rsidRPr="00F21D67">
        <w:rPr>
          <w:rFonts w:ascii="Times New Roman" w:hAnsi="Times New Roman" w:cs="Times New Roman"/>
          <w:sz w:val="24"/>
          <w:szCs w:val="24"/>
          <w:rtl/>
        </w:rPr>
        <w:t xml:space="preserve"> (</w:t>
      </w:r>
      <w:r w:rsidRPr="00F21D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F21D67">
        <w:rPr>
          <w:rFonts w:ascii="Times New Roman" w:hAnsi="Times New Roman" w:cs="Times New Roman"/>
          <w:sz w:val="24"/>
          <w:szCs w:val="24"/>
          <w:rtl/>
        </w:rPr>
        <w:t xml:space="preserve">  </w:t>
      </w:r>
      <w:r w:rsidRPr="00F21D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F21D67">
        <w:rPr>
          <w:rFonts w:ascii="Agency FB" w:hAnsi="Agency FB" w:cs="Times New Roman"/>
          <w:sz w:val="24"/>
          <w:szCs w:val="24"/>
          <w:rtl/>
        </w:rPr>
        <w:t>√</w:t>
      </w:r>
      <w:r w:rsidRPr="00F21D67">
        <w:rPr>
          <w:rFonts w:ascii="Times New Roman" w:hAnsi="Times New Roman" w:cs="Times New Roman"/>
          <w:sz w:val="24"/>
          <w:szCs w:val="24"/>
          <w:rtl/>
        </w:rPr>
        <w:t xml:space="preserve">  )</w:t>
      </w:r>
      <w:r w:rsidRPr="00F21D67">
        <w:rPr>
          <w:rFonts w:ascii="Times New Roman" w:hAnsi="Times New Roman" w:cs="Times New Roman"/>
          <w:sz w:val="24"/>
          <w:szCs w:val="24"/>
        </w:rPr>
        <w:t>3-</w:t>
      </w:r>
    </w:p>
    <w:p w:rsidR="008C2909" w:rsidRPr="00F21D67" w:rsidRDefault="008C2909" w:rsidP="008C2909">
      <w:pPr>
        <w:ind w:right="284"/>
        <w:jc w:val="right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F21D67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B-Complete the following :  </w:t>
      </w:r>
      <w:r w:rsidRPr="00F21D6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1 point</w:t>
      </w:r>
    </w:p>
    <w:p w:rsidR="008C2909" w:rsidRPr="00F21D67" w:rsidRDefault="008C2909" w:rsidP="008C2909">
      <w:pPr>
        <w:ind w:right="284"/>
        <w:jc w:val="right"/>
        <w:rPr>
          <w:rFonts w:ascii="Times New Roman" w:hAnsi="Times New Roman" w:cs="Times New Roman"/>
          <w:sz w:val="24"/>
          <w:szCs w:val="24"/>
        </w:rPr>
      </w:pPr>
      <w:r w:rsidRPr="00F21D67">
        <w:rPr>
          <w:rFonts w:ascii="Times New Roman" w:hAnsi="Times New Roman" w:cs="Times New Roman"/>
          <w:sz w:val="24"/>
          <w:szCs w:val="24"/>
        </w:rPr>
        <w:t xml:space="preserve">People could get water from </w:t>
      </w:r>
      <w:r w:rsidRPr="00F21D67">
        <w:rPr>
          <w:rFonts w:ascii="Times New Roman" w:hAnsi="Times New Roman" w:cs="Times New Roman"/>
          <w:b/>
          <w:bCs/>
          <w:sz w:val="36"/>
          <w:szCs w:val="36"/>
        </w:rPr>
        <w:t xml:space="preserve"> wells</w:t>
      </w:r>
      <w:r w:rsidRPr="00F21D67">
        <w:rPr>
          <w:rFonts w:ascii="Times New Roman" w:hAnsi="Times New Roman" w:cs="Times New Roman"/>
          <w:sz w:val="24"/>
          <w:szCs w:val="24"/>
        </w:rPr>
        <w:t xml:space="preserve"> </w:t>
      </w:r>
      <w:r w:rsidRPr="00F21D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F21D67">
        <w:rPr>
          <w:rFonts w:ascii="Times New Roman" w:hAnsi="Times New Roman" w:cs="Times New Roman"/>
          <w:sz w:val="24"/>
          <w:szCs w:val="24"/>
        </w:rPr>
        <w:t xml:space="preserve">    1-</w:t>
      </w:r>
    </w:p>
    <w:p w:rsidR="008C2909" w:rsidRPr="00F21D67" w:rsidRDefault="008C2909" w:rsidP="008C2909">
      <w:pPr>
        <w:ind w:right="284"/>
        <w:jc w:val="right"/>
        <w:rPr>
          <w:rFonts w:ascii="Times New Roman" w:hAnsi="Times New Roman" w:cs="Times New Roman"/>
          <w:sz w:val="24"/>
          <w:szCs w:val="24"/>
          <w:rtl/>
        </w:rPr>
      </w:pPr>
      <w:r w:rsidRPr="00F21D67">
        <w:rPr>
          <w:rFonts w:ascii="Times New Roman" w:hAnsi="Times New Roman" w:cs="Times New Roman"/>
          <w:sz w:val="24"/>
          <w:szCs w:val="24"/>
          <w:rtl/>
        </w:rPr>
        <w:tab/>
      </w:r>
      <w:r w:rsidRPr="00F21D67">
        <w:rPr>
          <w:rFonts w:ascii="Times New Roman" w:hAnsi="Times New Roman" w:cs="Times New Roman"/>
          <w:sz w:val="24"/>
          <w:szCs w:val="24"/>
        </w:rPr>
        <w:t xml:space="preserve">     2- The community  their is very </w:t>
      </w:r>
      <w:r w:rsidRPr="00F21D67">
        <w:rPr>
          <w:rFonts w:ascii="Times New Roman" w:hAnsi="Times New Roman" w:cs="Times New Roman"/>
          <w:b/>
          <w:bCs/>
          <w:sz w:val="36"/>
          <w:szCs w:val="36"/>
        </w:rPr>
        <w:t>closer</w:t>
      </w:r>
      <w:r w:rsidRPr="00F21D67">
        <w:rPr>
          <w:rFonts w:ascii="Times New Roman" w:hAnsi="Times New Roman" w:cs="Times New Roman"/>
          <w:sz w:val="24"/>
          <w:szCs w:val="24"/>
        </w:rPr>
        <w:t>.</w:t>
      </w:r>
      <w:r w:rsidRPr="00F21D67">
        <w:rPr>
          <w:rFonts w:ascii="Times New Roman" w:hAnsi="Times New Roman" w:cs="Times New Roman"/>
          <w:sz w:val="24"/>
          <w:szCs w:val="24"/>
          <w:rtl/>
        </w:rPr>
        <w:t xml:space="preserve"> </w:t>
      </w:r>
    </w:p>
    <w:p w:rsidR="00AD1613" w:rsidRDefault="00AD1613" w:rsidP="00AD1613">
      <w:pPr>
        <w:bidi w:val="0"/>
        <w:rPr>
          <w:rFonts w:ascii="Times New Roman" w:hAnsi="Times New Roman" w:cs="Times New Roman"/>
          <w:sz w:val="28"/>
          <w:szCs w:val="28"/>
        </w:rPr>
      </w:pPr>
    </w:p>
    <w:p w:rsidR="00AD1613" w:rsidRDefault="00AD1613" w:rsidP="00AD1613">
      <w:pPr>
        <w:bidi w:val="0"/>
        <w:jc w:val="center"/>
        <w:rPr>
          <w:rFonts w:ascii="Algerian" w:hAnsi="Algerian" w:cstheme="majorBidi"/>
          <w:b/>
          <w:bCs/>
          <w:sz w:val="32"/>
          <w:szCs w:val="32"/>
        </w:rPr>
      </w:pPr>
      <w:r>
        <w:rPr>
          <w:rFonts w:ascii="Algerian" w:hAnsi="Algerian" w:cstheme="majorBidi"/>
          <w:b/>
          <w:bCs/>
          <w:sz w:val="32"/>
          <w:szCs w:val="32"/>
          <w:rtl/>
        </w:rPr>
        <w:t>المزيد من نماذج امتحانات اللغة الانجليزية للصف التاسع الفصل الثاني</w:t>
      </w:r>
    </w:p>
    <w:p w:rsidR="00AB3717" w:rsidRPr="00AD1613" w:rsidRDefault="004F54D2" w:rsidP="00AD1613">
      <w:pPr>
        <w:bidi w:val="0"/>
        <w:jc w:val="center"/>
        <w:rPr>
          <w:rFonts w:ascii="Algerian" w:hAnsi="Algerian" w:cstheme="majorBidi"/>
          <w:b/>
          <w:bCs/>
          <w:sz w:val="32"/>
          <w:szCs w:val="32"/>
          <w:rtl/>
        </w:rPr>
      </w:pPr>
      <w:hyperlink r:id="rId16" w:history="1">
        <w:r w:rsidR="00AD1613">
          <w:rPr>
            <w:rStyle w:val="Hyperlink"/>
          </w:rPr>
          <w:t>https://www.wepal.net/library/?app=content.list&amp;level=9&amp;semester=2&amp;subject=5&amp;type=2</w:t>
        </w:r>
      </w:hyperlink>
    </w:p>
    <w:sectPr w:rsidR="00AB3717" w:rsidRPr="00AD1613" w:rsidSect="00CF1160">
      <w:footerReference w:type="default" r:id="rId17"/>
      <w:footerReference w:type="first" r:id="rId18"/>
      <w:pgSz w:w="11906" w:h="16838"/>
      <w:pgMar w:top="284" w:right="707" w:bottom="720" w:left="851" w:header="708" w:footer="708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pgNumType w:start="1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438" w:rsidRDefault="00244438" w:rsidP="004A18E5">
      <w:pPr>
        <w:spacing w:after="0" w:line="240" w:lineRule="auto"/>
      </w:pPr>
      <w:r>
        <w:separator/>
      </w:r>
    </w:p>
  </w:endnote>
  <w:endnote w:type="continuationSeparator" w:id="1">
    <w:p w:rsidR="00244438" w:rsidRDefault="00244438" w:rsidP="004A1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6DF" w:rsidRDefault="004F54D2">
    <w:pPr>
      <w:pStyle w:val="a5"/>
      <w:jc w:val="center"/>
    </w:pPr>
    <w:fldSimple w:instr=" PAGE   \* MERGEFORMAT ">
      <w:r w:rsidR="009B18B4">
        <w:rPr>
          <w:noProof/>
          <w:rtl/>
        </w:rPr>
        <w:t>3</w:t>
      </w:r>
    </w:fldSimple>
  </w:p>
  <w:p w:rsidR="008D36DF" w:rsidRDefault="008D36D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160" w:rsidRDefault="004F54D2">
    <w:pPr>
      <w:pStyle w:val="a5"/>
      <w:jc w:val="center"/>
    </w:pPr>
    <w:fldSimple w:instr="PAGE   \* MERGEFORMAT">
      <w:r w:rsidR="009B18B4" w:rsidRPr="009B18B4">
        <w:rPr>
          <w:noProof/>
          <w:rtl/>
          <w:lang w:val="ar-SA"/>
        </w:rPr>
        <w:t>1</w:t>
      </w:r>
    </w:fldSimple>
  </w:p>
  <w:p w:rsidR="00CF1160" w:rsidRDefault="00CF116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438" w:rsidRDefault="00244438" w:rsidP="004A18E5">
      <w:pPr>
        <w:spacing w:after="0" w:line="240" w:lineRule="auto"/>
      </w:pPr>
      <w:r>
        <w:separator/>
      </w:r>
    </w:p>
  </w:footnote>
  <w:footnote w:type="continuationSeparator" w:id="1">
    <w:p w:rsidR="00244438" w:rsidRDefault="00244438" w:rsidP="004A1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E93"/>
    <w:multiLevelType w:val="hybridMultilevel"/>
    <w:tmpl w:val="0A1EA45E"/>
    <w:lvl w:ilvl="0" w:tplc="42B2386C">
      <w:start w:val="1"/>
      <w:numFmt w:val="decimal"/>
      <w:lvlText w:val="%1-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2E92"/>
    <w:rsid w:val="00053C8C"/>
    <w:rsid w:val="00060D4B"/>
    <w:rsid w:val="00085209"/>
    <w:rsid w:val="00096910"/>
    <w:rsid w:val="000975BB"/>
    <w:rsid w:val="000C671A"/>
    <w:rsid w:val="000E2A40"/>
    <w:rsid w:val="00131FD8"/>
    <w:rsid w:val="00180DA6"/>
    <w:rsid w:val="001921EB"/>
    <w:rsid w:val="001D5B47"/>
    <w:rsid w:val="001F24C5"/>
    <w:rsid w:val="00201437"/>
    <w:rsid w:val="002102B1"/>
    <w:rsid w:val="00230E5A"/>
    <w:rsid w:val="00244438"/>
    <w:rsid w:val="00261129"/>
    <w:rsid w:val="00263434"/>
    <w:rsid w:val="00264286"/>
    <w:rsid w:val="002C7B7D"/>
    <w:rsid w:val="002E4D52"/>
    <w:rsid w:val="00311E96"/>
    <w:rsid w:val="00313CE3"/>
    <w:rsid w:val="0035627F"/>
    <w:rsid w:val="003B3D9E"/>
    <w:rsid w:val="003E74AA"/>
    <w:rsid w:val="00415181"/>
    <w:rsid w:val="004300A3"/>
    <w:rsid w:val="0044284A"/>
    <w:rsid w:val="00461CFD"/>
    <w:rsid w:val="00462626"/>
    <w:rsid w:val="004718E6"/>
    <w:rsid w:val="004A18E5"/>
    <w:rsid w:val="004A757B"/>
    <w:rsid w:val="004E6804"/>
    <w:rsid w:val="004F54D2"/>
    <w:rsid w:val="00514CC5"/>
    <w:rsid w:val="005160A9"/>
    <w:rsid w:val="00517ECE"/>
    <w:rsid w:val="00521056"/>
    <w:rsid w:val="00562C0C"/>
    <w:rsid w:val="00563DFB"/>
    <w:rsid w:val="005649DF"/>
    <w:rsid w:val="00570A61"/>
    <w:rsid w:val="005776F3"/>
    <w:rsid w:val="005C6CE0"/>
    <w:rsid w:val="005F4FCA"/>
    <w:rsid w:val="00604E1D"/>
    <w:rsid w:val="00612729"/>
    <w:rsid w:val="006206CF"/>
    <w:rsid w:val="00656CEC"/>
    <w:rsid w:val="00665F1E"/>
    <w:rsid w:val="00670601"/>
    <w:rsid w:val="00684544"/>
    <w:rsid w:val="006A3B55"/>
    <w:rsid w:val="006D0A9A"/>
    <w:rsid w:val="006E1B0C"/>
    <w:rsid w:val="00730743"/>
    <w:rsid w:val="007341C0"/>
    <w:rsid w:val="007556D4"/>
    <w:rsid w:val="00755B0B"/>
    <w:rsid w:val="007B4B93"/>
    <w:rsid w:val="007D011C"/>
    <w:rsid w:val="0080714F"/>
    <w:rsid w:val="008104AC"/>
    <w:rsid w:val="00820963"/>
    <w:rsid w:val="00857260"/>
    <w:rsid w:val="00881BB9"/>
    <w:rsid w:val="008A2E92"/>
    <w:rsid w:val="008C2909"/>
    <w:rsid w:val="008D36DF"/>
    <w:rsid w:val="00955C45"/>
    <w:rsid w:val="00956FC9"/>
    <w:rsid w:val="00964325"/>
    <w:rsid w:val="00965860"/>
    <w:rsid w:val="0097484F"/>
    <w:rsid w:val="00975011"/>
    <w:rsid w:val="0099743A"/>
    <w:rsid w:val="009B18B4"/>
    <w:rsid w:val="009D07AB"/>
    <w:rsid w:val="00A11A02"/>
    <w:rsid w:val="00A4672D"/>
    <w:rsid w:val="00A83E8B"/>
    <w:rsid w:val="00AA5984"/>
    <w:rsid w:val="00AB3717"/>
    <w:rsid w:val="00AD1613"/>
    <w:rsid w:val="00AF7DDB"/>
    <w:rsid w:val="00B053FB"/>
    <w:rsid w:val="00B5145E"/>
    <w:rsid w:val="00B837F4"/>
    <w:rsid w:val="00BB20A4"/>
    <w:rsid w:val="00BC02D9"/>
    <w:rsid w:val="00BF11F7"/>
    <w:rsid w:val="00C46B03"/>
    <w:rsid w:val="00CA60B4"/>
    <w:rsid w:val="00CA616E"/>
    <w:rsid w:val="00CF1160"/>
    <w:rsid w:val="00D66505"/>
    <w:rsid w:val="00D86993"/>
    <w:rsid w:val="00DC23EA"/>
    <w:rsid w:val="00DD2AE4"/>
    <w:rsid w:val="00DE5151"/>
    <w:rsid w:val="00DE7552"/>
    <w:rsid w:val="00DF39EA"/>
    <w:rsid w:val="00E05E31"/>
    <w:rsid w:val="00E11525"/>
    <w:rsid w:val="00E25D44"/>
    <w:rsid w:val="00E457B6"/>
    <w:rsid w:val="00E9681E"/>
    <w:rsid w:val="00EC2EA6"/>
    <w:rsid w:val="00F21D67"/>
    <w:rsid w:val="00F261F4"/>
    <w:rsid w:val="00F31DAF"/>
    <w:rsid w:val="00F34A3F"/>
    <w:rsid w:val="00F41BB5"/>
    <w:rsid w:val="00F43E5E"/>
    <w:rsid w:val="00F631E5"/>
    <w:rsid w:val="00FB7EB7"/>
    <w:rsid w:val="00FD0EDC"/>
    <w:rsid w:val="00FD5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A02"/>
    <w:pPr>
      <w:bidi/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3E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A1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4A18E5"/>
  </w:style>
  <w:style w:type="paragraph" w:styleId="a5">
    <w:name w:val="footer"/>
    <w:basedOn w:val="a"/>
    <w:link w:val="Char0"/>
    <w:uiPriority w:val="99"/>
    <w:unhideWhenUsed/>
    <w:rsid w:val="004A1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4A18E5"/>
  </w:style>
  <w:style w:type="character" w:styleId="a6">
    <w:name w:val="Strong"/>
    <w:uiPriority w:val="22"/>
    <w:qFormat/>
    <w:rsid w:val="00820963"/>
    <w:rPr>
      <w:b/>
      <w:bCs/>
    </w:rPr>
  </w:style>
  <w:style w:type="paragraph" w:styleId="a7">
    <w:name w:val="List Paragraph"/>
    <w:basedOn w:val="a"/>
    <w:uiPriority w:val="34"/>
    <w:qFormat/>
    <w:rsid w:val="00820963"/>
    <w:pPr>
      <w:ind w:left="720"/>
      <w:contextualSpacing/>
    </w:pPr>
  </w:style>
  <w:style w:type="paragraph" w:styleId="a8">
    <w:name w:val="Balloon Text"/>
    <w:basedOn w:val="a"/>
    <w:link w:val="Char1"/>
    <w:uiPriority w:val="99"/>
    <w:semiHidden/>
    <w:unhideWhenUsed/>
    <w:rsid w:val="00356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link w:val="a8"/>
    <w:uiPriority w:val="99"/>
    <w:semiHidden/>
    <w:rsid w:val="0035627F"/>
    <w:rPr>
      <w:rFonts w:ascii="Segoe UI" w:hAnsi="Segoe UI" w:cs="Segoe UI"/>
      <w:sz w:val="18"/>
      <w:szCs w:val="18"/>
    </w:rPr>
  </w:style>
  <w:style w:type="character" w:styleId="Hyperlink">
    <w:name w:val="Hyperlink"/>
    <w:basedOn w:val="a0"/>
    <w:uiPriority w:val="99"/>
    <w:unhideWhenUsed/>
    <w:rsid w:val="00AD16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wepal.net/library/?app=content.list&amp;level=9&amp;semester=2&amp;subject=5&amp;type=2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9&amp;semester=2&amp;subject=5&amp;type=2" TargetMode="External"/><Relationship Id="rId12" Type="http://schemas.openxmlformats.org/officeDocument/2006/relationships/hyperlink" Target="https://www.wepal.net/library/?app=content.list&amp;level=9&amp;semester=2&amp;subject=5&amp;type=2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wepal.net/library/?app=content.list&amp;level=9&amp;semester=2&amp;subject=5&amp;type=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epal.net/library/?app=content.list&amp;level=9&amp;semester=2&amp;subject=5&amp;type=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wepal.net/library/?app=content.list&amp;level=9&amp;semester=2&amp;subject=5&amp;type=2" TargetMode="External"/><Relationship Id="rId10" Type="http://schemas.openxmlformats.org/officeDocument/2006/relationships/hyperlink" Target="https://www.wepal.net/library/?app=content.list&amp;level=9&amp;semester=2&amp;subject=5&amp;type=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9&amp;semester=2&amp;subject=5&amp;type=2" TargetMode="External"/><Relationship Id="rId14" Type="http://schemas.openxmlformats.org/officeDocument/2006/relationships/hyperlink" Target="https://www.wepal.net/library/?app=content.list&amp;level=9&amp;semester=2&amp;subject=5&amp;type=2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1666</Words>
  <Characters>9497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safa masry</dc:creator>
  <cp:lastModifiedBy>EBDA3</cp:lastModifiedBy>
  <cp:revision>6</cp:revision>
  <cp:lastPrinted>2016-04-13T09:35:00Z</cp:lastPrinted>
  <dcterms:created xsi:type="dcterms:W3CDTF">2019-05-15T09:54:00Z</dcterms:created>
  <dcterms:modified xsi:type="dcterms:W3CDTF">2019-05-15T10:13:00Z</dcterms:modified>
</cp:coreProperties>
</file>